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96" w:rsidRPr="008A0F55" w:rsidRDefault="00CB1196" w:rsidP="00CB1196">
      <w:pPr>
        <w:pStyle w:val="NormalnyWeb"/>
      </w:pPr>
      <w:r w:rsidRPr="008A0F55">
        <w:rPr>
          <w:b/>
          <w:bCs/>
        </w:rPr>
        <w:t>Rada Powiatu w Tomaszowie Mazowieckim</w:t>
      </w:r>
      <w:r w:rsidRPr="008A0F55">
        <w:br/>
        <w:t>Radni - Sesja</w:t>
      </w:r>
    </w:p>
    <w:p w:rsidR="00CB1196" w:rsidRPr="008A0F55" w:rsidRDefault="00CB1196" w:rsidP="00CB1196">
      <w:pPr>
        <w:pStyle w:val="NormalnyWeb"/>
        <w:jc w:val="center"/>
        <w:rPr>
          <w:b/>
          <w:sz w:val="32"/>
          <w:szCs w:val="32"/>
        </w:rPr>
      </w:pPr>
      <w:r w:rsidRPr="008A0F55">
        <w:rPr>
          <w:b/>
          <w:bCs/>
          <w:sz w:val="32"/>
          <w:szCs w:val="32"/>
        </w:rPr>
        <w:t xml:space="preserve">Protokół nr </w:t>
      </w:r>
      <w:r w:rsidRPr="008A0F55">
        <w:rPr>
          <w:b/>
          <w:sz w:val="32"/>
          <w:szCs w:val="32"/>
        </w:rPr>
        <w:t>XXVIII</w:t>
      </w:r>
      <w:r w:rsidR="00090198" w:rsidRPr="008A0F55">
        <w:rPr>
          <w:b/>
          <w:sz w:val="32"/>
          <w:szCs w:val="32"/>
        </w:rPr>
        <w:t>/2020</w:t>
      </w:r>
      <w:r w:rsidRPr="008A0F55">
        <w:rPr>
          <w:b/>
          <w:sz w:val="32"/>
          <w:szCs w:val="32"/>
        </w:rPr>
        <w:t xml:space="preserve"> </w:t>
      </w:r>
    </w:p>
    <w:p w:rsidR="00CB1196" w:rsidRPr="008A0F55" w:rsidRDefault="00CB1196" w:rsidP="00CB1196">
      <w:pPr>
        <w:pStyle w:val="NormalnyWeb"/>
        <w:jc w:val="center"/>
      </w:pPr>
      <w:r w:rsidRPr="008A0F55">
        <w:t xml:space="preserve">Zdalna Sesja w dniu 28 października 2020 </w:t>
      </w:r>
      <w:r w:rsidRPr="008A0F55">
        <w:br/>
        <w:t>Obrady rozpoczęto 28 października 2020 o godz. 14:30, a zakończono o godz. 19:16 tego samego dnia.</w:t>
      </w:r>
    </w:p>
    <w:p w:rsidR="00CB1196" w:rsidRPr="008A0F55" w:rsidRDefault="00CB1196" w:rsidP="00CB1196">
      <w:pPr>
        <w:pStyle w:val="NormalnyWeb"/>
      </w:pPr>
      <w:r w:rsidRPr="008A0F55">
        <w:t>W posiedzeniu wzięło udział 23 członków.</w:t>
      </w:r>
    </w:p>
    <w:p w:rsidR="00CB1196" w:rsidRPr="008A0F55" w:rsidRDefault="00CB1196" w:rsidP="00CB1196">
      <w:pPr>
        <w:pStyle w:val="NormalnyWeb"/>
      </w:pPr>
      <w:r w:rsidRPr="008A0F55">
        <w:t>Obecni:</w:t>
      </w:r>
    </w:p>
    <w:p w:rsidR="00CB1196" w:rsidRPr="008A0F55" w:rsidRDefault="00CB1196" w:rsidP="00CB1196">
      <w:pPr>
        <w:pStyle w:val="NormalnyWeb"/>
      </w:pPr>
      <w:r w:rsidRPr="008A0F55">
        <w:t>1. Jan Balcerek</w:t>
      </w:r>
      <w:r w:rsidRPr="008A0F55">
        <w:br/>
        <w:t>2. Wacława Bąk</w:t>
      </w:r>
      <w:r w:rsidRPr="008A0F55">
        <w:br/>
        <w:t>3. Krzysztof Biskup</w:t>
      </w:r>
      <w:r w:rsidRPr="008A0F55">
        <w:br/>
        <w:t>4. Grzegorz Glimasiński</w:t>
      </w:r>
      <w:r w:rsidRPr="008A0F55">
        <w:br/>
        <w:t>5. Bogna Hes</w:t>
      </w:r>
      <w:r w:rsidRPr="008A0F55">
        <w:br/>
        <w:t>6. Włodzimierz Justyna</w:t>
      </w:r>
      <w:r w:rsidRPr="008A0F55">
        <w:br/>
        <w:t>7. Piotr Kagankiewicz</w:t>
      </w:r>
      <w:r w:rsidRPr="008A0F55">
        <w:br/>
        <w:t>8. Leon Karwat</w:t>
      </w:r>
      <w:r w:rsidRPr="008A0F55">
        <w:br/>
        <w:t>9. Marek Kociubiński</w:t>
      </w:r>
      <w:r w:rsidRPr="008A0F55">
        <w:br/>
        <w:t>10. Dariusz Kowalczyk</w:t>
      </w:r>
      <w:r w:rsidRPr="008A0F55">
        <w:br/>
        <w:t>11. Bogumił Koziarski</w:t>
      </w:r>
      <w:r w:rsidRPr="008A0F55">
        <w:br/>
        <w:t>12. Edmund Król</w:t>
      </w:r>
      <w:r w:rsidRPr="008A0F55">
        <w:br/>
        <w:t>13. Mirosław Kukliński</w:t>
      </w:r>
      <w:r w:rsidRPr="008A0F55">
        <w:br/>
        <w:t>14. Paweł Łuczak</w:t>
      </w:r>
      <w:r w:rsidRPr="008A0F55">
        <w:br/>
        <w:t>15. Szymon Michalak</w:t>
      </w:r>
      <w:r w:rsidRPr="008A0F55">
        <w:br/>
        <w:t>16. Marek Parada</w:t>
      </w:r>
      <w:r w:rsidRPr="008A0F55">
        <w:br/>
        <w:t>17. Paweł Piwowarski</w:t>
      </w:r>
      <w:r w:rsidRPr="008A0F55">
        <w:br/>
        <w:t>18. Teodora Sowik</w:t>
      </w:r>
      <w:r w:rsidRPr="008A0F55">
        <w:br/>
        <w:t xml:space="preserve">19. Mariusz Strzępek </w:t>
      </w:r>
      <w:r w:rsidRPr="008A0F55">
        <w:br/>
        <w:t>20. Mariusz Węgrzynowski</w:t>
      </w:r>
      <w:r w:rsidRPr="008A0F55">
        <w:br/>
        <w:t>21. Martyna Wojciechowska</w:t>
      </w:r>
      <w:r w:rsidRPr="008A0F55">
        <w:br/>
        <w:t>22. Tomasz Zdonek</w:t>
      </w:r>
      <w:r w:rsidRPr="008A0F55">
        <w:br/>
        <w:t>23. Sławomir Żegota</w:t>
      </w:r>
    </w:p>
    <w:p w:rsidR="001D549E" w:rsidRPr="008A0F55" w:rsidRDefault="00CB1196" w:rsidP="00CB1196">
      <w:pPr>
        <w:rPr>
          <w:rFonts w:ascii="Times New Roman" w:hAnsi="Times New Roman" w:cs="Times New Roman"/>
          <w:b/>
        </w:rPr>
      </w:pPr>
      <w:r w:rsidRPr="008A0F55">
        <w:rPr>
          <w:rFonts w:ascii="Times New Roman" w:hAnsi="Times New Roman" w:cs="Times New Roman"/>
          <w:b/>
        </w:rPr>
        <w:t>1. Otwarcie XXVIII sesji Rady Powiatu;</w:t>
      </w:r>
    </w:p>
    <w:p w:rsidR="001D549E" w:rsidRPr="008A0F55" w:rsidRDefault="001D549E" w:rsidP="001D549E">
      <w:pPr>
        <w:jc w:val="both"/>
        <w:rPr>
          <w:rFonts w:ascii="Times New Roman" w:hAnsi="Times New Roman" w:cs="Times New Roman"/>
        </w:rPr>
      </w:pPr>
      <w:r w:rsidRPr="008A0F55">
        <w:rPr>
          <w:rFonts w:ascii="Times New Roman" w:hAnsi="Times New Roman" w:cs="Times New Roman"/>
        </w:rPr>
        <w:t>Wiceprzewodniczący Rady Powiatu Marek Kociubiński powitał radnych i wszystkich zebranych i otworzyła XXVIII sesję Rady Powiatu w Tomaszowie Mazowieckim.</w:t>
      </w:r>
    </w:p>
    <w:p w:rsidR="001D549E" w:rsidRPr="008A0F55" w:rsidRDefault="00CB1196" w:rsidP="001D549E">
      <w:pPr>
        <w:jc w:val="both"/>
        <w:rPr>
          <w:rFonts w:ascii="Times New Roman" w:hAnsi="Times New Roman" w:cs="Times New Roman"/>
          <w:b/>
        </w:rPr>
      </w:pPr>
      <w:r w:rsidRPr="008A0F55">
        <w:rPr>
          <w:rFonts w:ascii="Times New Roman" w:hAnsi="Times New Roman" w:cs="Times New Roman"/>
          <w:b/>
        </w:rPr>
        <w:t>2. Stwierdzenie prawomocności obrad sesji;</w:t>
      </w:r>
    </w:p>
    <w:p w:rsidR="00CB1196" w:rsidRPr="008A0F55" w:rsidRDefault="001D549E" w:rsidP="00CB1196">
      <w:pPr>
        <w:rPr>
          <w:rFonts w:ascii="Times New Roman" w:hAnsi="Times New Roman" w:cs="Times New Roman"/>
          <w:b/>
        </w:rPr>
      </w:pPr>
      <w:r w:rsidRPr="008A0F55">
        <w:rPr>
          <w:rFonts w:ascii="Times New Roman" w:hAnsi="Times New Roman" w:cs="Times New Roman"/>
        </w:rPr>
        <w:t>Na podstawie listy obecności Wiceprzewodniczący Rady Powiatu Marek Kociubiński stwierdził, że posiedzenie jest prawomocne.</w:t>
      </w:r>
      <w:r w:rsidR="00CB1196" w:rsidRPr="008A0F55">
        <w:rPr>
          <w:rFonts w:ascii="Times New Roman" w:hAnsi="Times New Roman" w:cs="Times New Roman"/>
        </w:rPr>
        <w:br/>
      </w:r>
      <w:r w:rsidR="00CB1196" w:rsidRPr="008A0F55">
        <w:rPr>
          <w:rFonts w:ascii="Times New Roman" w:hAnsi="Times New Roman" w:cs="Times New Roman"/>
        </w:rPr>
        <w:br/>
      </w:r>
      <w:r w:rsidR="00CB1196" w:rsidRPr="008A0F55">
        <w:rPr>
          <w:rFonts w:ascii="Times New Roman" w:hAnsi="Times New Roman" w:cs="Times New Roman"/>
          <w:b/>
        </w:rPr>
        <w:t>3. Przyjęcie porządku obrad;</w:t>
      </w:r>
    </w:p>
    <w:p w:rsidR="00D05A95" w:rsidRPr="008A0F55" w:rsidRDefault="00B4769C" w:rsidP="001D549E">
      <w:pPr>
        <w:jc w:val="both"/>
        <w:rPr>
          <w:rFonts w:ascii="Times New Roman" w:hAnsi="Times New Roman" w:cs="Times New Roman"/>
        </w:rPr>
      </w:pPr>
      <w:r w:rsidRPr="008A0F55">
        <w:rPr>
          <w:rFonts w:ascii="Times New Roman" w:hAnsi="Times New Roman" w:cs="Times New Roman"/>
          <w:b/>
        </w:rPr>
        <w:t xml:space="preserve">Radny Mariusz Strzępek </w:t>
      </w:r>
      <w:r w:rsidRPr="008A0F55">
        <w:rPr>
          <w:rFonts w:ascii="Times New Roman" w:hAnsi="Times New Roman" w:cs="Times New Roman"/>
        </w:rPr>
        <w:t xml:space="preserve">złożył wniosek o rozszerzenie porządku  obrad  XXVIII sesji Rady Powiatu  o 2 punkty </w:t>
      </w:r>
    </w:p>
    <w:p w:rsidR="00B4769C" w:rsidRPr="008A0F55" w:rsidRDefault="00B4769C" w:rsidP="001D549E">
      <w:pPr>
        <w:jc w:val="both"/>
        <w:rPr>
          <w:rFonts w:ascii="Times New Roman" w:hAnsi="Times New Roman" w:cs="Times New Roman"/>
        </w:rPr>
      </w:pPr>
      <w:r w:rsidRPr="008A0F55">
        <w:rPr>
          <w:rFonts w:ascii="Times New Roman" w:hAnsi="Times New Roman" w:cs="Times New Roman"/>
        </w:rPr>
        <w:lastRenderedPageBreak/>
        <w:t>1</w:t>
      </w:r>
      <w:r w:rsidR="009D3ECB" w:rsidRPr="008A0F55">
        <w:rPr>
          <w:rFonts w:ascii="Times New Roman" w:hAnsi="Times New Roman" w:cs="Times New Roman"/>
        </w:rPr>
        <w:t>.</w:t>
      </w:r>
      <w:r w:rsidRPr="008A0F55">
        <w:rPr>
          <w:rFonts w:ascii="Times New Roman" w:hAnsi="Times New Roman" w:cs="Times New Roman"/>
        </w:rPr>
        <w:t xml:space="preserve"> Informacja na </w:t>
      </w:r>
      <w:r w:rsidR="00B9616B" w:rsidRPr="008A0F55">
        <w:rPr>
          <w:rFonts w:ascii="Times New Roman" w:hAnsi="Times New Roman" w:cs="Times New Roman"/>
        </w:rPr>
        <w:t>temat sytuacji</w:t>
      </w:r>
      <w:r w:rsidRPr="008A0F55">
        <w:rPr>
          <w:rFonts w:ascii="Times New Roman" w:hAnsi="Times New Roman" w:cs="Times New Roman"/>
        </w:rPr>
        <w:t xml:space="preserve"> </w:t>
      </w:r>
      <w:r w:rsidR="00B9616B" w:rsidRPr="008A0F55">
        <w:rPr>
          <w:rFonts w:ascii="Times New Roman" w:hAnsi="Times New Roman" w:cs="Times New Roman"/>
        </w:rPr>
        <w:t>epidemicznej ze</w:t>
      </w:r>
      <w:r w:rsidRPr="008A0F55">
        <w:rPr>
          <w:rFonts w:ascii="Times New Roman" w:hAnsi="Times New Roman" w:cs="Times New Roman"/>
        </w:rPr>
        <w:t xml:space="preserve"> szczególnym uwzględnieniem TCZ</w:t>
      </w:r>
    </w:p>
    <w:p w:rsidR="00B4769C" w:rsidRPr="008A0F55" w:rsidRDefault="001E66CB" w:rsidP="001D549E">
      <w:pPr>
        <w:jc w:val="both"/>
        <w:rPr>
          <w:rFonts w:ascii="Times New Roman" w:hAnsi="Times New Roman" w:cs="Times New Roman"/>
        </w:rPr>
      </w:pPr>
      <w:r w:rsidRPr="008A0F55">
        <w:rPr>
          <w:rFonts w:ascii="Times New Roman" w:hAnsi="Times New Roman" w:cs="Times New Roman"/>
        </w:rPr>
        <w:t xml:space="preserve">2. </w:t>
      </w:r>
      <w:r w:rsidR="00B4769C" w:rsidRPr="008A0F55">
        <w:rPr>
          <w:rFonts w:ascii="Times New Roman" w:hAnsi="Times New Roman" w:cs="Times New Roman"/>
        </w:rPr>
        <w:t xml:space="preserve">Stanowiska Rady Powiatu Tomaszowskiego w </w:t>
      </w:r>
      <w:r w:rsidR="00B9616B" w:rsidRPr="008A0F55">
        <w:rPr>
          <w:rFonts w:ascii="Times New Roman" w:hAnsi="Times New Roman" w:cs="Times New Roman"/>
        </w:rPr>
        <w:t>sprawie protestów dotyczących wyroku</w:t>
      </w:r>
      <w:r w:rsidR="00714CA9" w:rsidRPr="008A0F55">
        <w:rPr>
          <w:rFonts w:ascii="Times New Roman" w:hAnsi="Times New Roman" w:cs="Times New Roman"/>
        </w:rPr>
        <w:t xml:space="preserve"> TK w </w:t>
      </w:r>
      <w:r w:rsidR="00B4769C" w:rsidRPr="008A0F55">
        <w:rPr>
          <w:rFonts w:ascii="Times New Roman" w:hAnsi="Times New Roman" w:cs="Times New Roman"/>
        </w:rPr>
        <w:t>sprawie ograniczenia prawa do aborcji</w:t>
      </w:r>
    </w:p>
    <w:p w:rsidR="009D3ECB" w:rsidRPr="008A0F55" w:rsidRDefault="00B9616B" w:rsidP="001D549E">
      <w:pPr>
        <w:jc w:val="both"/>
        <w:rPr>
          <w:rFonts w:ascii="Times New Roman" w:hAnsi="Times New Roman" w:cs="Times New Roman"/>
        </w:rPr>
      </w:pPr>
      <w:r w:rsidRPr="008A0F55">
        <w:rPr>
          <w:rFonts w:ascii="Times New Roman" w:hAnsi="Times New Roman" w:cs="Times New Roman"/>
        </w:rPr>
        <w:t>Poprosił, aby te</w:t>
      </w:r>
      <w:r w:rsidR="009D3ECB" w:rsidRPr="008A0F55">
        <w:rPr>
          <w:rFonts w:ascii="Times New Roman" w:hAnsi="Times New Roman" w:cs="Times New Roman"/>
        </w:rPr>
        <w:t xml:space="preserve"> </w:t>
      </w:r>
      <w:r w:rsidRPr="008A0F55">
        <w:rPr>
          <w:rFonts w:ascii="Times New Roman" w:hAnsi="Times New Roman" w:cs="Times New Roman"/>
        </w:rPr>
        <w:t>punkty były, jako</w:t>
      </w:r>
      <w:r w:rsidR="009D3ECB" w:rsidRPr="008A0F55">
        <w:rPr>
          <w:rFonts w:ascii="Times New Roman" w:hAnsi="Times New Roman" w:cs="Times New Roman"/>
        </w:rPr>
        <w:t xml:space="preserve"> 5 </w:t>
      </w:r>
      <w:r w:rsidRPr="008A0F55">
        <w:rPr>
          <w:rFonts w:ascii="Times New Roman" w:hAnsi="Times New Roman" w:cs="Times New Roman"/>
        </w:rPr>
        <w:t>i 6 porządku</w:t>
      </w:r>
      <w:r w:rsidR="009D3ECB" w:rsidRPr="008A0F55">
        <w:rPr>
          <w:rFonts w:ascii="Times New Roman" w:hAnsi="Times New Roman" w:cs="Times New Roman"/>
        </w:rPr>
        <w:t xml:space="preserve"> sesji</w:t>
      </w:r>
      <w:r w:rsidR="00714CA9" w:rsidRPr="008A0F55">
        <w:rPr>
          <w:rFonts w:ascii="Times New Roman" w:hAnsi="Times New Roman" w:cs="Times New Roman"/>
        </w:rPr>
        <w:t>.</w:t>
      </w:r>
    </w:p>
    <w:p w:rsidR="009D3ECB" w:rsidRPr="008A0F55" w:rsidRDefault="00B9616B" w:rsidP="001D549E">
      <w:pPr>
        <w:jc w:val="both"/>
        <w:rPr>
          <w:rFonts w:ascii="Times New Roman" w:hAnsi="Times New Roman" w:cs="Times New Roman"/>
        </w:rPr>
      </w:pPr>
      <w:r w:rsidRPr="008A0F55">
        <w:rPr>
          <w:rFonts w:ascii="Times New Roman" w:hAnsi="Times New Roman" w:cs="Times New Roman"/>
          <w:b/>
        </w:rPr>
        <w:t>Starosta Mariusz</w:t>
      </w:r>
      <w:r w:rsidR="00EA7B3A" w:rsidRPr="008A0F55">
        <w:rPr>
          <w:rFonts w:ascii="Times New Roman" w:hAnsi="Times New Roman" w:cs="Times New Roman"/>
          <w:b/>
        </w:rPr>
        <w:t xml:space="preserve"> </w:t>
      </w:r>
      <w:r w:rsidRPr="008A0F55">
        <w:rPr>
          <w:rFonts w:ascii="Times New Roman" w:hAnsi="Times New Roman" w:cs="Times New Roman"/>
          <w:b/>
        </w:rPr>
        <w:t>Węgrzynowski</w:t>
      </w:r>
      <w:r w:rsidRPr="008A0F55">
        <w:rPr>
          <w:rFonts w:ascii="Times New Roman" w:hAnsi="Times New Roman" w:cs="Times New Roman"/>
        </w:rPr>
        <w:t xml:space="preserve"> poinformował</w:t>
      </w:r>
      <w:r w:rsidR="009D3ECB" w:rsidRPr="008A0F55">
        <w:rPr>
          <w:rFonts w:ascii="Times New Roman" w:hAnsi="Times New Roman" w:cs="Times New Roman"/>
        </w:rPr>
        <w:t xml:space="preserve">, ze na </w:t>
      </w:r>
      <w:r w:rsidRPr="008A0F55">
        <w:rPr>
          <w:rFonts w:ascii="Times New Roman" w:hAnsi="Times New Roman" w:cs="Times New Roman"/>
        </w:rPr>
        <w:t>sesji mamy</w:t>
      </w:r>
      <w:r w:rsidR="009D3ECB" w:rsidRPr="008A0F55">
        <w:rPr>
          <w:rFonts w:ascii="Times New Roman" w:hAnsi="Times New Roman" w:cs="Times New Roman"/>
        </w:rPr>
        <w:t xml:space="preserve"> gości ze służb mundurowych </w:t>
      </w:r>
    </w:p>
    <w:p w:rsidR="00714CA9" w:rsidRPr="008A0F55" w:rsidRDefault="00EA7B3A" w:rsidP="001D549E">
      <w:pPr>
        <w:jc w:val="both"/>
        <w:rPr>
          <w:rFonts w:ascii="Times New Roman" w:hAnsi="Times New Roman" w:cs="Times New Roman"/>
        </w:rPr>
      </w:pPr>
      <w:r w:rsidRPr="008A0F55">
        <w:rPr>
          <w:rFonts w:ascii="Times New Roman" w:hAnsi="Times New Roman" w:cs="Times New Roman"/>
        </w:rPr>
        <w:t>I zaproponował, a</w:t>
      </w:r>
      <w:r w:rsidR="009D3ECB" w:rsidRPr="008A0F55">
        <w:rPr>
          <w:rFonts w:ascii="Times New Roman" w:hAnsi="Times New Roman" w:cs="Times New Roman"/>
        </w:rPr>
        <w:t xml:space="preserve">by w </w:t>
      </w:r>
      <w:r w:rsidR="00B9616B" w:rsidRPr="008A0F55">
        <w:rPr>
          <w:rFonts w:ascii="Times New Roman" w:hAnsi="Times New Roman" w:cs="Times New Roman"/>
        </w:rPr>
        <w:t>punkcie 15 porządku</w:t>
      </w:r>
      <w:r w:rsidR="009D3ECB" w:rsidRPr="008A0F55">
        <w:rPr>
          <w:rFonts w:ascii="Times New Roman" w:hAnsi="Times New Roman" w:cs="Times New Roman"/>
        </w:rPr>
        <w:t xml:space="preserve"> znalazła </w:t>
      </w:r>
      <w:r w:rsidR="00B9616B" w:rsidRPr="008A0F55">
        <w:rPr>
          <w:rFonts w:ascii="Times New Roman" w:hAnsi="Times New Roman" w:cs="Times New Roman"/>
        </w:rPr>
        <w:t>się informacja</w:t>
      </w:r>
      <w:r w:rsidR="009D3ECB" w:rsidRPr="008A0F55">
        <w:rPr>
          <w:rFonts w:ascii="Times New Roman" w:hAnsi="Times New Roman" w:cs="Times New Roman"/>
        </w:rPr>
        <w:t xml:space="preserve"> dot. stanu </w:t>
      </w:r>
      <w:r w:rsidR="00B9616B" w:rsidRPr="008A0F55">
        <w:rPr>
          <w:rFonts w:ascii="Times New Roman" w:hAnsi="Times New Roman" w:cs="Times New Roman"/>
        </w:rPr>
        <w:t>epidemii na</w:t>
      </w:r>
      <w:r w:rsidR="009D3ECB" w:rsidRPr="008A0F55">
        <w:rPr>
          <w:rFonts w:ascii="Times New Roman" w:hAnsi="Times New Roman" w:cs="Times New Roman"/>
        </w:rPr>
        <w:t xml:space="preserve"> </w:t>
      </w:r>
      <w:r w:rsidR="00B9616B" w:rsidRPr="008A0F55">
        <w:rPr>
          <w:rFonts w:ascii="Times New Roman" w:hAnsi="Times New Roman" w:cs="Times New Roman"/>
        </w:rPr>
        <w:t>terenie powiatu</w:t>
      </w:r>
      <w:r w:rsidR="00714CA9" w:rsidRPr="008A0F55">
        <w:rPr>
          <w:rFonts w:ascii="Times New Roman" w:hAnsi="Times New Roman" w:cs="Times New Roman"/>
        </w:rPr>
        <w:t>.</w:t>
      </w:r>
    </w:p>
    <w:p w:rsidR="009D3ECB" w:rsidRPr="008A0F55" w:rsidRDefault="00B9616B" w:rsidP="001D549E">
      <w:pPr>
        <w:jc w:val="both"/>
        <w:rPr>
          <w:rFonts w:ascii="Times New Roman" w:hAnsi="Times New Roman" w:cs="Times New Roman"/>
        </w:rPr>
      </w:pPr>
      <w:r w:rsidRPr="008A0F55">
        <w:rPr>
          <w:rFonts w:ascii="Times New Roman" w:hAnsi="Times New Roman" w:cs="Times New Roman"/>
        </w:rPr>
        <w:t>Postawił wniosek przeciwny</w:t>
      </w:r>
      <w:r w:rsidR="00EA7B3A" w:rsidRPr="008A0F55">
        <w:rPr>
          <w:rFonts w:ascii="Times New Roman" w:hAnsi="Times New Roman" w:cs="Times New Roman"/>
        </w:rPr>
        <w:t xml:space="preserve"> dot.</w:t>
      </w:r>
      <w:r w:rsidR="009D3ECB" w:rsidRPr="008A0F55">
        <w:rPr>
          <w:rFonts w:ascii="Times New Roman" w:hAnsi="Times New Roman" w:cs="Times New Roman"/>
        </w:rPr>
        <w:t xml:space="preserve"> </w:t>
      </w:r>
      <w:r w:rsidRPr="008A0F55">
        <w:rPr>
          <w:rFonts w:ascii="Times New Roman" w:hAnsi="Times New Roman" w:cs="Times New Roman"/>
        </w:rPr>
        <w:t>stanowiska rady</w:t>
      </w:r>
      <w:r w:rsidR="00EA7B3A" w:rsidRPr="008A0F55">
        <w:rPr>
          <w:rFonts w:ascii="Times New Roman" w:hAnsi="Times New Roman" w:cs="Times New Roman"/>
        </w:rPr>
        <w:t>.</w:t>
      </w:r>
      <w:r w:rsidR="009D3ECB" w:rsidRPr="008A0F55">
        <w:rPr>
          <w:rFonts w:ascii="Times New Roman" w:hAnsi="Times New Roman" w:cs="Times New Roman"/>
        </w:rPr>
        <w:t xml:space="preserve"> Chyba nie chodzi </w:t>
      </w:r>
      <w:r w:rsidRPr="008A0F55">
        <w:rPr>
          <w:rFonts w:ascii="Times New Roman" w:hAnsi="Times New Roman" w:cs="Times New Roman"/>
        </w:rPr>
        <w:t>Panu, aby podgrzać</w:t>
      </w:r>
      <w:r w:rsidR="009D3ECB" w:rsidRPr="008A0F55">
        <w:rPr>
          <w:rFonts w:ascii="Times New Roman" w:hAnsi="Times New Roman" w:cs="Times New Roman"/>
        </w:rPr>
        <w:t xml:space="preserve"> atmosferę </w:t>
      </w:r>
      <w:r w:rsidRPr="008A0F55">
        <w:rPr>
          <w:rFonts w:ascii="Times New Roman" w:hAnsi="Times New Roman" w:cs="Times New Roman"/>
        </w:rPr>
        <w:t>przed demonstracją</w:t>
      </w:r>
    </w:p>
    <w:p w:rsidR="009D3ECB" w:rsidRPr="008A0F55" w:rsidRDefault="009D3ECB" w:rsidP="001E66CB">
      <w:pPr>
        <w:rPr>
          <w:rFonts w:ascii="Times New Roman" w:hAnsi="Times New Roman" w:cs="Times New Roman"/>
        </w:rPr>
      </w:pPr>
    </w:p>
    <w:p w:rsidR="009D3ECB" w:rsidRPr="008A0F55" w:rsidRDefault="00714CA9" w:rsidP="00714CA9">
      <w:pPr>
        <w:jc w:val="both"/>
        <w:rPr>
          <w:rFonts w:ascii="Times New Roman" w:hAnsi="Times New Roman" w:cs="Times New Roman"/>
        </w:rPr>
      </w:pPr>
      <w:r w:rsidRPr="008A0F55">
        <w:rPr>
          <w:rFonts w:ascii="Times New Roman" w:hAnsi="Times New Roman" w:cs="Times New Roman"/>
          <w:b/>
        </w:rPr>
        <w:t>Radny Mariusz Strzępek</w:t>
      </w:r>
      <w:r w:rsidRPr="008A0F55">
        <w:rPr>
          <w:rFonts w:ascii="Times New Roman" w:hAnsi="Times New Roman" w:cs="Times New Roman"/>
        </w:rPr>
        <w:t xml:space="preserve"> - zaproponowana przeze mnie</w:t>
      </w:r>
      <w:r w:rsidR="009D3ECB" w:rsidRPr="008A0F55">
        <w:rPr>
          <w:rFonts w:ascii="Times New Roman" w:hAnsi="Times New Roman" w:cs="Times New Roman"/>
        </w:rPr>
        <w:t xml:space="preserve"> kolejność </w:t>
      </w:r>
      <w:r w:rsidR="00B9616B" w:rsidRPr="008A0F55">
        <w:rPr>
          <w:rFonts w:ascii="Times New Roman" w:hAnsi="Times New Roman" w:cs="Times New Roman"/>
        </w:rPr>
        <w:t>punktów ma znaczenie</w:t>
      </w:r>
      <w:r w:rsidR="009D3ECB" w:rsidRPr="008A0F55">
        <w:rPr>
          <w:rFonts w:ascii="Times New Roman" w:hAnsi="Times New Roman" w:cs="Times New Roman"/>
        </w:rPr>
        <w:t xml:space="preserve"> </w:t>
      </w:r>
      <w:r w:rsidR="00E802EE" w:rsidRPr="008A0F55">
        <w:rPr>
          <w:rFonts w:ascii="Times New Roman" w:hAnsi="Times New Roman" w:cs="Times New Roman"/>
        </w:rPr>
        <w:t>w</w:t>
      </w:r>
      <w:r w:rsidR="009D3ECB" w:rsidRPr="008A0F55">
        <w:rPr>
          <w:rFonts w:ascii="Times New Roman" w:hAnsi="Times New Roman" w:cs="Times New Roman"/>
        </w:rPr>
        <w:t xml:space="preserve"> </w:t>
      </w:r>
      <w:r w:rsidR="00B9616B" w:rsidRPr="008A0F55">
        <w:rPr>
          <w:rFonts w:ascii="Times New Roman" w:hAnsi="Times New Roman" w:cs="Times New Roman"/>
        </w:rPr>
        <w:t>związku z</w:t>
      </w:r>
      <w:r w:rsidR="006C7665" w:rsidRPr="008A0F55">
        <w:rPr>
          <w:rFonts w:ascii="Times New Roman" w:hAnsi="Times New Roman" w:cs="Times New Roman"/>
        </w:rPr>
        <w:t xml:space="preserve"> tym, </w:t>
      </w:r>
      <w:r w:rsidR="00B9616B" w:rsidRPr="008A0F55">
        <w:rPr>
          <w:rFonts w:ascii="Times New Roman" w:hAnsi="Times New Roman" w:cs="Times New Roman"/>
        </w:rPr>
        <w:t>ze zaplanowane</w:t>
      </w:r>
      <w:r w:rsidR="006C7665" w:rsidRPr="008A0F55">
        <w:rPr>
          <w:rFonts w:ascii="Times New Roman" w:hAnsi="Times New Roman" w:cs="Times New Roman"/>
        </w:rPr>
        <w:t xml:space="preserve"> są</w:t>
      </w:r>
      <w:r w:rsidR="009D3ECB" w:rsidRPr="008A0F55">
        <w:rPr>
          <w:rFonts w:ascii="Times New Roman" w:hAnsi="Times New Roman" w:cs="Times New Roman"/>
        </w:rPr>
        <w:t xml:space="preserve"> protesty w Tomaszowie </w:t>
      </w:r>
      <w:r w:rsidRPr="008A0F55">
        <w:rPr>
          <w:rFonts w:ascii="Times New Roman" w:hAnsi="Times New Roman" w:cs="Times New Roman"/>
        </w:rPr>
        <w:t>M</w:t>
      </w:r>
      <w:r w:rsidR="009D3ECB" w:rsidRPr="008A0F55">
        <w:rPr>
          <w:rFonts w:ascii="Times New Roman" w:hAnsi="Times New Roman" w:cs="Times New Roman"/>
        </w:rPr>
        <w:t xml:space="preserve">az. </w:t>
      </w:r>
      <w:r w:rsidR="00B9616B" w:rsidRPr="008A0F55">
        <w:rPr>
          <w:rFonts w:ascii="Times New Roman" w:hAnsi="Times New Roman" w:cs="Times New Roman"/>
        </w:rPr>
        <w:t>I</w:t>
      </w:r>
      <w:r w:rsidR="009D3ECB" w:rsidRPr="008A0F55">
        <w:rPr>
          <w:rFonts w:ascii="Times New Roman" w:hAnsi="Times New Roman" w:cs="Times New Roman"/>
        </w:rPr>
        <w:t xml:space="preserve"> być </w:t>
      </w:r>
      <w:r w:rsidR="006C7665" w:rsidRPr="008A0F55">
        <w:rPr>
          <w:rFonts w:ascii="Times New Roman" w:hAnsi="Times New Roman" w:cs="Times New Roman"/>
        </w:rPr>
        <w:t>mo</w:t>
      </w:r>
      <w:r w:rsidR="009D3ECB" w:rsidRPr="008A0F55">
        <w:rPr>
          <w:rFonts w:ascii="Times New Roman" w:hAnsi="Times New Roman" w:cs="Times New Roman"/>
        </w:rPr>
        <w:t xml:space="preserve">że część radnych </w:t>
      </w:r>
      <w:r w:rsidR="00B9616B" w:rsidRPr="008A0F55">
        <w:rPr>
          <w:rFonts w:ascii="Times New Roman" w:hAnsi="Times New Roman" w:cs="Times New Roman"/>
        </w:rPr>
        <w:t>chciałaby uczestniczyć</w:t>
      </w:r>
      <w:r w:rsidR="009D3ECB" w:rsidRPr="008A0F55">
        <w:rPr>
          <w:rFonts w:ascii="Times New Roman" w:hAnsi="Times New Roman" w:cs="Times New Roman"/>
        </w:rPr>
        <w:t xml:space="preserve"> w </w:t>
      </w:r>
      <w:r w:rsidR="00B9616B" w:rsidRPr="008A0F55">
        <w:rPr>
          <w:rFonts w:ascii="Times New Roman" w:hAnsi="Times New Roman" w:cs="Times New Roman"/>
        </w:rPr>
        <w:t>tych protestach</w:t>
      </w:r>
      <w:r w:rsidR="009D3ECB" w:rsidRPr="008A0F55">
        <w:rPr>
          <w:rFonts w:ascii="Times New Roman" w:hAnsi="Times New Roman" w:cs="Times New Roman"/>
        </w:rPr>
        <w:t xml:space="preserve">. </w:t>
      </w:r>
      <w:r w:rsidR="00B9616B" w:rsidRPr="008A0F55">
        <w:rPr>
          <w:rFonts w:ascii="Times New Roman" w:hAnsi="Times New Roman" w:cs="Times New Roman"/>
        </w:rPr>
        <w:t>Nie chcemy również</w:t>
      </w:r>
      <w:r w:rsidR="006C7665" w:rsidRPr="008A0F55">
        <w:rPr>
          <w:rFonts w:ascii="Times New Roman" w:hAnsi="Times New Roman" w:cs="Times New Roman"/>
        </w:rPr>
        <w:t xml:space="preserve"> ponad miarę</w:t>
      </w:r>
      <w:r w:rsidR="009D3ECB" w:rsidRPr="008A0F55">
        <w:rPr>
          <w:rFonts w:ascii="Times New Roman" w:hAnsi="Times New Roman" w:cs="Times New Roman"/>
        </w:rPr>
        <w:t xml:space="preserve"> </w:t>
      </w:r>
      <w:r w:rsidR="00B9616B" w:rsidRPr="008A0F55">
        <w:rPr>
          <w:rFonts w:ascii="Times New Roman" w:hAnsi="Times New Roman" w:cs="Times New Roman"/>
        </w:rPr>
        <w:t>zatrzymywać prezesa</w:t>
      </w:r>
      <w:r w:rsidR="009D3ECB" w:rsidRPr="008A0F55">
        <w:rPr>
          <w:rFonts w:ascii="Times New Roman" w:hAnsi="Times New Roman" w:cs="Times New Roman"/>
        </w:rPr>
        <w:t xml:space="preserve"> </w:t>
      </w:r>
      <w:r w:rsidR="00B9616B" w:rsidRPr="008A0F55">
        <w:rPr>
          <w:rFonts w:ascii="Times New Roman" w:hAnsi="Times New Roman" w:cs="Times New Roman"/>
        </w:rPr>
        <w:t>Chudzika, ponieważ</w:t>
      </w:r>
      <w:r w:rsidR="009D3ECB" w:rsidRPr="008A0F55">
        <w:rPr>
          <w:rFonts w:ascii="Times New Roman" w:hAnsi="Times New Roman" w:cs="Times New Roman"/>
        </w:rPr>
        <w:t xml:space="preserve"> w </w:t>
      </w:r>
      <w:r w:rsidR="00B9616B" w:rsidRPr="008A0F55">
        <w:rPr>
          <w:rFonts w:ascii="Times New Roman" w:hAnsi="Times New Roman" w:cs="Times New Roman"/>
        </w:rPr>
        <w:t>szpitalu mamy</w:t>
      </w:r>
      <w:r w:rsidR="009D3ECB" w:rsidRPr="008A0F55">
        <w:rPr>
          <w:rFonts w:ascii="Times New Roman" w:hAnsi="Times New Roman" w:cs="Times New Roman"/>
        </w:rPr>
        <w:t xml:space="preserve"> </w:t>
      </w:r>
      <w:r w:rsidR="006C7665" w:rsidRPr="008A0F55">
        <w:rPr>
          <w:rFonts w:ascii="Times New Roman" w:hAnsi="Times New Roman" w:cs="Times New Roman"/>
        </w:rPr>
        <w:t>dosyć kryzysową, napi</w:t>
      </w:r>
      <w:r w:rsidR="009D3ECB" w:rsidRPr="008A0F55">
        <w:rPr>
          <w:rFonts w:ascii="Times New Roman" w:hAnsi="Times New Roman" w:cs="Times New Roman"/>
        </w:rPr>
        <w:t xml:space="preserve">ętą </w:t>
      </w:r>
      <w:r w:rsidR="00AA6273" w:rsidRPr="008A0F55">
        <w:rPr>
          <w:rFonts w:ascii="Times New Roman" w:hAnsi="Times New Roman" w:cs="Times New Roman"/>
        </w:rPr>
        <w:t>bardzo poważną</w:t>
      </w:r>
      <w:r w:rsidR="009D3ECB" w:rsidRPr="008A0F55">
        <w:rPr>
          <w:rFonts w:ascii="Times New Roman" w:hAnsi="Times New Roman" w:cs="Times New Roman"/>
        </w:rPr>
        <w:t xml:space="preserve"> sytuację. </w:t>
      </w:r>
      <w:r w:rsidR="00B9616B" w:rsidRPr="008A0F55">
        <w:rPr>
          <w:rFonts w:ascii="Times New Roman" w:hAnsi="Times New Roman" w:cs="Times New Roman"/>
        </w:rPr>
        <w:t>Co do wniosku</w:t>
      </w:r>
      <w:r w:rsidR="009D3ECB" w:rsidRPr="008A0F55">
        <w:rPr>
          <w:rFonts w:ascii="Times New Roman" w:hAnsi="Times New Roman" w:cs="Times New Roman"/>
        </w:rPr>
        <w:t xml:space="preserve"> </w:t>
      </w:r>
      <w:r w:rsidR="00B9616B" w:rsidRPr="008A0F55">
        <w:rPr>
          <w:rFonts w:ascii="Times New Roman" w:hAnsi="Times New Roman" w:cs="Times New Roman"/>
        </w:rPr>
        <w:t>przeciwnego starosty nie</w:t>
      </w:r>
      <w:r w:rsidR="009D3ECB" w:rsidRPr="008A0F55">
        <w:rPr>
          <w:rFonts w:ascii="Times New Roman" w:hAnsi="Times New Roman" w:cs="Times New Roman"/>
        </w:rPr>
        <w:t xml:space="preserve"> zgadzam się z </w:t>
      </w:r>
      <w:r w:rsidR="00B9616B" w:rsidRPr="008A0F55">
        <w:rPr>
          <w:rFonts w:ascii="Times New Roman" w:hAnsi="Times New Roman" w:cs="Times New Roman"/>
        </w:rPr>
        <w:t xml:space="preserve">tym. </w:t>
      </w:r>
      <w:r w:rsidR="006B07B5" w:rsidRPr="008A0F55">
        <w:rPr>
          <w:rFonts w:ascii="Times New Roman" w:hAnsi="Times New Roman" w:cs="Times New Roman"/>
        </w:rPr>
        <w:t xml:space="preserve">Uważam, że </w:t>
      </w:r>
      <w:r w:rsidR="00B9616B" w:rsidRPr="008A0F55">
        <w:rPr>
          <w:rFonts w:ascii="Times New Roman" w:hAnsi="Times New Roman" w:cs="Times New Roman"/>
        </w:rPr>
        <w:t>to, co</w:t>
      </w:r>
      <w:r w:rsidR="006B07B5" w:rsidRPr="008A0F55">
        <w:rPr>
          <w:rFonts w:ascii="Times New Roman" w:hAnsi="Times New Roman" w:cs="Times New Roman"/>
        </w:rPr>
        <w:t xml:space="preserve"> </w:t>
      </w:r>
      <w:r w:rsidR="00B9616B" w:rsidRPr="008A0F55">
        <w:rPr>
          <w:rFonts w:ascii="Times New Roman" w:hAnsi="Times New Roman" w:cs="Times New Roman"/>
        </w:rPr>
        <w:t>wydarzyło się</w:t>
      </w:r>
      <w:r w:rsidR="009D3ECB" w:rsidRPr="008A0F55">
        <w:rPr>
          <w:rFonts w:ascii="Times New Roman" w:hAnsi="Times New Roman" w:cs="Times New Roman"/>
        </w:rPr>
        <w:t xml:space="preserve"> ostatnio w naszym </w:t>
      </w:r>
      <w:r w:rsidR="00B9616B" w:rsidRPr="008A0F55">
        <w:rPr>
          <w:rFonts w:ascii="Times New Roman" w:hAnsi="Times New Roman" w:cs="Times New Roman"/>
        </w:rPr>
        <w:t>kraju ma</w:t>
      </w:r>
      <w:r w:rsidR="009D3ECB" w:rsidRPr="008A0F55">
        <w:rPr>
          <w:rFonts w:ascii="Times New Roman" w:hAnsi="Times New Roman" w:cs="Times New Roman"/>
        </w:rPr>
        <w:t xml:space="preserve"> bezpośredni wpływ na </w:t>
      </w:r>
      <w:r w:rsidR="00B9616B" w:rsidRPr="008A0F55">
        <w:rPr>
          <w:rFonts w:ascii="Times New Roman" w:hAnsi="Times New Roman" w:cs="Times New Roman"/>
        </w:rPr>
        <w:t>stan bezpieczeństwa zdrowotnego również</w:t>
      </w:r>
      <w:r w:rsidR="006C7665" w:rsidRPr="008A0F55">
        <w:rPr>
          <w:rFonts w:ascii="Times New Roman" w:hAnsi="Times New Roman" w:cs="Times New Roman"/>
        </w:rPr>
        <w:t xml:space="preserve"> w naszym powiecie. </w:t>
      </w:r>
      <w:r w:rsidR="00B9616B" w:rsidRPr="008A0F55">
        <w:rPr>
          <w:rFonts w:ascii="Times New Roman" w:hAnsi="Times New Roman" w:cs="Times New Roman"/>
        </w:rPr>
        <w:t>My, jako</w:t>
      </w:r>
      <w:r w:rsidR="006C7665" w:rsidRPr="008A0F55">
        <w:rPr>
          <w:rFonts w:ascii="Times New Roman" w:hAnsi="Times New Roman" w:cs="Times New Roman"/>
        </w:rPr>
        <w:t xml:space="preserve"> Rada </w:t>
      </w:r>
      <w:r w:rsidR="00B9616B" w:rsidRPr="008A0F55">
        <w:rPr>
          <w:rFonts w:ascii="Times New Roman" w:hAnsi="Times New Roman" w:cs="Times New Roman"/>
        </w:rPr>
        <w:t>Powiatu jesteśmy</w:t>
      </w:r>
      <w:r w:rsidR="006C7665" w:rsidRPr="008A0F55">
        <w:rPr>
          <w:rFonts w:ascii="Times New Roman" w:hAnsi="Times New Roman" w:cs="Times New Roman"/>
        </w:rPr>
        <w:t xml:space="preserve"> </w:t>
      </w:r>
      <w:r w:rsidR="00B9616B" w:rsidRPr="008A0F55">
        <w:rPr>
          <w:rFonts w:ascii="Times New Roman" w:hAnsi="Times New Roman" w:cs="Times New Roman"/>
        </w:rPr>
        <w:t>zobowiązani zabrać</w:t>
      </w:r>
      <w:r w:rsidR="006C7665" w:rsidRPr="008A0F55">
        <w:rPr>
          <w:rFonts w:ascii="Times New Roman" w:hAnsi="Times New Roman" w:cs="Times New Roman"/>
        </w:rPr>
        <w:t xml:space="preserve"> głos w tym temacie. Powinniśmy przedstawić nasze </w:t>
      </w:r>
      <w:r w:rsidR="00B9616B" w:rsidRPr="008A0F55">
        <w:rPr>
          <w:rFonts w:ascii="Times New Roman" w:hAnsi="Times New Roman" w:cs="Times New Roman"/>
        </w:rPr>
        <w:t>stanowisko. Ja takie stanowisko</w:t>
      </w:r>
      <w:r w:rsidR="006C7665" w:rsidRPr="008A0F55">
        <w:rPr>
          <w:rFonts w:ascii="Times New Roman" w:hAnsi="Times New Roman" w:cs="Times New Roman"/>
        </w:rPr>
        <w:t xml:space="preserve"> zaprezentuje</w:t>
      </w:r>
      <w:r w:rsidR="00AA6273" w:rsidRPr="008A0F55">
        <w:rPr>
          <w:rFonts w:ascii="Times New Roman" w:hAnsi="Times New Roman" w:cs="Times New Roman"/>
        </w:rPr>
        <w:t xml:space="preserve"> i będzie je można w </w:t>
      </w:r>
      <w:r w:rsidR="00B9616B" w:rsidRPr="008A0F55">
        <w:rPr>
          <w:rFonts w:ascii="Times New Roman" w:hAnsi="Times New Roman" w:cs="Times New Roman"/>
        </w:rPr>
        <w:t>jakimś zakresie</w:t>
      </w:r>
      <w:r w:rsidR="00AA6273" w:rsidRPr="008A0F55">
        <w:rPr>
          <w:rFonts w:ascii="Times New Roman" w:hAnsi="Times New Roman" w:cs="Times New Roman"/>
        </w:rPr>
        <w:t xml:space="preserve"> </w:t>
      </w:r>
      <w:r w:rsidR="00B9616B" w:rsidRPr="008A0F55">
        <w:rPr>
          <w:rFonts w:ascii="Times New Roman" w:hAnsi="Times New Roman" w:cs="Times New Roman"/>
        </w:rPr>
        <w:t>uzupełnić Jest</w:t>
      </w:r>
      <w:r w:rsidR="006C7665" w:rsidRPr="008A0F55">
        <w:rPr>
          <w:rFonts w:ascii="Times New Roman" w:hAnsi="Times New Roman" w:cs="Times New Roman"/>
        </w:rPr>
        <w:t xml:space="preserve"> to decyzja </w:t>
      </w:r>
      <w:r w:rsidR="00B9616B" w:rsidRPr="008A0F55">
        <w:rPr>
          <w:rFonts w:ascii="Times New Roman" w:hAnsi="Times New Roman" w:cs="Times New Roman"/>
        </w:rPr>
        <w:t>głęboko przemyślana</w:t>
      </w:r>
      <w:r w:rsidR="006C7665" w:rsidRPr="008A0F55">
        <w:rPr>
          <w:rFonts w:ascii="Times New Roman" w:hAnsi="Times New Roman" w:cs="Times New Roman"/>
        </w:rPr>
        <w:t>.</w:t>
      </w:r>
    </w:p>
    <w:p w:rsidR="006C7665" w:rsidRPr="008A0F55" w:rsidRDefault="006C7665" w:rsidP="00714CA9">
      <w:pPr>
        <w:jc w:val="both"/>
        <w:rPr>
          <w:rFonts w:ascii="Times New Roman" w:hAnsi="Times New Roman" w:cs="Times New Roman"/>
        </w:rPr>
      </w:pPr>
      <w:r w:rsidRPr="008A0F55">
        <w:rPr>
          <w:rFonts w:ascii="Times New Roman" w:hAnsi="Times New Roman" w:cs="Times New Roman"/>
        </w:rPr>
        <w:t xml:space="preserve">Dzieje się w kraju bardzo </w:t>
      </w:r>
      <w:r w:rsidR="00B9616B" w:rsidRPr="008A0F55">
        <w:rPr>
          <w:rFonts w:ascii="Times New Roman" w:hAnsi="Times New Roman" w:cs="Times New Roman"/>
        </w:rPr>
        <w:t>dużo my, jako</w:t>
      </w:r>
      <w:r w:rsidRPr="008A0F55">
        <w:rPr>
          <w:rFonts w:ascii="Times New Roman" w:hAnsi="Times New Roman" w:cs="Times New Roman"/>
        </w:rPr>
        <w:t xml:space="preserve"> </w:t>
      </w:r>
      <w:r w:rsidR="00B9616B" w:rsidRPr="008A0F55">
        <w:rPr>
          <w:rFonts w:ascii="Times New Roman" w:hAnsi="Times New Roman" w:cs="Times New Roman"/>
        </w:rPr>
        <w:t>samorządowcy nie</w:t>
      </w:r>
      <w:r w:rsidRPr="008A0F55">
        <w:rPr>
          <w:rFonts w:ascii="Times New Roman" w:hAnsi="Times New Roman" w:cs="Times New Roman"/>
        </w:rPr>
        <w:t xml:space="preserve"> możemy</w:t>
      </w:r>
      <w:r w:rsidR="006B07B5" w:rsidRPr="008A0F55">
        <w:rPr>
          <w:rFonts w:ascii="Times New Roman" w:hAnsi="Times New Roman" w:cs="Times New Roman"/>
        </w:rPr>
        <w:t xml:space="preserve"> w tej sprawie zachowywać milczenia</w:t>
      </w:r>
      <w:r w:rsidR="00714CA9" w:rsidRPr="008A0F55">
        <w:rPr>
          <w:rFonts w:ascii="Times New Roman" w:hAnsi="Times New Roman" w:cs="Times New Roman"/>
        </w:rPr>
        <w:t xml:space="preserve">, nie chodzi o </w:t>
      </w:r>
      <w:r w:rsidR="00B9616B" w:rsidRPr="008A0F55">
        <w:rPr>
          <w:rFonts w:ascii="Times New Roman" w:hAnsi="Times New Roman" w:cs="Times New Roman"/>
        </w:rPr>
        <w:t>to, aby</w:t>
      </w:r>
      <w:r w:rsidRPr="008A0F55">
        <w:rPr>
          <w:rFonts w:ascii="Times New Roman" w:hAnsi="Times New Roman" w:cs="Times New Roman"/>
        </w:rPr>
        <w:t xml:space="preserve"> atmosferę </w:t>
      </w:r>
      <w:r w:rsidR="00714CA9" w:rsidRPr="008A0F55">
        <w:rPr>
          <w:rFonts w:ascii="Times New Roman" w:hAnsi="Times New Roman" w:cs="Times New Roman"/>
        </w:rPr>
        <w:t xml:space="preserve">podgrzewać, ale </w:t>
      </w:r>
      <w:r w:rsidR="006B07B5" w:rsidRPr="008A0F55">
        <w:rPr>
          <w:rFonts w:ascii="Times New Roman" w:hAnsi="Times New Roman" w:cs="Times New Roman"/>
        </w:rPr>
        <w:t xml:space="preserve">aby ja uspokajać. </w:t>
      </w:r>
      <w:r w:rsidRPr="008A0F55">
        <w:rPr>
          <w:rFonts w:ascii="Times New Roman" w:hAnsi="Times New Roman" w:cs="Times New Roman"/>
        </w:rPr>
        <w:t xml:space="preserve">W odróżnieniu od </w:t>
      </w:r>
      <w:r w:rsidR="00B9616B" w:rsidRPr="008A0F55">
        <w:rPr>
          <w:rFonts w:ascii="Times New Roman" w:hAnsi="Times New Roman" w:cs="Times New Roman"/>
        </w:rPr>
        <w:t>tego, co</w:t>
      </w:r>
      <w:r w:rsidRPr="008A0F55">
        <w:rPr>
          <w:rFonts w:ascii="Times New Roman" w:hAnsi="Times New Roman" w:cs="Times New Roman"/>
        </w:rPr>
        <w:t xml:space="preserve"> zrobił wczoraj </w:t>
      </w:r>
      <w:r w:rsidR="006B07B5" w:rsidRPr="008A0F55">
        <w:rPr>
          <w:rFonts w:ascii="Times New Roman" w:hAnsi="Times New Roman" w:cs="Times New Roman"/>
        </w:rPr>
        <w:t xml:space="preserve">wieczorem </w:t>
      </w:r>
      <w:r w:rsidRPr="008A0F55">
        <w:rPr>
          <w:rFonts w:ascii="Times New Roman" w:hAnsi="Times New Roman" w:cs="Times New Roman"/>
        </w:rPr>
        <w:t xml:space="preserve">Pan Jarosław Kaczyński </w:t>
      </w:r>
      <w:r w:rsidR="00B9616B" w:rsidRPr="008A0F55">
        <w:rPr>
          <w:rFonts w:ascii="Times New Roman" w:hAnsi="Times New Roman" w:cs="Times New Roman"/>
        </w:rPr>
        <w:t>to my jesteśmy zobowiązani, aby</w:t>
      </w:r>
      <w:r w:rsidRPr="008A0F55">
        <w:rPr>
          <w:rFonts w:ascii="Times New Roman" w:hAnsi="Times New Roman" w:cs="Times New Roman"/>
        </w:rPr>
        <w:t xml:space="preserve"> tą atmosferę uspokajać. Myślę, że stanowisko </w:t>
      </w:r>
      <w:r w:rsidR="00B9616B" w:rsidRPr="008A0F55">
        <w:rPr>
          <w:rFonts w:ascii="Times New Roman" w:hAnsi="Times New Roman" w:cs="Times New Roman"/>
        </w:rPr>
        <w:t>powiatu może być</w:t>
      </w:r>
      <w:r w:rsidRPr="008A0F55">
        <w:rPr>
          <w:rFonts w:ascii="Times New Roman" w:hAnsi="Times New Roman" w:cs="Times New Roman"/>
        </w:rPr>
        <w:t xml:space="preserve"> w tym zakresie wielce pomocne</w:t>
      </w:r>
    </w:p>
    <w:p w:rsidR="006C7665" w:rsidRPr="008A0F55" w:rsidRDefault="006C7665" w:rsidP="00714CA9">
      <w:pPr>
        <w:jc w:val="both"/>
        <w:rPr>
          <w:rFonts w:ascii="Times New Roman" w:hAnsi="Times New Roman" w:cs="Times New Roman"/>
          <w:b/>
          <w:u w:val="single"/>
        </w:rPr>
      </w:pPr>
    </w:p>
    <w:p w:rsidR="006C7665" w:rsidRPr="008A0F55" w:rsidRDefault="00AB16D0" w:rsidP="00714CA9">
      <w:pPr>
        <w:jc w:val="both"/>
        <w:rPr>
          <w:rFonts w:ascii="Times New Roman" w:hAnsi="Times New Roman" w:cs="Times New Roman"/>
        </w:rPr>
      </w:pPr>
      <w:r w:rsidRPr="008A0F55">
        <w:rPr>
          <w:rFonts w:ascii="Times New Roman" w:hAnsi="Times New Roman" w:cs="Times New Roman"/>
          <w:b/>
        </w:rPr>
        <w:t>Piotr K</w:t>
      </w:r>
      <w:r w:rsidR="006B07B5" w:rsidRPr="008A0F55">
        <w:rPr>
          <w:rFonts w:ascii="Times New Roman" w:hAnsi="Times New Roman" w:cs="Times New Roman"/>
          <w:b/>
        </w:rPr>
        <w:t>agankiewicz</w:t>
      </w:r>
      <w:r w:rsidR="006B07B5" w:rsidRPr="008A0F55">
        <w:rPr>
          <w:rFonts w:ascii="Times New Roman" w:hAnsi="Times New Roman" w:cs="Times New Roman"/>
        </w:rPr>
        <w:t xml:space="preserve"> poparł </w:t>
      </w:r>
      <w:r w:rsidR="00B9616B" w:rsidRPr="008A0F55">
        <w:rPr>
          <w:rFonts w:ascii="Times New Roman" w:hAnsi="Times New Roman" w:cs="Times New Roman"/>
        </w:rPr>
        <w:t>wniosek radnego</w:t>
      </w:r>
      <w:r w:rsidR="006B07B5" w:rsidRPr="008A0F55">
        <w:rPr>
          <w:rFonts w:ascii="Times New Roman" w:hAnsi="Times New Roman" w:cs="Times New Roman"/>
        </w:rPr>
        <w:t xml:space="preserve"> Strzępka </w:t>
      </w:r>
      <w:r w:rsidR="00B9616B" w:rsidRPr="008A0F55">
        <w:rPr>
          <w:rFonts w:ascii="Times New Roman" w:hAnsi="Times New Roman" w:cs="Times New Roman"/>
        </w:rPr>
        <w:t>dotyczący wprowadzenia</w:t>
      </w:r>
      <w:r w:rsidR="006B07B5" w:rsidRPr="008A0F55">
        <w:rPr>
          <w:rFonts w:ascii="Times New Roman" w:hAnsi="Times New Roman" w:cs="Times New Roman"/>
        </w:rPr>
        <w:t xml:space="preserve"> do </w:t>
      </w:r>
      <w:r w:rsidR="00B9616B" w:rsidRPr="008A0F55">
        <w:rPr>
          <w:rFonts w:ascii="Times New Roman" w:hAnsi="Times New Roman" w:cs="Times New Roman"/>
        </w:rPr>
        <w:t>porządku informacji prezesa</w:t>
      </w:r>
      <w:r w:rsidR="006B07B5" w:rsidRPr="008A0F55">
        <w:rPr>
          <w:rFonts w:ascii="Times New Roman" w:hAnsi="Times New Roman" w:cs="Times New Roman"/>
        </w:rPr>
        <w:t xml:space="preserve"> </w:t>
      </w:r>
      <w:r w:rsidR="00B9616B" w:rsidRPr="008A0F55">
        <w:rPr>
          <w:rFonts w:ascii="Times New Roman" w:hAnsi="Times New Roman" w:cs="Times New Roman"/>
        </w:rPr>
        <w:t>TCZ powinien</w:t>
      </w:r>
      <w:r w:rsidR="006C7665" w:rsidRPr="008A0F55">
        <w:rPr>
          <w:rFonts w:ascii="Times New Roman" w:hAnsi="Times New Roman" w:cs="Times New Roman"/>
        </w:rPr>
        <w:t xml:space="preserve"> być </w:t>
      </w:r>
      <w:r w:rsidR="00B9616B" w:rsidRPr="008A0F55">
        <w:rPr>
          <w:rFonts w:ascii="Times New Roman" w:hAnsi="Times New Roman" w:cs="Times New Roman"/>
        </w:rPr>
        <w:t>tak jak</w:t>
      </w:r>
      <w:r w:rsidR="006C7665" w:rsidRPr="008A0F55">
        <w:rPr>
          <w:rFonts w:ascii="Times New Roman" w:hAnsi="Times New Roman" w:cs="Times New Roman"/>
        </w:rPr>
        <w:t xml:space="preserve"> </w:t>
      </w:r>
      <w:r w:rsidR="00B9616B" w:rsidRPr="008A0F55">
        <w:rPr>
          <w:rFonts w:ascii="Times New Roman" w:hAnsi="Times New Roman" w:cs="Times New Roman"/>
        </w:rPr>
        <w:t>zawsze, jako</w:t>
      </w:r>
      <w:r w:rsidR="006C7665" w:rsidRPr="008A0F55">
        <w:rPr>
          <w:rFonts w:ascii="Times New Roman" w:hAnsi="Times New Roman" w:cs="Times New Roman"/>
        </w:rPr>
        <w:t xml:space="preserve"> 1 merytoryczny punkt. </w:t>
      </w:r>
      <w:r w:rsidR="00B9616B" w:rsidRPr="008A0F55">
        <w:rPr>
          <w:rFonts w:ascii="Times New Roman" w:hAnsi="Times New Roman" w:cs="Times New Roman"/>
        </w:rPr>
        <w:t>Od lat pierwszym</w:t>
      </w:r>
      <w:r w:rsidR="006C7665" w:rsidRPr="008A0F55">
        <w:rPr>
          <w:rFonts w:ascii="Times New Roman" w:hAnsi="Times New Roman" w:cs="Times New Roman"/>
        </w:rPr>
        <w:t xml:space="preserve"> </w:t>
      </w:r>
      <w:r w:rsidR="00B9616B" w:rsidRPr="008A0F55">
        <w:rPr>
          <w:rFonts w:ascii="Times New Roman" w:hAnsi="Times New Roman" w:cs="Times New Roman"/>
        </w:rPr>
        <w:t>punktem merytorycznym</w:t>
      </w:r>
      <w:r w:rsidR="00714CA9" w:rsidRPr="008A0F55">
        <w:rPr>
          <w:rFonts w:ascii="Times New Roman" w:hAnsi="Times New Roman" w:cs="Times New Roman"/>
        </w:rPr>
        <w:t>.</w:t>
      </w:r>
      <w:r w:rsidR="006C7665" w:rsidRPr="008A0F55">
        <w:rPr>
          <w:rFonts w:ascii="Times New Roman" w:hAnsi="Times New Roman" w:cs="Times New Roman"/>
        </w:rPr>
        <w:t xml:space="preserve">  </w:t>
      </w:r>
    </w:p>
    <w:p w:rsidR="00714CA9" w:rsidRPr="008A0F55" w:rsidRDefault="006C7665" w:rsidP="001E66CB">
      <w:pPr>
        <w:rPr>
          <w:rFonts w:ascii="Times New Roman" w:hAnsi="Times New Roman" w:cs="Times New Roman"/>
        </w:rPr>
      </w:pPr>
      <w:r w:rsidRPr="008A0F55">
        <w:rPr>
          <w:rFonts w:ascii="Times New Roman" w:hAnsi="Times New Roman" w:cs="Times New Roman"/>
        </w:rPr>
        <w:t xml:space="preserve">Co do drugiego wniosku się </w:t>
      </w:r>
      <w:r w:rsidR="00B9616B" w:rsidRPr="008A0F55">
        <w:rPr>
          <w:rFonts w:ascii="Times New Roman" w:hAnsi="Times New Roman" w:cs="Times New Roman"/>
        </w:rPr>
        <w:t>nie wypowiadam</w:t>
      </w:r>
      <w:r w:rsidR="00714CA9" w:rsidRPr="008A0F55">
        <w:rPr>
          <w:rFonts w:ascii="Times New Roman" w:hAnsi="Times New Roman" w:cs="Times New Roman"/>
        </w:rPr>
        <w:t>.</w:t>
      </w:r>
    </w:p>
    <w:p w:rsidR="006C7665" w:rsidRPr="008A0F55" w:rsidRDefault="00714CA9" w:rsidP="00714CA9">
      <w:pPr>
        <w:jc w:val="both"/>
        <w:rPr>
          <w:rFonts w:ascii="Times New Roman" w:hAnsi="Times New Roman" w:cs="Times New Roman"/>
        </w:rPr>
      </w:pPr>
      <w:r w:rsidRPr="008A0F55">
        <w:rPr>
          <w:rFonts w:ascii="Times New Roman" w:hAnsi="Times New Roman" w:cs="Times New Roman"/>
          <w:b/>
        </w:rPr>
        <w:t>Paweł</w:t>
      </w:r>
      <w:r w:rsidR="006C7665" w:rsidRPr="008A0F55">
        <w:rPr>
          <w:rFonts w:ascii="Times New Roman" w:hAnsi="Times New Roman" w:cs="Times New Roman"/>
          <w:b/>
        </w:rPr>
        <w:t xml:space="preserve"> Łuczak</w:t>
      </w:r>
      <w:r w:rsidR="001E66CB" w:rsidRPr="008A0F55">
        <w:rPr>
          <w:rFonts w:ascii="Times New Roman" w:hAnsi="Times New Roman" w:cs="Times New Roman"/>
          <w:b/>
        </w:rPr>
        <w:t xml:space="preserve"> </w:t>
      </w:r>
      <w:r w:rsidR="006C7665" w:rsidRPr="008A0F55">
        <w:rPr>
          <w:rFonts w:ascii="Times New Roman" w:hAnsi="Times New Roman" w:cs="Times New Roman"/>
        </w:rPr>
        <w:t xml:space="preserve">Mam </w:t>
      </w:r>
      <w:r w:rsidR="00B9616B" w:rsidRPr="008A0F55">
        <w:rPr>
          <w:rFonts w:ascii="Times New Roman" w:hAnsi="Times New Roman" w:cs="Times New Roman"/>
        </w:rPr>
        <w:t>propozycję, mamy</w:t>
      </w:r>
      <w:r w:rsidR="006C7665" w:rsidRPr="008A0F55">
        <w:rPr>
          <w:rFonts w:ascii="Times New Roman" w:hAnsi="Times New Roman" w:cs="Times New Roman"/>
        </w:rPr>
        <w:t xml:space="preserve"> w naszej radzie 4 </w:t>
      </w:r>
      <w:r w:rsidR="00B9616B" w:rsidRPr="008A0F55">
        <w:rPr>
          <w:rFonts w:ascii="Times New Roman" w:hAnsi="Times New Roman" w:cs="Times New Roman"/>
        </w:rPr>
        <w:t>kobiety 4 radne</w:t>
      </w:r>
      <w:r w:rsidR="006C7665" w:rsidRPr="008A0F55">
        <w:rPr>
          <w:rFonts w:ascii="Times New Roman" w:hAnsi="Times New Roman" w:cs="Times New Roman"/>
        </w:rPr>
        <w:t xml:space="preserve"> </w:t>
      </w:r>
      <w:r w:rsidR="00B9616B" w:rsidRPr="008A0F55">
        <w:rPr>
          <w:rFonts w:ascii="Times New Roman" w:hAnsi="Times New Roman" w:cs="Times New Roman"/>
        </w:rPr>
        <w:t>niech one</w:t>
      </w:r>
      <w:r w:rsidR="006C7665" w:rsidRPr="008A0F55">
        <w:rPr>
          <w:rFonts w:ascii="Times New Roman" w:hAnsi="Times New Roman" w:cs="Times New Roman"/>
        </w:rPr>
        <w:t xml:space="preserve"> się w tym temacie wypowiedzą</w:t>
      </w:r>
      <w:r w:rsidR="006B07B5" w:rsidRPr="008A0F55">
        <w:rPr>
          <w:rFonts w:ascii="Times New Roman" w:hAnsi="Times New Roman" w:cs="Times New Roman"/>
        </w:rPr>
        <w:t xml:space="preserve"> czy chcą się na ten temat wypowiedzieć </w:t>
      </w:r>
      <w:r w:rsidR="00B9616B" w:rsidRPr="008A0F55">
        <w:rPr>
          <w:rFonts w:ascii="Times New Roman" w:hAnsi="Times New Roman" w:cs="Times New Roman"/>
        </w:rPr>
        <w:t>czy nie</w:t>
      </w:r>
      <w:r w:rsidR="006C7665" w:rsidRPr="008A0F55">
        <w:rPr>
          <w:rFonts w:ascii="Times New Roman" w:hAnsi="Times New Roman" w:cs="Times New Roman"/>
        </w:rPr>
        <w:t xml:space="preserve">. </w:t>
      </w:r>
      <w:r w:rsidR="00B9616B" w:rsidRPr="008A0F55">
        <w:rPr>
          <w:rFonts w:ascii="Times New Roman" w:hAnsi="Times New Roman" w:cs="Times New Roman"/>
        </w:rPr>
        <w:t>My mężczyźnie odsuńmy się</w:t>
      </w:r>
      <w:r w:rsidR="006C7665" w:rsidRPr="008A0F55">
        <w:rPr>
          <w:rFonts w:ascii="Times New Roman" w:hAnsi="Times New Roman" w:cs="Times New Roman"/>
        </w:rPr>
        <w:t xml:space="preserve"> </w:t>
      </w:r>
      <w:r w:rsidR="00B9616B" w:rsidRPr="008A0F55">
        <w:rPr>
          <w:rFonts w:ascii="Times New Roman" w:hAnsi="Times New Roman" w:cs="Times New Roman"/>
        </w:rPr>
        <w:t>od tego i</w:t>
      </w:r>
      <w:r w:rsidR="006C7665" w:rsidRPr="008A0F55">
        <w:rPr>
          <w:rFonts w:ascii="Times New Roman" w:hAnsi="Times New Roman" w:cs="Times New Roman"/>
        </w:rPr>
        <w:t xml:space="preserve"> nie róbmy z tego polityki</w:t>
      </w:r>
      <w:r w:rsidR="006B07B5" w:rsidRPr="008A0F55">
        <w:rPr>
          <w:rFonts w:ascii="Times New Roman" w:hAnsi="Times New Roman" w:cs="Times New Roman"/>
        </w:rPr>
        <w:t>.</w:t>
      </w:r>
    </w:p>
    <w:p w:rsidR="006C7665" w:rsidRPr="008A0F55" w:rsidRDefault="00B9616B" w:rsidP="00714CA9">
      <w:pPr>
        <w:jc w:val="both"/>
        <w:rPr>
          <w:rFonts w:ascii="Times New Roman" w:hAnsi="Times New Roman" w:cs="Times New Roman"/>
        </w:rPr>
      </w:pPr>
      <w:r w:rsidRPr="008A0F55">
        <w:rPr>
          <w:rFonts w:ascii="Times New Roman" w:hAnsi="Times New Roman" w:cs="Times New Roman"/>
        </w:rPr>
        <w:t>Wiceprzewodniczący Rady</w:t>
      </w:r>
      <w:r w:rsidR="003444F2" w:rsidRPr="008A0F55">
        <w:rPr>
          <w:rFonts w:ascii="Times New Roman" w:hAnsi="Times New Roman" w:cs="Times New Roman"/>
        </w:rPr>
        <w:t xml:space="preserve"> </w:t>
      </w:r>
      <w:r w:rsidRPr="008A0F55">
        <w:rPr>
          <w:rFonts w:ascii="Times New Roman" w:hAnsi="Times New Roman" w:cs="Times New Roman"/>
        </w:rPr>
        <w:t>Powiatu zwrócił uwagę</w:t>
      </w:r>
      <w:r w:rsidR="003444F2" w:rsidRPr="008A0F55">
        <w:rPr>
          <w:rFonts w:ascii="Times New Roman" w:hAnsi="Times New Roman" w:cs="Times New Roman"/>
        </w:rPr>
        <w:t xml:space="preserve">, że </w:t>
      </w:r>
      <w:r w:rsidRPr="008A0F55">
        <w:rPr>
          <w:rFonts w:ascii="Times New Roman" w:hAnsi="Times New Roman" w:cs="Times New Roman"/>
        </w:rPr>
        <w:t>takie stanowisko powinno</w:t>
      </w:r>
      <w:r w:rsidR="00714CA9" w:rsidRPr="008A0F55">
        <w:rPr>
          <w:rFonts w:ascii="Times New Roman" w:hAnsi="Times New Roman" w:cs="Times New Roman"/>
        </w:rPr>
        <w:t xml:space="preserve"> </w:t>
      </w:r>
      <w:r w:rsidRPr="008A0F55">
        <w:rPr>
          <w:rFonts w:ascii="Times New Roman" w:hAnsi="Times New Roman" w:cs="Times New Roman"/>
        </w:rPr>
        <w:t>być podjęte</w:t>
      </w:r>
      <w:r w:rsidR="00714CA9" w:rsidRPr="008A0F55">
        <w:rPr>
          <w:rFonts w:ascii="Times New Roman" w:hAnsi="Times New Roman" w:cs="Times New Roman"/>
        </w:rPr>
        <w:t xml:space="preserve"> w </w:t>
      </w:r>
      <w:r w:rsidR="003444F2" w:rsidRPr="008A0F55">
        <w:rPr>
          <w:rFonts w:ascii="Times New Roman" w:hAnsi="Times New Roman" w:cs="Times New Roman"/>
        </w:rPr>
        <w:t xml:space="preserve">formie uchwały.  </w:t>
      </w:r>
    </w:p>
    <w:p w:rsidR="003444F2" w:rsidRPr="008A0F55" w:rsidRDefault="003444F2" w:rsidP="001E66CB">
      <w:pPr>
        <w:rPr>
          <w:rFonts w:ascii="Times New Roman" w:hAnsi="Times New Roman" w:cs="Times New Roman"/>
        </w:rPr>
      </w:pPr>
      <w:r w:rsidRPr="008A0F55">
        <w:rPr>
          <w:rFonts w:ascii="Times New Roman" w:hAnsi="Times New Roman" w:cs="Times New Roman"/>
          <w:b/>
        </w:rPr>
        <w:t xml:space="preserve">Radny Mariusz </w:t>
      </w:r>
      <w:r w:rsidR="00B9616B" w:rsidRPr="008A0F55">
        <w:rPr>
          <w:rFonts w:ascii="Times New Roman" w:hAnsi="Times New Roman" w:cs="Times New Roman"/>
          <w:b/>
        </w:rPr>
        <w:t>Strzępek</w:t>
      </w:r>
      <w:r w:rsidR="00B9616B" w:rsidRPr="008A0F55">
        <w:rPr>
          <w:rFonts w:ascii="Times New Roman" w:hAnsi="Times New Roman" w:cs="Times New Roman"/>
        </w:rPr>
        <w:t xml:space="preserve"> przedstawił propozycję</w:t>
      </w:r>
      <w:r w:rsidRPr="008A0F55">
        <w:rPr>
          <w:rFonts w:ascii="Times New Roman" w:hAnsi="Times New Roman" w:cs="Times New Roman"/>
        </w:rPr>
        <w:t xml:space="preserve"> </w:t>
      </w:r>
      <w:r w:rsidR="006B07B5" w:rsidRPr="008A0F55">
        <w:rPr>
          <w:rFonts w:ascii="Times New Roman" w:hAnsi="Times New Roman" w:cs="Times New Roman"/>
        </w:rPr>
        <w:t>stanowiska</w:t>
      </w:r>
      <w:r w:rsidRPr="008A0F55">
        <w:rPr>
          <w:rFonts w:ascii="Times New Roman" w:hAnsi="Times New Roman" w:cs="Times New Roman"/>
        </w:rPr>
        <w:t xml:space="preserve"> takiej treści:</w:t>
      </w:r>
    </w:p>
    <w:p w:rsidR="003444F2" w:rsidRPr="008A0F55" w:rsidRDefault="003444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Rada Powiatu Tomaszowskiego wyraża swoją dezaprobatę do sytuacji, z którą aktualnie mamy do czynienia w Polsce. Znajdujemy się w stanie ciężkiego kryzysu epidemicznego. Dzisiaj powinniśmy wykazywać się szczególną troską o zdrowie i życie wszystkich Polaków. </w:t>
      </w:r>
    </w:p>
    <w:p w:rsidR="003444F2"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Uważamy, więc</w:t>
      </w:r>
      <w:r w:rsidR="003444F2" w:rsidRPr="008A0F55">
        <w:rPr>
          <w:rFonts w:ascii="Times New Roman" w:hAnsi="Times New Roman" w:cs="Times New Roman"/>
          <w:color w:val="000000"/>
        </w:rPr>
        <w:t>, że nie jest to właściwa pora na wzbudzanie pełnych negatywnych emocji niepokojów społecznych, do których doprowadził niedawny wyrok Trybunału Konstytucyjnego w sprawie ograniczenia praw kobiet do aborcji w przypadku wykrycia poważnych wad płodu. Nie komentując jego treści uważamy, że w obecnej sytu</w:t>
      </w:r>
      <w:r w:rsidR="00C52308" w:rsidRPr="008A0F55">
        <w:rPr>
          <w:rFonts w:ascii="Times New Roman" w:hAnsi="Times New Roman" w:cs="Times New Roman"/>
          <w:color w:val="000000"/>
        </w:rPr>
        <w:t>acji jest on wyjątkowo szkodliw</w:t>
      </w:r>
      <w:r w:rsidR="009A2994" w:rsidRPr="008A0F55">
        <w:rPr>
          <w:rFonts w:ascii="Times New Roman" w:hAnsi="Times New Roman" w:cs="Times New Roman"/>
          <w:color w:val="000000"/>
        </w:rPr>
        <w:t>y</w:t>
      </w:r>
      <w:r w:rsidR="003444F2" w:rsidRPr="008A0F55">
        <w:rPr>
          <w:rFonts w:ascii="Times New Roman" w:hAnsi="Times New Roman" w:cs="Times New Roman"/>
          <w:color w:val="000000"/>
        </w:rPr>
        <w:t xml:space="preserve"> społecznie. </w:t>
      </w:r>
    </w:p>
    <w:p w:rsidR="003444F2" w:rsidRPr="008A0F55" w:rsidRDefault="003444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lastRenderedPageBreak/>
        <w:t xml:space="preserve">Uważamy także, że każdy ma prawo do wyrażania własnych poglądów, </w:t>
      </w:r>
      <w:r w:rsidR="00B9616B" w:rsidRPr="008A0F55">
        <w:rPr>
          <w:rFonts w:ascii="Times New Roman" w:hAnsi="Times New Roman" w:cs="Times New Roman"/>
          <w:color w:val="000000"/>
        </w:rPr>
        <w:t>nawet, jeśli</w:t>
      </w:r>
      <w:r w:rsidRPr="008A0F55">
        <w:rPr>
          <w:rFonts w:ascii="Times New Roman" w:hAnsi="Times New Roman" w:cs="Times New Roman"/>
          <w:color w:val="000000"/>
        </w:rPr>
        <w:t xml:space="preserve"> nie zgadzamy się z formą ich publicznej ekspresji - ale apelujemy o nie używanie przemocy i nie odpowiadanie na apele nieodpowiedzialnych osób, które nawołują do agresji. </w:t>
      </w:r>
    </w:p>
    <w:p w:rsidR="003444F2" w:rsidRPr="008A0F55" w:rsidRDefault="003444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Nie ma naszej zgody na przemoc, nie ma naszej zgody na nienawiść tę w czynach i tę w </w:t>
      </w:r>
      <w:r w:rsidR="006B07B5" w:rsidRPr="008A0F55">
        <w:rPr>
          <w:rFonts w:ascii="Times New Roman" w:hAnsi="Times New Roman" w:cs="Times New Roman"/>
          <w:color w:val="000000"/>
        </w:rPr>
        <w:t>sposób werbalny</w:t>
      </w:r>
      <w:r w:rsidRPr="008A0F55">
        <w:rPr>
          <w:rFonts w:ascii="Times New Roman" w:hAnsi="Times New Roman" w:cs="Times New Roman"/>
          <w:color w:val="000000"/>
        </w:rPr>
        <w:t>. Apelujemy o rozwagę</w:t>
      </w:r>
      <w:r w:rsidR="006B07B5" w:rsidRPr="008A0F55">
        <w:rPr>
          <w:rFonts w:ascii="Times New Roman" w:hAnsi="Times New Roman" w:cs="Times New Roman"/>
          <w:color w:val="000000"/>
        </w:rPr>
        <w:t xml:space="preserve"> i</w:t>
      </w:r>
      <w:r w:rsidRPr="008A0F55">
        <w:rPr>
          <w:rFonts w:ascii="Times New Roman" w:hAnsi="Times New Roman" w:cs="Times New Roman"/>
          <w:color w:val="000000"/>
        </w:rPr>
        <w:t xml:space="preserve"> spokój.</w:t>
      </w:r>
    </w:p>
    <w:p w:rsidR="003444F2"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Starosta podtrzymał swoje</w:t>
      </w:r>
      <w:r w:rsidR="003444F2" w:rsidRPr="008A0F55">
        <w:rPr>
          <w:rFonts w:ascii="Times New Roman" w:hAnsi="Times New Roman" w:cs="Times New Roman"/>
          <w:color w:val="000000"/>
        </w:rPr>
        <w:t xml:space="preserve"> stanowisko, o umieszczenie tematu</w:t>
      </w:r>
      <w:r w:rsidR="006B07B5" w:rsidRPr="008A0F55">
        <w:rPr>
          <w:rFonts w:ascii="Times New Roman" w:hAnsi="Times New Roman" w:cs="Times New Roman"/>
          <w:color w:val="000000"/>
        </w:rPr>
        <w:t xml:space="preserve"> o sytuacji epidemicznej</w:t>
      </w:r>
      <w:r w:rsidR="003444F2" w:rsidRPr="008A0F55">
        <w:rPr>
          <w:rFonts w:ascii="Times New Roman" w:hAnsi="Times New Roman" w:cs="Times New Roman"/>
          <w:color w:val="000000"/>
        </w:rPr>
        <w:t xml:space="preserve"> w </w:t>
      </w:r>
      <w:r w:rsidRPr="008A0F55">
        <w:rPr>
          <w:rFonts w:ascii="Times New Roman" w:hAnsi="Times New Roman" w:cs="Times New Roman"/>
          <w:color w:val="000000"/>
        </w:rPr>
        <w:t>punkcie 15 i nie</w:t>
      </w:r>
      <w:r w:rsidR="003444F2" w:rsidRPr="008A0F55">
        <w:rPr>
          <w:rFonts w:ascii="Times New Roman" w:hAnsi="Times New Roman" w:cs="Times New Roman"/>
          <w:color w:val="000000"/>
        </w:rPr>
        <w:t xml:space="preserve"> </w:t>
      </w:r>
      <w:r w:rsidRPr="008A0F55">
        <w:rPr>
          <w:rFonts w:ascii="Times New Roman" w:hAnsi="Times New Roman" w:cs="Times New Roman"/>
          <w:color w:val="000000"/>
        </w:rPr>
        <w:t>obradować nad punktem</w:t>
      </w:r>
      <w:r w:rsidR="003444F2" w:rsidRPr="008A0F55">
        <w:rPr>
          <w:rFonts w:ascii="Times New Roman" w:hAnsi="Times New Roman" w:cs="Times New Roman"/>
          <w:color w:val="000000"/>
        </w:rPr>
        <w:t xml:space="preserve"> dotyczącym stanowiska.</w:t>
      </w:r>
    </w:p>
    <w:p w:rsidR="003444F2" w:rsidRPr="008A0F55" w:rsidRDefault="003444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Zdaniem radnego</w:t>
      </w:r>
      <w:r w:rsidR="006B07B5" w:rsidRPr="008A0F55">
        <w:rPr>
          <w:rFonts w:ascii="Times New Roman" w:hAnsi="Times New Roman" w:cs="Times New Roman"/>
          <w:color w:val="000000"/>
        </w:rPr>
        <w:t xml:space="preserve"> Piotra</w:t>
      </w:r>
      <w:r w:rsidRPr="008A0F55">
        <w:rPr>
          <w:rFonts w:ascii="Times New Roman" w:hAnsi="Times New Roman" w:cs="Times New Roman"/>
          <w:color w:val="000000"/>
        </w:rPr>
        <w:t xml:space="preserve"> Kagankiewicza </w:t>
      </w:r>
      <w:r w:rsidR="00B9616B" w:rsidRPr="008A0F55">
        <w:rPr>
          <w:rFonts w:ascii="Times New Roman" w:hAnsi="Times New Roman" w:cs="Times New Roman"/>
          <w:color w:val="000000"/>
        </w:rPr>
        <w:t>wiceprzewodniczący powinien</w:t>
      </w:r>
      <w:r w:rsidRPr="008A0F55">
        <w:rPr>
          <w:rFonts w:ascii="Times New Roman" w:hAnsi="Times New Roman" w:cs="Times New Roman"/>
          <w:color w:val="000000"/>
        </w:rPr>
        <w:t xml:space="preserve"> podda</w:t>
      </w:r>
      <w:r w:rsidR="006B07B5" w:rsidRPr="008A0F55">
        <w:rPr>
          <w:rFonts w:ascii="Times New Roman" w:hAnsi="Times New Roman" w:cs="Times New Roman"/>
          <w:color w:val="000000"/>
        </w:rPr>
        <w:t xml:space="preserve">ć pod </w:t>
      </w:r>
      <w:r w:rsidR="00B9616B" w:rsidRPr="008A0F55">
        <w:rPr>
          <w:rFonts w:ascii="Times New Roman" w:hAnsi="Times New Roman" w:cs="Times New Roman"/>
          <w:color w:val="000000"/>
        </w:rPr>
        <w:t>głosowanie jedynie wnioski dotyczące wprowadzenia punktów</w:t>
      </w:r>
      <w:r w:rsidR="006B07B5" w:rsidRPr="008A0F55">
        <w:rPr>
          <w:rFonts w:ascii="Times New Roman" w:hAnsi="Times New Roman" w:cs="Times New Roman"/>
          <w:color w:val="000000"/>
        </w:rPr>
        <w:t xml:space="preserve"> do porządku sesji</w:t>
      </w:r>
    </w:p>
    <w:p w:rsidR="003444F2" w:rsidRPr="008A0F55" w:rsidRDefault="006B07B5"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b/>
          <w:color w:val="000000"/>
        </w:rPr>
        <w:t xml:space="preserve">Radny Tomasz </w:t>
      </w:r>
      <w:r w:rsidR="003444F2" w:rsidRPr="008A0F55">
        <w:rPr>
          <w:rFonts w:ascii="Times New Roman" w:hAnsi="Times New Roman" w:cs="Times New Roman"/>
          <w:b/>
          <w:color w:val="000000"/>
        </w:rPr>
        <w:t>Zdonek</w:t>
      </w:r>
      <w:r w:rsidR="003444F2" w:rsidRPr="008A0F55">
        <w:rPr>
          <w:rFonts w:ascii="Times New Roman" w:hAnsi="Times New Roman" w:cs="Times New Roman"/>
          <w:color w:val="000000"/>
        </w:rPr>
        <w:t xml:space="preserve"> </w:t>
      </w:r>
      <w:r w:rsidR="00714CA9" w:rsidRPr="008A0F55">
        <w:rPr>
          <w:rFonts w:ascii="Times New Roman" w:hAnsi="Times New Roman" w:cs="Times New Roman"/>
          <w:color w:val="000000"/>
        </w:rPr>
        <w:t xml:space="preserve">- </w:t>
      </w:r>
      <w:r w:rsidR="00B9616B" w:rsidRPr="008A0F55">
        <w:rPr>
          <w:rFonts w:ascii="Times New Roman" w:hAnsi="Times New Roman" w:cs="Times New Roman"/>
          <w:color w:val="000000"/>
        </w:rPr>
        <w:t>Ja chciałem</w:t>
      </w:r>
      <w:r w:rsidRPr="008A0F55">
        <w:rPr>
          <w:rFonts w:ascii="Times New Roman" w:hAnsi="Times New Roman" w:cs="Times New Roman"/>
          <w:color w:val="000000"/>
        </w:rPr>
        <w:t xml:space="preserve"> przychylić się do wniosku Pawła </w:t>
      </w:r>
      <w:r w:rsidR="00B9616B" w:rsidRPr="008A0F55">
        <w:rPr>
          <w:rFonts w:ascii="Times New Roman" w:hAnsi="Times New Roman" w:cs="Times New Roman"/>
          <w:color w:val="000000"/>
        </w:rPr>
        <w:t>Łuczaka, aby wypowiedziały się nasze koleżanki</w:t>
      </w:r>
      <w:r w:rsidRPr="008A0F55">
        <w:rPr>
          <w:rFonts w:ascii="Times New Roman" w:hAnsi="Times New Roman" w:cs="Times New Roman"/>
          <w:color w:val="000000"/>
        </w:rPr>
        <w:t xml:space="preserve"> radne</w:t>
      </w:r>
      <w:r w:rsidR="006C7BEF" w:rsidRPr="008A0F55">
        <w:rPr>
          <w:rFonts w:ascii="Times New Roman" w:hAnsi="Times New Roman" w:cs="Times New Roman"/>
          <w:color w:val="000000"/>
        </w:rPr>
        <w:t>. U</w:t>
      </w:r>
      <w:r w:rsidR="003444F2" w:rsidRPr="008A0F55">
        <w:rPr>
          <w:rFonts w:ascii="Times New Roman" w:hAnsi="Times New Roman" w:cs="Times New Roman"/>
          <w:color w:val="000000"/>
        </w:rPr>
        <w:t>czestniczyłem w</w:t>
      </w:r>
      <w:r w:rsidRPr="008A0F55">
        <w:rPr>
          <w:rFonts w:ascii="Times New Roman" w:hAnsi="Times New Roman" w:cs="Times New Roman"/>
          <w:color w:val="000000"/>
        </w:rPr>
        <w:t xml:space="preserve"> różnych</w:t>
      </w:r>
      <w:r w:rsidR="003444F2" w:rsidRPr="008A0F55">
        <w:rPr>
          <w:rFonts w:ascii="Times New Roman" w:hAnsi="Times New Roman" w:cs="Times New Roman"/>
          <w:color w:val="000000"/>
        </w:rPr>
        <w:t xml:space="preserve"> obchodach </w:t>
      </w:r>
      <w:r w:rsidR="00B9616B" w:rsidRPr="008A0F55">
        <w:rPr>
          <w:rFonts w:ascii="Times New Roman" w:hAnsi="Times New Roman" w:cs="Times New Roman"/>
          <w:color w:val="000000"/>
        </w:rPr>
        <w:t>i będę</w:t>
      </w:r>
      <w:r w:rsidR="003444F2" w:rsidRPr="008A0F55">
        <w:rPr>
          <w:rFonts w:ascii="Times New Roman" w:hAnsi="Times New Roman" w:cs="Times New Roman"/>
          <w:color w:val="000000"/>
        </w:rPr>
        <w:t xml:space="preserve"> </w:t>
      </w:r>
      <w:r w:rsidR="00B9616B" w:rsidRPr="008A0F55">
        <w:rPr>
          <w:rFonts w:ascii="Times New Roman" w:hAnsi="Times New Roman" w:cs="Times New Roman"/>
          <w:color w:val="000000"/>
        </w:rPr>
        <w:t>uczestniczył w</w:t>
      </w:r>
      <w:r w:rsidR="003444F2" w:rsidRPr="008A0F55">
        <w:rPr>
          <w:rFonts w:ascii="Times New Roman" w:hAnsi="Times New Roman" w:cs="Times New Roman"/>
          <w:color w:val="000000"/>
        </w:rPr>
        <w:t xml:space="preserve"> </w:t>
      </w:r>
      <w:r w:rsidR="00B9616B" w:rsidRPr="008A0F55">
        <w:rPr>
          <w:rFonts w:ascii="Times New Roman" w:hAnsi="Times New Roman" w:cs="Times New Roman"/>
          <w:color w:val="000000"/>
        </w:rPr>
        <w:t xml:space="preserve">marszu. </w:t>
      </w:r>
      <w:r w:rsidRPr="008A0F55">
        <w:rPr>
          <w:rFonts w:ascii="Times New Roman" w:hAnsi="Times New Roman" w:cs="Times New Roman"/>
          <w:color w:val="000000"/>
        </w:rPr>
        <w:t xml:space="preserve">Ale chciałbym wyrazić swoje </w:t>
      </w:r>
      <w:r w:rsidR="00B9616B" w:rsidRPr="008A0F55">
        <w:rPr>
          <w:rFonts w:ascii="Times New Roman" w:hAnsi="Times New Roman" w:cs="Times New Roman"/>
          <w:color w:val="000000"/>
        </w:rPr>
        <w:t>stanowisko, jako</w:t>
      </w:r>
      <w:r w:rsidRPr="008A0F55">
        <w:rPr>
          <w:rFonts w:ascii="Times New Roman" w:hAnsi="Times New Roman" w:cs="Times New Roman"/>
          <w:color w:val="000000"/>
        </w:rPr>
        <w:t xml:space="preserve"> Ja Tomasz </w:t>
      </w:r>
      <w:r w:rsidR="00B9616B" w:rsidRPr="008A0F55">
        <w:rPr>
          <w:rFonts w:ascii="Times New Roman" w:hAnsi="Times New Roman" w:cs="Times New Roman"/>
          <w:color w:val="000000"/>
        </w:rPr>
        <w:t>Zdonek Nie konieczne</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jest zawierać</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stanowiska, jako Rady Powiatu</w:t>
      </w:r>
      <w:r w:rsidR="006C7BEF" w:rsidRPr="008A0F55">
        <w:rPr>
          <w:rFonts w:ascii="Times New Roman" w:hAnsi="Times New Roman" w:cs="Times New Roman"/>
          <w:color w:val="000000"/>
        </w:rPr>
        <w:t xml:space="preserve">, bo </w:t>
      </w:r>
      <w:r w:rsidR="00B9616B" w:rsidRPr="008A0F55">
        <w:rPr>
          <w:rFonts w:ascii="Times New Roman" w:hAnsi="Times New Roman" w:cs="Times New Roman"/>
          <w:color w:val="000000"/>
        </w:rPr>
        <w:t>każdy powinien</w:t>
      </w:r>
      <w:r w:rsidR="006C7BEF" w:rsidRPr="008A0F55">
        <w:rPr>
          <w:rFonts w:ascii="Times New Roman" w:hAnsi="Times New Roman" w:cs="Times New Roman"/>
          <w:color w:val="000000"/>
        </w:rPr>
        <w:t xml:space="preserve"> rozstrzygnąć we własnym sumieniu. </w:t>
      </w:r>
    </w:p>
    <w:p w:rsidR="003444F2" w:rsidRPr="008A0F55" w:rsidRDefault="0070569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b/>
          <w:color w:val="000000"/>
        </w:rPr>
        <w:t xml:space="preserve">Radny </w:t>
      </w:r>
      <w:r w:rsidR="009D09F2" w:rsidRPr="008A0F55">
        <w:rPr>
          <w:rFonts w:ascii="Times New Roman" w:hAnsi="Times New Roman" w:cs="Times New Roman"/>
          <w:b/>
          <w:color w:val="000000"/>
        </w:rPr>
        <w:t>Mariusz Strzępek</w:t>
      </w:r>
      <w:r w:rsidRPr="008A0F55">
        <w:rPr>
          <w:rFonts w:ascii="Times New Roman" w:hAnsi="Times New Roman" w:cs="Times New Roman"/>
          <w:b/>
          <w:color w:val="000000"/>
        </w:rPr>
        <w:t xml:space="preserve"> -</w:t>
      </w:r>
      <w:r w:rsidR="006C7BEF" w:rsidRPr="008A0F55">
        <w:rPr>
          <w:rFonts w:ascii="Times New Roman" w:hAnsi="Times New Roman" w:cs="Times New Roman"/>
          <w:color w:val="000000"/>
        </w:rPr>
        <w:t xml:space="preserve"> Prof. </w:t>
      </w:r>
      <w:r w:rsidR="00B9616B" w:rsidRPr="008A0F55">
        <w:rPr>
          <w:rFonts w:ascii="Times New Roman" w:hAnsi="Times New Roman" w:cs="Times New Roman"/>
          <w:color w:val="000000"/>
        </w:rPr>
        <w:t>Bartoszewski mówił</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że jak nie</w:t>
      </w:r>
      <w:r w:rsidR="009D09F2" w:rsidRPr="008A0F55">
        <w:rPr>
          <w:rFonts w:ascii="Times New Roman" w:hAnsi="Times New Roman" w:cs="Times New Roman"/>
          <w:color w:val="000000"/>
        </w:rPr>
        <w:t xml:space="preserve"> </w:t>
      </w:r>
      <w:r w:rsidR="00B9616B" w:rsidRPr="008A0F55">
        <w:rPr>
          <w:rFonts w:ascii="Times New Roman" w:hAnsi="Times New Roman" w:cs="Times New Roman"/>
          <w:color w:val="000000"/>
        </w:rPr>
        <w:t>wiemy jak</w:t>
      </w:r>
      <w:r w:rsidR="003444F2" w:rsidRPr="008A0F55">
        <w:rPr>
          <w:rFonts w:ascii="Times New Roman" w:hAnsi="Times New Roman" w:cs="Times New Roman"/>
          <w:color w:val="000000"/>
        </w:rPr>
        <w:t xml:space="preserve"> zachować się w danej sytuacji </w:t>
      </w:r>
      <w:r w:rsidR="00B9616B" w:rsidRPr="008A0F55">
        <w:rPr>
          <w:rFonts w:ascii="Times New Roman" w:hAnsi="Times New Roman" w:cs="Times New Roman"/>
          <w:color w:val="000000"/>
        </w:rPr>
        <w:t>to powinniśmy</w:t>
      </w:r>
      <w:r w:rsidR="003444F2" w:rsidRPr="008A0F55">
        <w:rPr>
          <w:rFonts w:ascii="Times New Roman" w:hAnsi="Times New Roman" w:cs="Times New Roman"/>
          <w:color w:val="000000"/>
        </w:rPr>
        <w:t xml:space="preserve"> zachować się przyzwoicie.</w:t>
      </w:r>
      <w:r w:rsidR="009D09F2" w:rsidRPr="008A0F55">
        <w:rPr>
          <w:rFonts w:ascii="Times New Roman" w:hAnsi="Times New Roman" w:cs="Times New Roman"/>
          <w:color w:val="000000"/>
        </w:rPr>
        <w:t xml:space="preserve"> Taki </w:t>
      </w:r>
      <w:r w:rsidR="00B9616B" w:rsidRPr="008A0F55">
        <w:rPr>
          <w:rFonts w:ascii="Times New Roman" w:hAnsi="Times New Roman" w:cs="Times New Roman"/>
          <w:color w:val="000000"/>
        </w:rPr>
        <w:t>wyraz z</w:t>
      </w:r>
      <w:r w:rsidR="006C7BEF" w:rsidRPr="008A0F55">
        <w:rPr>
          <w:rFonts w:ascii="Times New Roman" w:hAnsi="Times New Roman" w:cs="Times New Roman"/>
          <w:color w:val="000000"/>
        </w:rPr>
        <w:t xml:space="preserve"> jednej strony </w:t>
      </w:r>
      <w:r w:rsidR="00B9616B" w:rsidRPr="008A0F55">
        <w:rPr>
          <w:rFonts w:ascii="Times New Roman" w:hAnsi="Times New Roman" w:cs="Times New Roman"/>
          <w:color w:val="000000"/>
        </w:rPr>
        <w:t>solidarności, ale</w:t>
      </w:r>
      <w:r w:rsidR="006C7BEF" w:rsidRPr="008A0F55">
        <w:rPr>
          <w:rFonts w:ascii="Times New Roman" w:hAnsi="Times New Roman" w:cs="Times New Roman"/>
          <w:color w:val="000000"/>
        </w:rPr>
        <w:t xml:space="preserve"> też takiego powiedzenia STOP </w:t>
      </w:r>
      <w:r w:rsidR="00B9616B" w:rsidRPr="008A0F55">
        <w:rPr>
          <w:rFonts w:ascii="Times New Roman" w:hAnsi="Times New Roman" w:cs="Times New Roman"/>
          <w:color w:val="000000"/>
        </w:rPr>
        <w:t>temu podjudzaniu ludzi</w:t>
      </w:r>
      <w:r w:rsidR="006C7BEF" w:rsidRPr="008A0F55">
        <w:rPr>
          <w:rFonts w:ascii="Times New Roman" w:hAnsi="Times New Roman" w:cs="Times New Roman"/>
          <w:color w:val="000000"/>
        </w:rPr>
        <w:t xml:space="preserve"> na ludzi w tym kraju </w:t>
      </w:r>
      <w:r w:rsidR="009D09F2" w:rsidRPr="008A0F55">
        <w:rPr>
          <w:rFonts w:ascii="Times New Roman" w:hAnsi="Times New Roman" w:cs="Times New Roman"/>
          <w:color w:val="000000"/>
        </w:rPr>
        <w:t xml:space="preserve">powinien </w:t>
      </w:r>
      <w:r w:rsidR="00B9616B" w:rsidRPr="008A0F55">
        <w:rPr>
          <w:rFonts w:ascii="Times New Roman" w:hAnsi="Times New Roman" w:cs="Times New Roman"/>
          <w:color w:val="000000"/>
        </w:rPr>
        <w:t>wyjść od</w:t>
      </w:r>
      <w:r w:rsidR="009D09F2" w:rsidRPr="008A0F55">
        <w:rPr>
          <w:rFonts w:ascii="Times New Roman" w:hAnsi="Times New Roman" w:cs="Times New Roman"/>
          <w:color w:val="000000"/>
        </w:rPr>
        <w:t xml:space="preserve"> samorządu. </w:t>
      </w:r>
      <w:r w:rsidR="00B9616B" w:rsidRPr="008A0F55">
        <w:rPr>
          <w:rFonts w:ascii="Times New Roman" w:hAnsi="Times New Roman" w:cs="Times New Roman"/>
          <w:color w:val="000000"/>
        </w:rPr>
        <w:t>To nie</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może być</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głos indywidualny</w:t>
      </w:r>
      <w:r w:rsidR="006C7BEF" w:rsidRPr="008A0F55">
        <w:rPr>
          <w:rFonts w:ascii="Times New Roman" w:hAnsi="Times New Roman" w:cs="Times New Roman"/>
          <w:color w:val="000000"/>
        </w:rPr>
        <w:t xml:space="preserve"> tego czy innego radnego </w:t>
      </w:r>
      <w:r w:rsidR="00B9616B" w:rsidRPr="008A0F55">
        <w:rPr>
          <w:rFonts w:ascii="Times New Roman" w:hAnsi="Times New Roman" w:cs="Times New Roman"/>
          <w:color w:val="000000"/>
        </w:rPr>
        <w:t>My musimy, jako</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samorząd pokazać naszą</w:t>
      </w:r>
      <w:r w:rsidR="006C7BEF" w:rsidRPr="008A0F55">
        <w:rPr>
          <w:rFonts w:ascii="Times New Roman" w:hAnsi="Times New Roman" w:cs="Times New Roman"/>
          <w:color w:val="000000"/>
        </w:rPr>
        <w:t xml:space="preserve"> solidarność</w:t>
      </w:r>
      <w:r w:rsidR="009D09F2" w:rsidRPr="008A0F55">
        <w:rPr>
          <w:rFonts w:ascii="Times New Roman" w:hAnsi="Times New Roman" w:cs="Times New Roman"/>
          <w:color w:val="000000"/>
        </w:rPr>
        <w:t xml:space="preserve"> </w:t>
      </w:r>
      <w:r w:rsidR="006C7BEF" w:rsidRPr="008A0F55">
        <w:rPr>
          <w:rFonts w:ascii="Times New Roman" w:hAnsi="Times New Roman" w:cs="Times New Roman"/>
          <w:color w:val="000000"/>
        </w:rPr>
        <w:t xml:space="preserve">też </w:t>
      </w:r>
      <w:r w:rsidR="00B9616B" w:rsidRPr="008A0F55">
        <w:rPr>
          <w:rFonts w:ascii="Times New Roman" w:hAnsi="Times New Roman" w:cs="Times New Roman"/>
          <w:color w:val="000000"/>
        </w:rPr>
        <w:t>to, że nie</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zgadzamy się</w:t>
      </w:r>
      <w:r w:rsidR="006C7BEF" w:rsidRPr="008A0F55">
        <w:rPr>
          <w:rFonts w:ascii="Times New Roman" w:hAnsi="Times New Roman" w:cs="Times New Roman"/>
          <w:color w:val="000000"/>
        </w:rPr>
        <w:t xml:space="preserve"> z </w:t>
      </w:r>
      <w:r w:rsidR="00B9616B" w:rsidRPr="008A0F55">
        <w:rPr>
          <w:rFonts w:ascii="Times New Roman" w:hAnsi="Times New Roman" w:cs="Times New Roman"/>
          <w:color w:val="000000"/>
        </w:rPr>
        <w:t>agresją Można</w:t>
      </w:r>
      <w:r w:rsidR="009D09F2" w:rsidRPr="008A0F55">
        <w:rPr>
          <w:rFonts w:ascii="Times New Roman" w:hAnsi="Times New Roman" w:cs="Times New Roman"/>
          <w:color w:val="000000"/>
        </w:rPr>
        <w:t xml:space="preserve"> mówić o mnie., </w:t>
      </w:r>
      <w:r w:rsidR="00B9616B" w:rsidRPr="008A0F55">
        <w:rPr>
          <w:rFonts w:ascii="Times New Roman" w:hAnsi="Times New Roman" w:cs="Times New Roman"/>
          <w:color w:val="000000"/>
        </w:rPr>
        <w:t>Że</w:t>
      </w:r>
      <w:r w:rsidR="009D09F2" w:rsidRPr="008A0F55">
        <w:rPr>
          <w:rFonts w:ascii="Times New Roman" w:hAnsi="Times New Roman" w:cs="Times New Roman"/>
          <w:color w:val="000000"/>
        </w:rPr>
        <w:t xml:space="preserve"> jestem prawakiem </w:t>
      </w:r>
      <w:r w:rsidR="00B9616B" w:rsidRPr="008A0F55">
        <w:rPr>
          <w:rFonts w:ascii="Times New Roman" w:hAnsi="Times New Roman" w:cs="Times New Roman"/>
          <w:color w:val="000000"/>
        </w:rPr>
        <w:t>dzisiaj nie</w:t>
      </w:r>
      <w:r w:rsidR="009D09F2" w:rsidRPr="008A0F55">
        <w:rPr>
          <w:rFonts w:ascii="Times New Roman" w:hAnsi="Times New Roman" w:cs="Times New Roman"/>
          <w:color w:val="000000"/>
        </w:rPr>
        <w:t xml:space="preserve"> ma prawaków, lewaków, </w:t>
      </w:r>
      <w:r w:rsidR="00B9616B" w:rsidRPr="008A0F55">
        <w:rPr>
          <w:rFonts w:ascii="Times New Roman" w:hAnsi="Times New Roman" w:cs="Times New Roman"/>
          <w:color w:val="000000"/>
        </w:rPr>
        <w:t>dzisiaj mamy</w:t>
      </w:r>
      <w:r w:rsidR="009D09F2" w:rsidRPr="008A0F55">
        <w:rPr>
          <w:rFonts w:ascii="Times New Roman" w:hAnsi="Times New Roman" w:cs="Times New Roman"/>
          <w:color w:val="000000"/>
        </w:rPr>
        <w:t xml:space="preserve"> naprawdę stan </w:t>
      </w:r>
      <w:r w:rsidR="00B9616B" w:rsidRPr="008A0F55">
        <w:rPr>
          <w:rFonts w:ascii="Times New Roman" w:hAnsi="Times New Roman" w:cs="Times New Roman"/>
          <w:color w:val="000000"/>
        </w:rPr>
        <w:t>wojny ktoś</w:t>
      </w:r>
      <w:r w:rsidR="009D09F2" w:rsidRPr="008A0F55">
        <w:rPr>
          <w:rFonts w:ascii="Times New Roman" w:hAnsi="Times New Roman" w:cs="Times New Roman"/>
          <w:color w:val="000000"/>
        </w:rPr>
        <w:t xml:space="preserve"> rozpętał wojnę </w:t>
      </w:r>
      <w:r w:rsidR="00B9616B" w:rsidRPr="008A0F55">
        <w:rPr>
          <w:rFonts w:ascii="Times New Roman" w:hAnsi="Times New Roman" w:cs="Times New Roman"/>
          <w:color w:val="000000"/>
        </w:rPr>
        <w:t>między Polakami</w:t>
      </w:r>
      <w:r w:rsidR="009D09F2" w:rsidRPr="008A0F55">
        <w:rPr>
          <w:rFonts w:ascii="Times New Roman" w:hAnsi="Times New Roman" w:cs="Times New Roman"/>
          <w:color w:val="000000"/>
        </w:rPr>
        <w:t xml:space="preserve"> a Polakami a </w:t>
      </w:r>
      <w:r w:rsidR="00B9616B" w:rsidRPr="008A0F55">
        <w:rPr>
          <w:rFonts w:ascii="Times New Roman" w:hAnsi="Times New Roman" w:cs="Times New Roman"/>
          <w:color w:val="000000"/>
        </w:rPr>
        <w:t>dzisiaj mamy</w:t>
      </w:r>
      <w:r w:rsidR="009D09F2" w:rsidRPr="008A0F55">
        <w:rPr>
          <w:rFonts w:ascii="Times New Roman" w:hAnsi="Times New Roman" w:cs="Times New Roman"/>
          <w:color w:val="000000"/>
        </w:rPr>
        <w:t xml:space="preserve"> wojnę z zarazą </w:t>
      </w:r>
      <w:r w:rsidR="00B9616B" w:rsidRPr="008A0F55">
        <w:rPr>
          <w:rFonts w:ascii="Times New Roman" w:hAnsi="Times New Roman" w:cs="Times New Roman"/>
          <w:color w:val="000000"/>
        </w:rPr>
        <w:t>i na</w:t>
      </w:r>
      <w:r w:rsidR="009D09F2" w:rsidRPr="008A0F55">
        <w:rPr>
          <w:rFonts w:ascii="Times New Roman" w:hAnsi="Times New Roman" w:cs="Times New Roman"/>
          <w:color w:val="000000"/>
        </w:rPr>
        <w:t xml:space="preserve"> tym </w:t>
      </w:r>
      <w:r w:rsidR="00B9616B" w:rsidRPr="008A0F55">
        <w:rPr>
          <w:rFonts w:ascii="Times New Roman" w:hAnsi="Times New Roman" w:cs="Times New Roman"/>
          <w:color w:val="000000"/>
        </w:rPr>
        <w:t>powinniśmy się</w:t>
      </w:r>
      <w:r w:rsidR="009D09F2" w:rsidRPr="008A0F55">
        <w:rPr>
          <w:rFonts w:ascii="Times New Roman" w:hAnsi="Times New Roman" w:cs="Times New Roman"/>
          <w:color w:val="000000"/>
        </w:rPr>
        <w:t xml:space="preserve"> skupić</w:t>
      </w:r>
    </w:p>
    <w:p w:rsidR="009D09F2" w:rsidRPr="008A0F55" w:rsidRDefault="009D09F2" w:rsidP="00714CA9">
      <w:pPr>
        <w:spacing w:after="200" w:line="260" w:lineRule="atLeast"/>
        <w:jc w:val="both"/>
        <w:rPr>
          <w:rFonts w:ascii="Times New Roman" w:hAnsi="Times New Roman" w:cs="Times New Roman"/>
          <w:color w:val="000000"/>
        </w:rPr>
      </w:pPr>
    </w:p>
    <w:p w:rsidR="009D09F2" w:rsidRPr="008A0F55" w:rsidRDefault="009D09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Uważam</w:t>
      </w:r>
      <w:r w:rsidR="00C52308" w:rsidRPr="008A0F55">
        <w:rPr>
          <w:rFonts w:ascii="Times New Roman" w:hAnsi="Times New Roman" w:cs="Times New Roman"/>
          <w:color w:val="000000"/>
        </w:rPr>
        <w:t xml:space="preserve">, że </w:t>
      </w:r>
      <w:r w:rsidR="00B9616B" w:rsidRPr="008A0F55">
        <w:rPr>
          <w:rFonts w:ascii="Times New Roman" w:hAnsi="Times New Roman" w:cs="Times New Roman"/>
          <w:color w:val="000000"/>
        </w:rPr>
        <w:t>to jest</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skandaliczne, co</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się dzisiaj</w:t>
      </w:r>
      <w:r w:rsidRPr="008A0F55">
        <w:rPr>
          <w:rFonts w:ascii="Times New Roman" w:hAnsi="Times New Roman" w:cs="Times New Roman"/>
          <w:color w:val="000000"/>
        </w:rPr>
        <w:t xml:space="preserve"> wyda</w:t>
      </w:r>
      <w:r w:rsidR="00C52308" w:rsidRPr="008A0F55">
        <w:rPr>
          <w:rFonts w:ascii="Times New Roman" w:hAnsi="Times New Roman" w:cs="Times New Roman"/>
          <w:color w:val="000000"/>
        </w:rPr>
        <w:t>rz</w:t>
      </w:r>
      <w:r w:rsidRPr="008A0F55">
        <w:rPr>
          <w:rFonts w:ascii="Times New Roman" w:hAnsi="Times New Roman" w:cs="Times New Roman"/>
          <w:color w:val="000000"/>
        </w:rPr>
        <w:t xml:space="preserve">yło. </w:t>
      </w:r>
      <w:r w:rsidR="00C52308" w:rsidRPr="008A0F55">
        <w:rPr>
          <w:rFonts w:ascii="Times New Roman" w:hAnsi="Times New Roman" w:cs="Times New Roman"/>
          <w:color w:val="000000"/>
        </w:rPr>
        <w:t xml:space="preserve"> D</w:t>
      </w:r>
      <w:r w:rsidRPr="008A0F55">
        <w:rPr>
          <w:rFonts w:ascii="Times New Roman" w:hAnsi="Times New Roman" w:cs="Times New Roman"/>
          <w:color w:val="000000"/>
        </w:rPr>
        <w:t xml:space="preserve">la mnie </w:t>
      </w:r>
      <w:r w:rsidR="00B9616B" w:rsidRPr="008A0F55">
        <w:rPr>
          <w:rFonts w:ascii="Times New Roman" w:hAnsi="Times New Roman" w:cs="Times New Roman"/>
          <w:color w:val="000000"/>
        </w:rPr>
        <w:t>prawicowość zawsze</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kojarzyła się z</w:t>
      </w:r>
      <w:r w:rsidRPr="008A0F55">
        <w:rPr>
          <w:rFonts w:ascii="Times New Roman" w:hAnsi="Times New Roman" w:cs="Times New Roman"/>
          <w:color w:val="000000"/>
        </w:rPr>
        <w:t xml:space="preserve"> jakąś prawością przyzwoitością z działaniami </w:t>
      </w:r>
      <w:r w:rsidR="00B9616B" w:rsidRPr="008A0F55">
        <w:rPr>
          <w:rFonts w:ascii="Times New Roman" w:hAnsi="Times New Roman" w:cs="Times New Roman"/>
          <w:color w:val="000000"/>
        </w:rPr>
        <w:t>opartymi o jakiś</w:t>
      </w:r>
      <w:r w:rsidR="006C7BEF" w:rsidRPr="008A0F55">
        <w:rPr>
          <w:rFonts w:ascii="Times New Roman" w:hAnsi="Times New Roman" w:cs="Times New Roman"/>
          <w:color w:val="000000"/>
        </w:rPr>
        <w:t xml:space="preserve"> obowiązujący</w:t>
      </w:r>
      <w:r w:rsidRPr="008A0F55">
        <w:rPr>
          <w:rFonts w:ascii="Times New Roman" w:hAnsi="Times New Roman" w:cs="Times New Roman"/>
          <w:color w:val="000000"/>
        </w:rPr>
        <w:t xml:space="preserve"> system prawny. </w:t>
      </w:r>
      <w:r w:rsidR="00B9616B" w:rsidRPr="008A0F55">
        <w:rPr>
          <w:rFonts w:ascii="Times New Roman" w:hAnsi="Times New Roman" w:cs="Times New Roman"/>
          <w:color w:val="000000"/>
        </w:rPr>
        <w:t>To, co</w:t>
      </w:r>
      <w:r w:rsidRPr="008A0F55">
        <w:rPr>
          <w:rFonts w:ascii="Times New Roman" w:hAnsi="Times New Roman" w:cs="Times New Roman"/>
          <w:color w:val="000000"/>
        </w:rPr>
        <w:t xml:space="preserve"> </w:t>
      </w:r>
      <w:r w:rsidR="00C52308" w:rsidRPr="008A0F55">
        <w:rPr>
          <w:rFonts w:ascii="Times New Roman" w:hAnsi="Times New Roman" w:cs="Times New Roman"/>
          <w:color w:val="000000"/>
        </w:rPr>
        <w:t>dzieje s</w:t>
      </w:r>
      <w:r w:rsidRPr="008A0F55">
        <w:rPr>
          <w:rFonts w:ascii="Times New Roman" w:hAnsi="Times New Roman" w:cs="Times New Roman"/>
          <w:color w:val="000000"/>
        </w:rPr>
        <w:t xml:space="preserve">ię teraz </w:t>
      </w:r>
      <w:r w:rsidR="00B9616B" w:rsidRPr="008A0F55">
        <w:rPr>
          <w:rFonts w:ascii="Times New Roman" w:hAnsi="Times New Roman" w:cs="Times New Roman"/>
          <w:color w:val="000000"/>
        </w:rPr>
        <w:t>to jest</w:t>
      </w:r>
      <w:r w:rsidRPr="008A0F55">
        <w:rPr>
          <w:rFonts w:ascii="Times New Roman" w:hAnsi="Times New Roman" w:cs="Times New Roman"/>
          <w:color w:val="000000"/>
        </w:rPr>
        <w:t xml:space="preserve"> nihilizm i</w:t>
      </w:r>
      <w:r w:rsidR="00C52308" w:rsidRPr="008A0F55">
        <w:rPr>
          <w:rFonts w:ascii="Times New Roman" w:hAnsi="Times New Roman" w:cs="Times New Roman"/>
          <w:color w:val="000000"/>
        </w:rPr>
        <w:t xml:space="preserve"> </w:t>
      </w:r>
      <w:r w:rsidR="00B9616B" w:rsidRPr="008A0F55">
        <w:rPr>
          <w:rFonts w:ascii="Times New Roman" w:hAnsi="Times New Roman" w:cs="Times New Roman"/>
          <w:color w:val="000000"/>
        </w:rPr>
        <w:t>To jest</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 xml:space="preserve">anarchia. </w:t>
      </w:r>
      <w:r w:rsidRPr="008A0F55">
        <w:rPr>
          <w:rFonts w:ascii="Times New Roman" w:hAnsi="Times New Roman" w:cs="Times New Roman"/>
          <w:color w:val="000000"/>
        </w:rPr>
        <w:t xml:space="preserve">To rzeczywiście </w:t>
      </w:r>
      <w:r w:rsidR="00B9616B" w:rsidRPr="008A0F55">
        <w:rPr>
          <w:rFonts w:ascii="Times New Roman" w:hAnsi="Times New Roman" w:cs="Times New Roman"/>
          <w:color w:val="000000"/>
        </w:rPr>
        <w:t>to jest, co</w:t>
      </w:r>
      <w:r w:rsidRPr="008A0F55">
        <w:rPr>
          <w:rFonts w:ascii="Times New Roman" w:hAnsi="Times New Roman" w:cs="Times New Roman"/>
          <w:color w:val="000000"/>
        </w:rPr>
        <w:t xml:space="preserve"> wczoraj pan </w:t>
      </w:r>
      <w:r w:rsidR="00B9616B" w:rsidRPr="008A0F55">
        <w:rPr>
          <w:rFonts w:ascii="Times New Roman" w:hAnsi="Times New Roman" w:cs="Times New Roman"/>
          <w:color w:val="000000"/>
        </w:rPr>
        <w:t>Kaczyński powiedział</w:t>
      </w:r>
      <w:r w:rsidRPr="008A0F55">
        <w:rPr>
          <w:rFonts w:ascii="Times New Roman" w:hAnsi="Times New Roman" w:cs="Times New Roman"/>
          <w:color w:val="000000"/>
        </w:rPr>
        <w:t xml:space="preserve"> tyle tylko i tą anarchie ktoś </w:t>
      </w:r>
      <w:r w:rsidR="006C7BEF" w:rsidRPr="008A0F55">
        <w:rPr>
          <w:rFonts w:ascii="Times New Roman" w:hAnsi="Times New Roman" w:cs="Times New Roman"/>
          <w:color w:val="000000"/>
        </w:rPr>
        <w:t xml:space="preserve">tutaj </w:t>
      </w:r>
      <w:r w:rsidRPr="008A0F55">
        <w:rPr>
          <w:rFonts w:ascii="Times New Roman" w:hAnsi="Times New Roman" w:cs="Times New Roman"/>
          <w:color w:val="000000"/>
        </w:rPr>
        <w:t>wprowadził</w:t>
      </w:r>
      <w:r w:rsidR="00C52308" w:rsidRPr="008A0F55">
        <w:rPr>
          <w:rFonts w:ascii="Times New Roman" w:hAnsi="Times New Roman" w:cs="Times New Roman"/>
          <w:color w:val="000000"/>
        </w:rPr>
        <w:t xml:space="preserve"> </w:t>
      </w:r>
      <w:r w:rsidR="00B9616B" w:rsidRPr="008A0F55">
        <w:rPr>
          <w:rFonts w:ascii="Times New Roman" w:hAnsi="Times New Roman" w:cs="Times New Roman"/>
          <w:color w:val="000000"/>
        </w:rPr>
        <w:t>i nie</w:t>
      </w:r>
      <w:r w:rsidR="00C52308" w:rsidRPr="008A0F55">
        <w:rPr>
          <w:rFonts w:ascii="Times New Roman" w:hAnsi="Times New Roman" w:cs="Times New Roman"/>
          <w:color w:val="000000"/>
        </w:rPr>
        <w:t xml:space="preserve"> są to te ko</w:t>
      </w:r>
      <w:r w:rsidRPr="008A0F55">
        <w:rPr>
          <w:rFonts w:ascii="Times New Roman" w:hAnsi="Times New Roman" w:cs="Times New Roman"/>
          <w:color w:val="000000"/>
        </w:rPr>
        <w:t xml:space="preserve">biety, </w:t>
      </w:r>
      <w:r w:rsidR="00B9616B" w:rsidRPr="008A0F55">
        <w:rPr>
          <w:rFonts w:ascii="Times New Roman" w:hAnsi="Times New Roman" w:cs="Times New Roman"/>
          <w:color w:val="000000"/>
        </w:rPr>
        <w:t>które protestują</w:t>
      </w:r>
      <w:r w:rsidRPr="008A0F55">
        <w:rPr>
          <w:rFonts w:ascii="Times New Roman" w:hAnsi="Times New Roman" w:cs="Times New Roman"/>
          <w:color w:val="000000"/>
        </w:rPr>
        <w:t xml:space="preserve"> na ulicach narażając </w:t>
      </w:r>
      <w:r w:rsidR="00B9616B" w:rsidRPr="008A0F55">
        <w:rPr>
          <w:rFonts w:ascii="Times New Roman" w:hAnsi="Times New Roman" w:cs="Times New Roman"/>
          <w:color w:val="000000"/>
        </w:rPr>
        <w:t>zdrowie nie</w:t>
      </w:r>
      <w:r w:rsidR="006C7BEF" w:rsidRPr="008A0F55">
        <w:rPr>
          <w:rFonts w:ascii="Times New Roman" w:hAnsi="Times New Roman" w:cs="Times New Roman"/>
          <w:color w:val="000000"/>
        </w:rPr>
        <w:t xml:space="preserve"> tylko swoje. Ale wielu innych osób, </w:t>
      </w:r>
      <w:r w:rsidR="00B9616B" w:rsidRPr="008A0F55">
        <w:rPr>
          <w:rFonts w:ascii="Times New Roman" w:hAnsi="Times New Roman" w:cs="Times New Roman"/>
          <w:color w:val="000000"/>
        </w:rPr>
        <w:t>które, na co</w:t>
      </w:r>
      <w:r w:rsidR="006C7BEF" w:rsidRPr="008A0F55">
        <w:rPr>
          <w:rFonts w:ascii="Times New Roman" w:hAnsi="Times New Roman" w:cs="Times New Roman"/>
          <w:color w:val="000000"/>
        </w:rPr>
        <w:t xml:space="preserve"> dzień spotykają się z nimi</w:t>
      </w:r>
      <w:r w:rsidR="00C52308" w:rsidRPr="008A0F55">
        <w:rPr>
          <w:rFonts w:ascii="Times New Roman" w:hAnsi="Times New Roman" w:cs="Times New Roman"/>
          <w:color w:val="000000"/>
        </w:rPr>
        <w:t>.</w:t>
      </w:r>
      <w:r w:rsidR="006C7BEF" w:rsidRPr="008A0F55">
        <w:rPr>
          <w:rFonts w:ascii="Times New Roman" w:hAnsi="Times New Roman" w:cs="Times New Roman"/>
          <w:color w:val="000000"/>
        </w:rPr>
        <w:t xml:space="preserve"> C</w:t>
      </w:r>
      <w:r w:rsidR="00C52308" w:rsidRPr="008A0F55">
        <w:rPr>
          <w:rFonts w:ascii="Times New Roman" w:hAnsi="Times New Roman" w:cs="Times New Roman"/>
          <w:color w:val="000000"/>
        </w:rPr>
        <w:t>zara goryczy gdzieś</w:t>
      </w:r>
      <w:r w:rsidR="006C7BEF" w:rsidRPr="008A0F55">
        <w:rPr>
          <w:rFonts w:ascii="Times New Roman" w:hAnsi="Times New Roman" w:cs="Times New Roman"/>
          <w:color w:val="000000"/>
        </w:rPr>
        <w:t xml:space="preserve"> tutaj się przelała</w:t>
      </w:r>
    </w:p>
    <w:p w:rsidR="009D09F2" w:rsidRPr="008A0F55" w:rsidRDefault="009D09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Nie </w:t>
      </w:r>
      <w:r w:rsidR="00B9616B" w:rsidRPr="008A0F55">
        <w:rPr>
          <w:rFonts w:ascii="Times New Roman" w:hAnsi="Times New Roman" w:cs="Times New Roman"/>
          <w:color w:val="000000"/>
        </w:rPr>
        <w:t>każdy z</w:t>
      </w:r>
      <w:r w:rsidRPr="008A0F55">
        <w:rPr>
          <w:rFonts w:ascii="Times New Roman" w:hAnsi="Times New Roman" w:cs="Times New Roman"/>
          <w:color w:val="000000"/>
        </w:rPr>
        <w:t xml:space="preserve"> nas musi uczestniczyć w </w:t>
      </w:r>
      <w:r w:rsidR="00B9616B" w:rsidRPr="008A0F55">
        <w:rPr>
          <w:rFonts w:ascii="Times New Roman" w:hAnsi="Times New Roman" w:cs="Times New Roman"/>
          <w:color w:val="000000"/>
        </w:rPr>
        <w:t>manifestacjach ja</w:t>
      </w:r>
      <w:r w:rsidR="00C52308" w:rsidRPr="008A0F55">
        <w:rPr>
          <w:rFonts w:ascii="Times New Roman" w:hAnsi="Times New Roman" w:cs="Times New Roman"/>
          <w:color w:val="000000"/>
        </w:rPr>
        <w:t xml:space="preserve"> jestem </w:t>
      </w:r>
      <w:r w:rsidR="00B9616B" w:rsidRPr="008A0F55">
        <w:rPr>
          <w:rFonts w:ascii="Times New Roman" w:hAnsi="Times New Roman" w:cs="Times New Roman"/>
          <w:color w:val="000000"/>
        </w:rPr>
        <w:t>przeciwnikiem robienia</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takich rzeczy</w:t>
      </w:r>
      <w:r w:rsidR="006C7BEF" w:rsidRPr="008A0F55">
        <w:rPr>
          <w:rFonts w:ascii="Times New Roman" w:hAnsi="Times New Roman" w:cs="Times New Roman"/>
          <w:color w:val="000000"/>
        </w:rPr>
        <w:t xml:space="preserve"> ze </w:t>
      </w:r>
      <w:r w:rsidR="00B9616B" w:rsidRPr="008A0F55">
        <w:rPr>
          <w:rFonts w:ascii="Times New Roman" w:hAnsi="Times New Roman" w:cs="Times New Roman"/>
          <w:color w:val="000000"/>
        </w:rPr>
        <w:t>względu na</w:t>
      </w:r>
      <w:r w:rsidR="006C7BEF" w:rsidRPr="008A0F55">
        <w:rPr>
          <w:rFonts w:ascii="Times New Roman" w:hAnsi="Times New Roman" w:cs="Times New Roman"/>
          <w:color w:val="000000"/>
        </w:rPr>
        <w:t xml:space="preserve"> </w:t>
      </w:r>
      <w:r w:rsidR="00B9616B" w:rsidRPr="008A0F55">
        <w:rPr>
          <w:rFonts w:ascii="Times New Roman" w:hAnsi="Times New Roman" w:cs="Times New Roman"/>
          <w:color w:val="000000"/>
        </w:rPr>
        <w:t>stan zagrożenia</w:t>
      </w:r>
      <w:r w:rsidR="006C7BEF" w:rsidRPr="008A0F55">
        <w:rPr>
          <w:rFonts w:ascii="Times New Roman" w:hAnsi="Times New Roman" w:cs="Times New Roman"/>
          <w:color w:val="000000"/>
        </w:rPr>
        <w:t xml:space="preserve"> epidemicznego</w:t>
      </w:r>
    </w:p>
    <w:p w:rsidR="009D09F2" w:rsidRPr="008A0F55" w:rsidRDefault="009D09F2"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Dzisi</w:t>
      </w:r>
      <w:r w:rsidR="00C52308" w:rsidRPr="008A0F55">
        <w:rPr>
          <w:rFonts w:ascii="Times New Roman" w:hAnsi="Times New Roman" w:cs="Times New Roman"/>
          <w:color w:val="000000"/>
        </w:rPr>
        <w:t>aj GIS wystąpił</w:t>
      </w:r>
      <w:r w:rsidRPr="008A0F55">
        <w:rPr>
          <w:rFonts w:ascii="Times New Roman" w:hAnsi="Times New Roman" w:cs="Times New Roman"/>
          <w:color w:val="000000"/>
        </w:rPr>
        <w:t xml:space="preserve"> </w:t>
      </w:r>
      <w:r w:rsidR="0064717C" w:rsidRPr="008A0F55">
        <w:rPr>
          <w:rFonts w:ascii="Times New Roman" w:hAnsi="Times New Roman" w:cs="Times New Roman"/>
          <w:color w:val="000000"/>
        </w:rPr>
        <w:t xml:space="preserve">do </w:t>
      </w:r>
      <w:r w:rsidR="00705692" w:rsidRPr="008A0F55">
        <w:rPr>
          <w:rFonts w:ascii="Times New Roman" w:hAnsi="Times New Roman" w:cs="Times New Roman"/>
          <w:color w:val="000000"/>
        </w:rPr>
        <w:t>Urzędu</w:t>
      </w:r>
      <w:r w:rsidR="0064717C" w:rsidRPr="008A0F55">
        <w:rPr>
          <w:rFonts w:ascii="Times New Roman" w:hAnsi="Times New Roman" w:cs="Times New Roman"/>
          <w:color w:val="000000"/>
        </w:rPr>
        <w:t xml:space="preserve"> </w:t>
      </w:r>
      <w:r w:rsidR="00B9616B" w:rsidRPr="008A0F55">
        <w:rPr>
          <w:rFonts w:ascii="Times New Roman" w:hAnsi="Times New Roman" w:cs="Times New Roman"/>
          <w:color w:val="000000"/>
        </w:rPr>
        <w:t>Miasta o wskazanie miejsc</w:t>
      </w:r>
      <w:r w:rsidRPr="008A0F55">
        <w:rPr>
          <w:rFonts w:ascii="Times New Roman" w:hAnsi="Times New Roman" w:cs="Times New Roman"/>
          <w:color w:val="000000"/>
        </w:rPr>
        <w:t xml:space="preserve"> zbiorowego pochówku</w:t>
      </w:r>
    </w:p>
    <w:p w:rsidR="009D09F2"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Jesteśmy zobowiązani zapewnić</w:t>
      </w:r>
      <w:r w:rsidR="0064717C" w:rsidRPr="008A0F55">
        <w:rPr>
          <w:rFonts w:ascii="Times New Roman" w:hAnsi="Times New Roman" w:cs="Times New Roman"/>
          <w:color w:val="000000"/>
        </w:rPr>
        <w:t xml:space="preserve"> tym ludziom </w:t>
      </w:r>
      <w:r w:rsidRPr="008A0F55">
        <w:rPr>
          <w:rFonts w:ascii="Times New Roman" w:hAnsi="Times New Roman" w:cs="Times New Roman"/>
          <w:color w:val="000000"/>
        </w:rPr>
        <w:t>bezpieczeństwo i</w:t>
      </w:r>
      <w:r w:rsidR="00705692" w:rsidRPr="008A0F55">
        <w:rPr>
          <w:rFonts w:ascii="Times New Roman" w:hAnsi="Times New Roman" w:cs="Times New Roman"/>
          <w:color w:val="000000"/>
        </w:rPr>
        <w:t xml:space="preserve"> </w:t>
      </w:r>
      <w:r w:rsidRPr="008A0F55">
        <w:rPr>
          <w:rFonts w:ascii="Times New Roman" w:hAnsi="Times New Roman" w:cs="Times New Roman"/>
          <w:color w:val="000000"/>
        </w:rPr>
        <w:t>to stanowisko jest</w:t>
      </w:r>
      <w:r w:rsidR="00705692" w:rsidRPr="008A0F55">
        <w:rPr>
          <w:rFonts w:ascii="Times New Roman" w:hAnsi="Times New Roman" w:cs="Times New Roman"/>
          <w:color w:val="000000"/>
        </w:rPr>
        <w:t xml:space="preserve"> jednym z </w:t>
      </w:r>
      <w:r w:rsidR="0064717C" w:rsidRPr="008A0F55">
        <w:rPr>
          <w:rFonts w:ascii="Times New Roman" w:hAnsi="Times New Roman" w:cs="Times New Roman"/>
          <w:color w:val="000000"/>
        </w:rPr>
        <w:t>elementów zapewnienia tego.</w:t>
      </w:r>
    </w:p>
    <w:p w:rsidR="0064717C"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Dzisiaj propozycja, którą Paweł</w:t>
      </w:r>
      <w:r w:rsidR="00EA7B3A" w:rsidRPr="008A0F55">
        <w:rPr>
          <w:rFonts w:ascii="Times New Roman" w:hAnsi="Times New Roman" w:cs="Times New Roman"/>
          <w:color w:val="000000"/>
        </w:rPr>
        <w:t xml:space="preserve"> złożył to z całym </w:t>
      </w:r>
      <w:r w:rsidRPr="008A0F55">
        <w:rPr>
          <w:rFonts w:ascii="Times New Roman" w:hAnsi="Times New Roman" w:cs="Times New Roman"/>
          <w:color w:val="000000"/>
        </w:rPr>
        <w:t>szacunkiem, ale, w jaki sposób</w:t>
      </w:r>
      <w:r w:rsidR="009D09F2" w:rsidRPr="008A0F55">
        <w:rPr>
          <w:rFonts w:ascii="Times New Roman" w:hAnsi="Times New Roman" w:cs="Times New Roman"/>
          <w:color w:val="000000"/>
        </w:rPr>
        <w:t xml:space="preserve"> maja wypowiedzieć się </w:t>
      </w:r>
      <w:r w:rsidRPr="008A0F55">
        <w:rPr>
          <w:rFonts w:ascii="Times New Roman" w:hAnsi="Times New Roman" w:cs="Times New Roman"/>
          <w:color w:val="000000"/>
        </w:rPr>
        <w:t>Todzia Sowik</w:t>
      </w:r>
      <w:r w:rsidR="0064717C" w:rsidRPr="008A0F55">
        <w:rPr>
          <w:rFonts w:ascii="Times New Roman" w:hAnsi="Times New Roman" w:cs="Times New Roman"/>
          <w:color w:val="000000"/>
        </w:rPr>
        <w:t>, Bogna Hes,</w:t>
      </w:r>
      <w:r w:rsidR="00EA7B3A" w:rsidRPr="008A0F55">
        <w:rPr>
          <w:rFonts w:ascii="Times New Roman" w:hAnsi="Times New Roman" w:cs="Times New Roman"/>
          <w:color w:val="000000"/>
        </w:rPr>
        <w:t xml:space="preserve"> co maja </w:t>
      </w:r>
      <w:r w:rsidRPr="008A0F55">
        <w:rPr>
          <w:rFonts w:ascii="Times New Roman" w:hAnsi="Times New Roman" w:cs="Times New Roman"/>
          <w:color w:val="000000"/>
        </w:rPr>
        <w:t>powiedzieć, kiedy</w:t>
      </w:r>
      <w:r w:rsidR="00EA7B3A" w:rsidRPr="008A0F55">
        <w:rPr>
          <w:rFonts w:ascii="Times New Roman" w:hAnsi="Times New Roman" w:cs="Times New Roman"/>
          <w:color w:val="000000"/>
        </w:rPr>
        <w:t xml:space="preserve"> związane są z określonymi środowiskami politycznymi</w:t>
      </w:r>
      <w:r w:rsidR="0064717C" w:rsidRPr="008A0F55">
        <w:rPr>
          <w:rFonts w:ascii="Times New Roman" w:hAnsi="Times New Roman" w:cs="Times New Roman"/>
          <w:color w:val="000000"/>
        </w:rPr>
        <w:t xml:space="preserve">? </w:t>
      </w:r>
      <w:r w:rsidRPr="008A0F55">
        <w:rPr>
          <w:rFonts w:ascii="Times New Roman" w:hAnsi="Times New Roman" w:cs="Times New Roman"/>
          <w:color w:val="000000"/>
        </w:rPr>
        <w:t>To jest postawienie tych</w:t>
      </w:r>
      <w:r w:rsidR="0064717C" w:rsidRPr="008A0F55">
        <w:rPr>
          <w:rFonts w:ascii="Times New Roman" w:hAnsi="Times New Roman" w:cs="Times New Roman"/>
          <w:color w:val="000000"/>
        </w:rPr>
        <w:t xml:space="preserve"> kobiet w niezręczności. Albo </w:t>
      </w:r>
      <w:r w:rsidRPr="008A0F55">
        <w:rPr>
          <w:rFonts w:ascii="Times New Roman" w:hAnsi="Times New Roman" w:cs="Times New Roman"/>
          <w:color w:val="000000"/>
        </w:rPr>
        <w:t>wypowiedzmy się wszyscy</w:t>
      </w:r>
      <w:r w:rsidR="0064717C" w:rsidRPr="008A0F55">
        <w:rPr>
          <w:rFonts w:ascii="Times New Roman" w:hAnsi="Times New Roman" w:cs="Times New Roman"/>
          <w:color w:val="000000"/>
        </w:rPr>
        <w:t xml:space="preserve"> w drodze głosowania</w:t>
      </w:r>
    </w:p>
    <w:p w:rsidR="00EA7B3A" w:rsidRPr="008A0F55" w:rsidRDefault="00EA7B3A" w:rsidP="00714CA9">
      <w:pPr>
        <w:spacing w:after="200" w:line="260" w:lineRule="atLeast"/>
        <w:jc w:val="both"/>
        <w:rPr>
          <w:rFonts w:ascii="Times New Roman" w:hAnsi="Times New Roman" w:cs="Times New Roman"/>
          <w:color w:val="000000"/>
        </w:rPr>
      </w:pPr>
    </w:p>
    <w:p w:rsidR="00EA7B3A" w:rsidRPr="008A0F55" w:rsidRDefault="00EA7B3A"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Proponuję, </w:t>
      </w:r>
      <w:r w:rsidR="00B9616B" w:rsidRPr="008A0F55">
        <w:rPr>
          <w:rFonts w:ascii="Times New Roman" w:hAnsi="Times New Roman" w:cs="Times New Roman"/>
          <w:color w:val="000000"/>
        </w:rPr>
        <w:t>aby legitymacje</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partyjne, całe to</w:t>
      </w:r>
      <w:r w:rsidR="00C52308" w:rsidRPr="008A0F55">
        <w:rPr>
          <w:rFonts w:ascii="Times New Roman" w:hAnsi="Times New Roman" w:cs="Times New Roman"/>
          <w:color w:val="000000"/>
        </w:rPr>
        <w:t xml:space="preserve"> dziadostwo i ten bró</w:t>
      </w:r>
      <w:r w:rsidRPr="008A0F55">
        <w:rPr>
          <w:rFonts w:ascii="Times New Roman" w:hAnsi="Times New Roman" w:cs="Times New Roman"/>
          <w:color w:val="000000"/>
        </w:rPr>
        <w:t>d i całą agresję schowali głęboko do szuflady.</w:t>
      </w:r>
    </w:p>
    <w:p w:rsidR="0064717C"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Dzisiaj mamy</w:t>
      </w:r>
      <w:r w:rsidR="00EA7B3A" w:rsidRPr="008A0F55">
        <w:rPr>
          <w:rFonts w:ascii="Times New Roman" w:hAnsi="Times New Roman" w:cs="Times New Roman"/>
          <w:color w:val="000000"/>
        </w:rPr>
        <w:t xml:space="preserve"> zawalczyć o </w:t>
      </w:r>
      <w:r w:rsidRPr="008A0F55">
        <w:rPr>
          <w:rFonts w:ascii="Times New Roman" w:hAnsi="Times New Roman" w:cs="Times New Roman"/>
          <w:color w:val="000000"/>
        </w:rPr>
        <w:t>to, aby było</w:t>
      </w:r>
      <w:r w:rsidR="00EA7B3A" w:rsidRPr="008A0F55">
        <w:rPr>
          <w:rFonts w:ascii="Times New Roman" w:hAnsi="Times New Roman" w:cs="Times New Roman"/>
          <w:color w:val="000000"/>
        </w:rPr>
        <w:t xml:space="preserve"> jak najmniej ofiar epidemii.  </w:t>
      </w:r>
      <w:r w:rsidRPr="008A0F55">
        <w:rPr>
          <w:rFonts w:ascii="Times New Roman" w:hAnsi="Times New Roman" w:cs="Times New Roman"/>
          <w:color w:val="000000"/>
        </w:rPr>
        <w:t>Nie jest</w:t>
      </w:r>
      <w:r w:rsidR="00EA7B3A" w:rsidRPr="008A0F55">
        <w:rPr>
          <w:rFonts w:ascii="Times New Roman" w:hAnsi="Times New Roman" w:cs="Times New Roman"/>
          <w:color w:val="000000"/>
        </w:rPr>
        <w:t xml:space="preserve"> tak, że staram się wzbudzać panikę. </w:t>
      </w:r>
      <w:r w:rsidRPr="008A0F55">
        <w:rPr>
          <w:rFonts w:ascii="Times New Roman" w:hAnsi="Times New Roman" w:cs="Times New Roman"/>
          <w:color w:val="000000"/>
        </w:rPr>
        <w:t>Wczoraj po</w:t>
      </w:r>
      <w:r w:rsidR="0064717C" w:rsidRPr="008A0F55">
        <w:rPr>
          <w:rFonts w:ascii="Times New Roman" w:hAnsi="Times New Roman" w:cs="Times New Roman"/>
          <w:color w:val="000000"/>
        </w:rPr>
        <w:t xml:space="preserve"> raz pierwszy widziałem kolejkę </w:t>
      </w:r>
      <w:r w:rsidR="00EA7B3A" w:rsidRPr="008A0F55">
        <w:rPr>
          <w:rFonts w:ascii="Times New Roman" w:hAnsi="Times New Roman" w:cs="Times New Roman"/>
          <w:color w:val="000000"/>
        </w:rPr>
        <w:t xml:space="preserve">do zakładu pogrzebowego. </w:t>
      </w:r>
    </w:p>
    <w:p w:rsidR="00EA7B3A" w:rsidRPr="008A0F55" w:rsidRDefault="0064717C"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Mamy </w:t>
      </w:r>
      <w:r w:rsidR="00B9616B" w:rsidRPr="008A0F55">
        <w:rPr>
          <w:rFonts w:ascii="Times New Roman" w:hAnsi="Times New Roman" w:cs="Times New Roman"/>
          <w:color w:val="000000"/>
        </w:rPr>
        <w:t>dzisiaj stan</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wojny nie</w:t>
      </w:r>
      <w:r w:rsidRPr="008A0F55">
        <w:rPr>
          <w:rFonts w:ascii="Times New Roman" w:hAnsi="Times New Roman" w:cs="Times New Roman"/>
          <w:color w:val="000000"/>
        </w:rPr>
        <w:t xml:space="preserve"> z </w:t>
      </w:r>
      <w:r w:rsidR="00B9616B" w:rsidRPr="008A0F55">
        <w:rPr>
          <w:rFonts w:ascii="Times New Roman" w:hAnsi="Times New Roman" w:cs="Times New Roman"/>
          <w:color w:val="000000"/>
        </w:rPr>
        <w:t>kobietami, ale</w:t>
      </w:r>
      <w:r w:rsidRPr="008A0F55">
        <w:rPr>
          <w:rFonts w:ascii="Times New Roman" w:hAnsi="Times New Roman" w:cs="Times New Roman"/>
          <w:color w:val="000000"/>
        </w:rPr>
        <w:t xml:space="preserve"> z pandemią.</w:t>
      </w:r>
    </w:p>
    <w:p w:rsidR="00EA7B3A" w:rsidRPr="008A0F55" w:rsidRDefault="00EA7B3A" w:rsidP="00714CA9">
      <w:pPr>
        <w:spacing w:after="200" w:line="260" w:lineRule="atLeast"/>
        <w:jc w:val="both"/>
        <w:rPr>
          <w:rFonts w:ascii="Times New Roman" w:hAnsi="Times New Roman" w:cs="Times New Roman"/>
          <w:color w:val="000000"/>
        </w:rPr>
      </w:pPr>
    </w:p>
    <w:p w:rsidR="00EA7B3A"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Pomóżmy tym</w:t>
      </w:r>
      <w:r w:rsidR="00EA7B3A" w:rsidRPr="008A0F55">
        <w:rPr>
          <w:rFonts w:ascii="Times New Roman" w:hAnsi="Times New Roman" w:cs="Times New Roman"/>
          <w:color w:val="000000"/>
        </w:rPr>
        <w:t xml:space="preserve"> </w:t>
      </w:r>
      <w:r w:rsidRPr="008A0F55">
        <w:rPr>
          <w:rFonts w:ascii="Times New Roman" w:hAnsi="Times New Roman" w:cs="Times New Roman"/>
          <w:color w:val="000000"/>
        </w:rPr>
        <w:t>kobietom, chociaż w</w:t>
      </w:r>
      <w:r w:rsidR="00EA7B3A" w:rsidRPr="008A0F55">
        <w:rPr>
          <w:rFonts w:ascii="Times New Roman" w:hAnsi="Times New Roman" w:cs="Times New Roman"/>
          <w:color w:val="000000"/>
        </w:rPr>
        <w:t xml:space="preserve"> </w:t>
      </w:r>
      <w:r w:rsidRPr="008A0F55">
        <w:rPr>
          <w:rFonts w:ascii="Times New Roman" w:hAnsi="Times New Roman" w:cs="Times New Roman"/>
          <w:color w:val="000000"/>
        </w:rPr>
        <w:t>jakiś sposób, jaki możemy, jako organ</w:t>
      </w:r>
      <w:r w:rsidR="0064717C" w:rsidRPr="008A0F55">
        <w:rPr>
          <w:rFonts w:ascii="Times New Roman" w:hAnsi="Times New Roman" w:cs="Times New Roman"/>
          <w:color w:val="000000"/>
        </w:rPr>
        <w:t xml:space="preserve"> </w:t>
      </w:r>
      <w:r w:rsidRPr="008A0F55">
        <w:rPr>
          <w:rFonts w:ascii="Times New Roman" w:hAnsi="Times New Roman" w:cs="Times New Roman"/>
          <w:color w:val="000000"/>
        </w:rPr>
        <w:t>samorządu terytorialnego</w:t>
      </w:r>
      <w:r w:rsidR="0064717C" w:rsidRPr="008A0F55">
        <w:rPr>
          <w:rFonts w:ascii="Times New Roman" w:hAnsi="Times New Roman" w:cs="Times New Roman"/>
          <w:color w:val="000000"/>
        </w:rPr>
        <w:t>.</w:t>
      </w:r>
    </w:p>
    <w:p w:rsidR="00EA7B3A" w:rsidRPr="008A0F55" w:rsidRDefault="00EA7B3A"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Nie chce </w:t>
      </w:r>
      <w:r w:rsidR="00B9616B" w:rsidRPr="008A0F55">
        <w:rPr>
          <w:rFonts w:ascii="Times New Roman" w:hAnsi="Times New Roman" w:cs="Times New Roman"/>
          <w:color w:val="000000"/>
        </w:rPr>
        <w:t>oceniać czy</w:t>
      </w:r>
      <w:r w:rsidR="0064717C" w:rsidRPr="008A0F55">
        <w:rPr>
          <w:rFonts w:ascii="Times New Roman" w:hAnsi="Times New Roman" w:cs="Times New Roman"/>
          <w:color w:val="000000"/>
        </w:rPr>
        <w:t xml:space="preserve"> </w:t>
      </w:r>
      <w:r w:rsidR="00B9616B" w:rsidRPr="008A0F55">
        <w:rPr>
          <w:rFonts w:ascii="Times New Roman" w:hAnsi="Times New Roman" w:cs="Times New Roman"/>
          <w:color w:val="000000"/>
        </w:rPr>
        <w:t>wyrok trybunału był słuszny czy</w:t>
      </w:r>
      <w:r w:rsidRPr="008A0F55">
        <w:rPr>
          <w:rFonts w:ascii="Times New Roman" w:hAnsi="Times New Roman" w:cs="Times New Roman"/>
          <w:color w:val="000000"/>
        </w:rPr>
        <w:t xml:space="preserve"> </w:t>
      </w:r>
      <w:r w:rsidR="0064717C" w:rsidRPr="008A0F55">
        <w:rPr>
          <w:rFonts w:ascii="Times New Roman" w:hAnsi="Times New Roman" w:cs="Times New Roman"/>
          <w:color w:val="000000"/>
        </w:rPr>
        <w:t>w kontekście Konstytucji RP czy</w:t>
      </w:r>
      <w:r w:rsidRPr="008A0F55">
        <w:rPr>
          <w:rFonts w:ascii="Times New Roman" w:hAnsi="Times New Roman" w:cs="Times New Roman"/>
          <w:color w:val="000000"/>
        </w:rPr>
        <w:t xml:space="preserve"> </w:t>
      </w:r>
      <w:r w:rsidR="00B9616B" w:rsidRPr="008A0F55">
        <w:rPr>
          <w:rFonts w:ascii="Times New Roman" w:hAnsi="Times New Roman" w:cs="Times New Roman"/>
          <w:color w:val="000000"/>
        </w:rPr>
        <w:t>nie moim</w:t>
      </w:r>
      <w:r w:rsidR="0064717C" w:rsidRPr="008A0F55">
        <w:rPr>
          <w:rFonts w:ascii="Times New Roman" w:hAnsi="Times New Roman" w:cs="Times New Roman"/>
          <w:color w:val="000000"/>
        </w:rPr>
        <w:t xml:space="preserve"> zdaniem nie </w:t>
      </w:r>
      <w:r w:rsidRPr="008A0F55">
        <w:rPr>
          <w:rFonts w:ascii="Times New Roman" w:hAnsi="Times New Roman" w:cs="Times New Roman"/>
          <w:color w:val="000000"/>
        </w:rPr>
        <w:t>powin</w:t>
      </w:r>
      <w:r w:rsidR="0064717C" w:rsidRPr="008A0F55">
        <w:rPr>
          <w:rFonts w:ascii="Times New Roman" w:hAnsi="Times New Roman" w:cs="Times New Roman"/>
          <w:color w:val="000000"/>
        </w:rPr>
        <w:t xml:space="preserve">ien on zapaść </w:t>
      </w:r>
      <w:r w:rsidR="00B9616B" w:rsidRPr="008A0F55">
        <w:rPr>
          <w:rFonts w:ascii="Times New Roman" w:hAnsi="Times New Roman" w:cs="Times New Roman"/>
          <w:color w:val="000000"/>
        </w:rPr>
        <w:t>zarówno ze</w:t>
      </w:r>
      <w:r w:rsidR="0064717C" w:rsidRPr="008A0F55">
        <w:rPr>
          <w:rFonts w:ascii="Times New Roman" w:hAnsi="Times New Roman" w:cs="Times New Roman"/>
          <w:color w:val="000000"/>
        </w:rPr>
        <w:t xml:space="preserve"> względów etycznych jak i formalnych. </w:t>
      </w:r>
      <w:r w:rsidR="00B9616B" w:rsidRPr="008A0F55">
        <w:rPr>
          <w:rFonts w:ascii="Times New Roman" w:hAnsi="Times New Roman" w:cs="Times New Roman"/>
          <w:color w:val="000000"/>
        </w:rPr>
        <w:t>Pokażmy kobietom</w:t>
      </w:r>
      <w:r w:rsidRPr="008A0F55">
        <w:rPr>
          <w:rFonts w:ascii="Times New Roman" w:hAnsi="Times New Roman" w:cs="Times New Roman"/>
          <w:color w:val="000000"/>
        </w:rPr>
        <w:t xml:space="preserve"> </w:t>
      </w:r>
      <w:r w:rsidR="0064717C" w:rsidRPr="008A0F55">
        <w:rPr>
          <w:rFonts w:ascii="Times New Roman" w:hAnsi="Times New Roman" w:cs="Times New Roman"/>
          <w:color w:val="000000"/>
        </w:rPr>
        <w:t>z powiatu tomaszowskiego</w:t>
      </w:r>
      <w:r w:rsidR="00C52308" w:rsidRPr="008A0F55">
        <w:rPr>
          <w:rFonts w:ascii="Times New Roman" w:hAnsi="Times New Roman" w:cs="Times New Roman"/>
          <w:color w:val="000000"/>
        </w:rPr>
        <w:t xml:space="preserve"> </w:t>
      </w:r>
      <w:r w:rsidRPr="008A0F55">
        <w:rPr>
          <w:rFonts w:ascii="Times New Roman" w:hAnsi="Times New Roman" w:cs="Times New Roman"/>
          <w:color w:val="000000"/>
        </w:rPr>
        <w:t xml:space="preserve">i tym wszystkim ludziom, </w:t>
      </w:r>
      <w:r w:rsidR="00B9616B" w:rsidRPr="008A0F55">
        <w:rPr>
          <w:rFonts w:ascii="Times New Roman" w:hAnsi="Times New Roman" w:cs="Times New Roman"/>
          <w:color w:val="000000"/>
        </w:rPr>
        <w:t>że jesteśmy po</w:t>
      </w:r>
      <w:r w:rsidRPr="008A0F55">
        <w:rPr>
          <w:rFonts w:ascii="Times New Roman" w:hAnsi="Times New Roman" w:cs="Times New Roman"/>
          <w:color w:val="000000"/>
        </w:rPr>
        <w:t xml:space="preserve"> ich stronie. </w:t>
      </w:r>
      <w:r w:rsidR="0064717C" w:rsidRPr="008A0F55">
        <w:rPr>
          <w:rFonts w:ascii="Times New Roman" w:hAnsi="Times New Roman" w:cs="Times New Roman"/>
          <w:color w:val="000000"/>
        </w:rPr>
        <w:t xml:space="preserve">Pokażmy, że nie tylko agresja można do czegoś </w:t>
      </w:r>
      <w:r w:rsidR="00B9616B" w:rsidRPr="008A0F55">
        <w:rPr>
          <w:rFonts w:ascii="Times New Roman" w:hAnsi="Times New Roman" w:cs="Times New Roman"/>
          <w:color w:val="000000"/>
        </w:rPr>
        <w:t>dochodzić, ale</w:t>
      </w:r>
      <w:r w:rsidR="0064717C" w:rsidRPr="008A0F55">
        <w:rPr>
          <w:rFonts w:ascii="Times New Roman" w:hAnsi="Times New Roman" w:cs="Times New Roman"/>
          <w:color w:val="000000"/>
        </w:rPr>
        <w:t xml:space="preserve"> również trochę innym poziomem </w:t>
      </w:r>
      <w:r w:rsidR="00B9616B" w:rsidRPr="008A0F55">
        <w:rPr>
          <w:rFonts w:ascii="Times New Roman" w:hAnsi="Times New Roman" w:cs="Times New Roman"/>
          <w:color w:val="000000"/>
        </w:rPr>
        <w:t>rozmowy i</w:t>
      </w:r>
      <w:r w:rsidR="0064717C" w:rsidRPr="008A0F55">
        <w:rPr>
          <w:rFonts w:ascii="Times New Roman" w:hAnsi="Times New Roman" w:cs="Times New Roman"/>
          <w:color w:val="000000"/>
        </w:rPr>
        <w:t xml:space="preserve"> </w:t>
      </w:r>
      <w:r w:rsidR="00B9616B" w:rsidRPr="008A0F55">
        <w:rPr>
          <w:rFonts w:ascii="Times New Roman" w:hAnsi="Times New Roman" w:cs="Times New Roman"/>
          <w:color w:val="000000"/>
        </w:rPr>
        <w:t>dyskusji niż</w:t>
      </w:r>
      <w:r w:rsidR="0064717C" w:rsidRPr="008A0F55">
        <w:rPr>
          <w:rFonts w:ascii="Times New Roman" w:hAnsi="Times New Roman" w:cs="Times New Roman"/>
          <w:color w:val="000000"/>
        </w:rPr>
        <w:t xml:space="preserve"> </w:t>
      </w:r>
      <w:r w:rsidR="00B9616B" w:rsidRPr="008A0F55">
        <w:rPr>
          <w:rFonts w:ascii="Times New Roman" w:hAnsi="Times New Roman" w:cs="Times New Roman"/>
          <w:color w:val="000000"/>
        </w:rPr>
        <w:t>jak mieliśmy</w:t>
      </w:r>
      <w:r w:rsidR="0064717C" w:rsidRPr="008A0F55">
        <w:rPr>
          <w:rFonts w:ascii="Times New Roman" w:hAnsi="Times New Roman" w:cs="Times New Roman"/>
          <w:color w:val="000000"/>
        </w:rPr>
        <w:t xml:space="preserve"> wczoraj w polskim sejmie. W taką stronę chciałbym iść.</w:t>
      </w:r>
      <w:r w:rsidR="00C52308" w:rsidRPr="008A0F55">
        <w:rPr>
          <w:rFonts w:ascii="Times New Roman" w:hAnsi="Times New Roman" w:cs="Times New Roman"/>
          <w:color w:val="000000"/>
        </w:rPr>
        <w:t xml:space="preserve">  </w:t>
      </w:r>
      <w:r w:rsidRPr="008A0F55">
        <w:rPr>
          <w:rFonts w:ascii="Times New Roman" w:hAnsi="Times New Roman" w:cs="Times New Roman"/>
          <w:color w:val="000000"/>
        </w:rPr>
        <w:t xml:space="preserve">Wiem, że podobne stanowisko będzie proponowane jutro w </w:t>
      </w:r>
      <w:r w:rsidR="00B9616B" w:rsidRPr="008A0F55">
        <w:rPr>
          <w:rFonts w:ascii="Times New Roman" w:hAnsi="Times New Roman" w:cs="Times New Roman"/>
          <w:color w:val="000000"/>
        </w:rPr>
        <w:t>Radzie miejskiej</w:t>
      </w:r>
      <w:r w:rsidRPr="008A0F55">
        <w:rPr>
          <w:rFonts w:ascii="Times New Roman" w:hAnsi="Times New Roman" w:cs="Times New Roman"/>
          <w:color w:val="000000"/>
        </w:rPr>
        <w:t>.</w:t>
      </w:r>
    </w:p>
    <w:p w:rsidR="00EA7B3A" w:rsidRPr="008A0F55" w:rsidRDefault="00EA7B3A" w:rsidP="00714CA9">
      <w:pPr>
        <w:spacing w:after="200" w:line="260" w:lineRule="atLeast"/>
        <w:jc w:val="both"/>
        <w:rPr>
          <w:rFonts w:ascii="Times New Roman" w:hAnsi="Times New Roman" w:cs="Times New Roman"/>
          <w:color w:val="000000"/>
        </w:rPr>
      </w:pPr>
    </w:p>
    <w:p w:rsidR="00EA7B3A" w:rsidRPr="008A0F55" w:rsidRDefault="00B9616B"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To nie</w:t>
      </w:r>
      <w:r w:rsidR="00EA7B3A" w:rsidRPr="008A0F55">
        <w:rPr>
          <w:rFonts w:ascii="Times New Roman" w:hAnsi="Times New Roman" w:cs="Times New Roman"/>
          <w:color w:val="000000"/>
        </w:rPr>
        <w:t xml:space="preserve"> jest stanowisko</w:t>
      </w:r>
      <w:r w:rsidR="0064717C" w:rsidRPr="008A0F55">
        <w:rPr>
          <w:rFonts w:ascii="Times New Roman" w:hAnsi="Times New Roman" w:cs="Times New Roman"/>
          <w:color w:val="000000"/>
        </w:rPr>
        <w:t xml:space="preserve">, </w:t>
      </w:r>
      <w:r w:rsidRPr="008A0F55">
        <w:rPr>
          <w:rFonts w:ascii="Times New Roman" w:hAnsi="Times New Roman" w:cs="Times New Roman"/>
          <w:color w:val="000000"/>
        </w:rPr>
        <w:t>które ma</w:t>
      </w:r>
      <w:r w:rsidR="00C52308" w:rsidRPr="008A0F55">
        <w:rPr>
          <w:rFonts w:ascii="Times New Roman" w:hAnsi="Times New Roman" w:cs="Times New Roman"/>
          <w:color w:val="000000"/>
        </w:rPr>
        <w:t xml:space="preserve"> </w:t>
      </w:r>
      <w:r w:rsidR="0064717C" w:rsidRPr="008A0F55">
        <w:rPr>
          <w:rFonts w:ascii="Times New Roman" w:hAnsi="Times New Roman" w:cs="Times New Roman"/>
          <w:color w:val="000000"/>
        </w:rPr>
        <w:t>charakter światopoglą</w:t>
      </w:r>
      <w:r w:rsidR="00EA7B3A" w:rsidRPr="008A0F55">
        <w:rPr>
          <w:rFonts w:ascii="Times New Roman" w:hAnsi="Times New Roman" w:cs="Times New Roman"/>
          <w:color w:val="000000"/>
        </w:rPr>
        <w:t>dowy</w:t>
      </w:r>
      <w:r w:rsidR="00C52308" w:rsidRPr="008A0F55">
        <w:rPr>
          <w:rFonts w:ascii="Times New Roman" w:hAnsi="Times New Roman" w:cs="Times New Roman"/>
          <w:color w:val="000000"/>
        </w:rPr>
        <w:t xml:space="preserve">, nie </w:t>
      </w:r>
      <w:r w:rsidRPr="008A0F55">
        <w:rPr>
          <w:rFonts w:ascii="Times New Roman" w:hAnsi="Times New Roman" w:cs="Times New Roman"/>
          <w:color w:val="000000"/>
        </w:rPr>
        <w:t>chodzi, aby</w:t>
      </w:r>
      <w:r w:rsidR="00C52308" w:rsidRPr="008A0F55">
        <w:rPr>
          <w:rFonts w:ascii="Times New Roman" w:hAnsi="Times New Roman" w:cs="Times New Roman"/>
          <w:color w:val="000000"/>
        </w:rPr>
        <w:t xml:space="preserve"> sytuację </w:t>
      </w:r>
      <w:r w:rsidRPr="008A0F55">
        <w:rPr>
          <w:rFonts w:ascii="Times New Roman" w:hAnsi="Times New Roman" w:cs="Times New Roman"/>
          <w:color w:val="000000"/>
        </w:rPr>
        <w:t>zaogniać chodzi, aby ta</w:t>
      </w:r>
      <w:r w:rsidR="00EA7B3A" w:rsidRPr="008A0F55">
        <w:rPr>
          <w:rFonts w:ascii="Times New Roman" w:hAnsi="Times New Roman" w:cs="Times New Roman"/>
          <w:color w:val="000000"/>
        </w:rPr>
        <w:t xml:space="preserve"> sytuacje uspokoić</w:t>
      </w:r>
      <w:r w:rsidR="00C52308" w:rsidRPr="008A0F55">
        <w:rPr>
          <w:rFonts w:ascii="Times New Roman" w:hAnsi="Times New Roman" w:cs="Times New Roman"/>
          <w:color w:val="000000"/>
        </w:rPr>
        <w:t xml:space="preserve">, </w:t>
      </w:r>
      <w:r w:rsidRPr="008A0F55">
        <w:rPr>
          <w:rFonts w:ascii="Times New Roman" w:hAnsi="Times New Roman" w:cs="Times New Roman"/>
          <w:color w:val="000000"/>
        </w:rPr>
        <w:t>że Sprawy, o które dyskutujemy powinny</w:t>
      </w:r>
      <w:r w:rsidR="00C52308" w:rsidRPr="008A0F55">
        <w:rPr>
          <w:rFonts w:ascii="Times New Roman" w:hAnsi="Times New Roman" w:cs="Times New Roman"/>
          <w:color w:val="000000"/>
        </w:rPr>
        <w:t xml:space="preserve"> być </w:t>
      </w:r>
      <w:r w:rsidRPr="008A0F55">
        <w:rPr>
          <w:rFonts w:ascii="Times New Roman" w:hAnsi="Times New Roman" w:cs="Times New Roman"/>
          <w:color w:val="000000"/>
        </w:rPr>
        <w:t>rozstrzygane w</w:t>
      </w:r>
      <w:r w:rsidR="00C52308" w:rsidRPr="008A0F55">
        <w:rPr>
          <w:rFonts w:ascii="Times New Roman" w:hAnsi="Times New Roman" w:cs="Times New Roman"/>
          <w:color w:val="000000"/>
        </w:rPr>
        <w:t xml:space="preserve"> drodze </w:t>
      </w:r>
      <w:r w:rsidRPr="008A0F55">
        <w:rPr>
          <w:rFonts w:ascii="Times New Roman" w:hAnsi="Times New Roman" w:cs="Times New Roman"/>
          <w:color w:val="000000"/>
        </w:rPr>
        <w:t>referendum, czyli</w:t>
      </w:r>
      <w:r w:rsidR="00C52308" w:rsidRPr="008A0F55">
        <w:rPr>
          <w:rFonts w:ascii="Times New Roman" w:hAnsi="Times New Roman" w:cs="Times New Roman"/>
          <w:color w:val="000000"/>
        </w:rPr>
        <w:t xml:space="preserve"> tzw. demokracji </w:t>
      </w:r>
      <w:r w:rsidRPr="008A0F55">
        <w:rPr>
          <w:rFonts w:ascii="Times New Roman" w:hAnsi="Times New Roman" w:cs="Times New Roman"/>
          <w:color w:val="000000"/>
        </w:rPr>
        <w:t>bezpośredniej, która jest</w:t>
      </w:r>
      <w:r w:rsidR="00C52308" w:rsidRPr="008A0F55">
        <w:rPr>
          <w:rFonts w:ascii="Times New Roman" w:hAnsi="Times New Roman" w:cs="Times New Roman"/>
          <w:color w:val="000000"/>
        </w:rPr>
        <w:t xml:space="preserve"> lekceważona od wielu lat.</w:t>
      </w:r>
    </w:p>
    <w:p w:rsidR="00EA7B3A" w:rsidRPr="008A0F55" w:rsidRDefault="00EA7B3A" w:rsidP="00714CA9">
      <w:pPr>
        <w:spacing w:after="200" w:line="260" w:lineRule="atLeast"/>
        <w:jc w:val="both"/>
        <w:rPr>
          <w:rFonts w:ascii="Times New Roman" w:hAnsi="Times New Roman" w:cs="Times New Roman"/>
          <w:color w:val="000000"/>
        </w:rPr>
      </w:pPr>
      <w:r w:rsidRPr="008A0F55">
        <w:rPr>
          <w:rFonts w:ascii="Times New Roman" w:hAnsi="Times New Roman" w:cs="Times New Roman"/>
          <w:color w:val="000000"/>
        </w:rPr>
        <w:t xml:space="preserve">Nie chcę dyskutować </w:t>
      </w:r>
      <w:r w:rsidR="00B9616B" w:rsidRPr="008A0F55">
        <w:rPr>
          <w:rFonts w:ascii="Times New Roman" w:hAnsi="Times New Roman" w:cs="Times New Roman"/>
          <w:color w:val="000000"/>
        </w:rPr>
        <w:t>o meritum</w:t>
      </w:r>
      <w:r w:rsidRPr="008A0F55">
        <w:rPr>
          <w:rFonts w:ascii="Times New Roman" w:hAnsi="Times New Roman" w:cs="Times New Roman"/>
          <w:color w:val="000000"/>
        </w:rPr>
        <w:t xml:space="preserve"> </w:t>
      </w:r>
      <w:r w:rsidR="00C52308" w:rsidRPr="008A0F55">
        <w:rPr>
          <w:rFonts w:ascii="Times New Roman" w:hAnsi="Times New Roman" w:cs="Times New Roman"/>
          <w:color w:val="000000"/>
        </w:rPr>
        <w:t xml:space="preserve">wyroku chce dać jasny </w:t>
      </w:r>
      <w:r w:rsidR="00B9616B" w:rsidRPr="008A0F55">
        <w:rPr>
          <w:rFonts w:ascii="Times New Roman" w:hAnsi="Times New Roman" w:cs="Times New Roman"/>
          <w:color w:val="000000"/>
        </w:rPr>
        <w:t>sygnał, że</w:t>
      </w:r>
      <w:r w:rsidR="00C52308" w:rsidRPr="008A0F55">
        <w:rPr>
          <w:rFonts w:ascii="Times New Roman" w:hAnsi="Times New Roman" w:cs="Times New Roman"/>
          <w:color w:val="000000"/>
        </w:rPr>
        <w:t xml:space="preserve"> Radzie Powiat </w:t>
      </w:r>
      <w:r w:rsidR="00B9616B" w:rsidRPr="008A0F55">
        <w:rPr>
          <w:rFonts w:ascii="Times New Roman" w:hAnsi="Times New Roman" w:cs="Times New Roman"/>
          <w:color w:val="000000"/>
        </w:rPr>
        <w:t>leży na</w:t>
      </w:r>
      <w:r w:rsidR="00C52308" w:rsidRPr="008A0F55">
        <w:rPr>
          <w:rFonts w:ascii="Times New Roman" w:hAnsi="Times New Roman" w:cs="Times New Roman"/>
          <w:color w:val="000000"/>
        </w:rPr>
        <w:t xml:space="preserve"> sercu także </w:t>
      </w:r>
      <w:r w:rsidR="00B9616B" w:rsidRPr="008A0F55">
        <w:rPr>
          <w:rFonts w:ascii="Times New Roman" w:hAnsi="Times New Roman" w:cs="Times New Roman"/>
          <w:color w:val="000000"/>
        </w:rPr>
        <w:t>dobro społeczne w</w:t>
      </w:r>
      <w:r w:rsidR="00C52308" w:rsidRPr="008A0F55">
        <w:rPr>
          <w:rFonts w:ascii="Times New Roman" w:hAnsi="Times New Roman" w:cs="Times New Roman"/>
          <w:color w:val="000000"/>
        </w:rPr>
        <w:t xml:space="preserve"> nieco innym wymiarze niż tylko </w:t>
      </w:r>
      <w:r w:rsidR="00B9616B" w:rsidRPr="008A0F55">
        <w:rPr>
          <w:rFonts w:ascii="Times New Roman" w:hAnsi="Times New Roman" w:cs="Times New Roman"/>
          <w:color w:val="000000"/>
        </w:rPr>
        <w:t>to, czym</w:t>
      </w:r>
      <w:r w:rsidR="00C52308" w:rsidRPr="008A0F55">
        <w:rPr>
          <w:rFonts w:ascii="Times New Roman" w:hAnsi="Times New Roman" w:cs="Times New Roman"/>
          <w:color w:val="000000"/>
        </w:rPr>
        <w:t xml:space="preserve"> się </w:t>
      </w:r>
      <w:r w:rsidR="00B9616B" w:rsidRPr="008A0F55">
        <w:rPr>
          <w:rFonts w:ascii="Times New Roman" w:hAnsi="Times New Roman" w:cs="Times New Roman"/>
          <w:color w:val="000000"/>
        </w:rPr>
        <w:t>zajmujemy, na co</w:t>
      </w:r>
      <w:r w:rsidR="00C52308" w:rsidRPr="008A0F55">
        <w:rPr>
          <w:rFonts w:ascii="Times New Roman" w:hAnsi="Times New Roman" w:cs="Times New Roman"/>
          <w:color w:val="000000"/>
        </w:rPr>
        <w:t xml:space="preserve"> dzień i w sposób bezpośredni.</w:t>
      </w:r>
    </w:p>
    <w:p w:rsidR="003444F2" w:rsidRPr="008A0F55" w:rsidRDefault="003444F2">
      <w:pPr>
        <w:rPr>
          <w:rFonts w:ascii="Times New Roman" w:hAnsi="Times New Roman" w:cs="Times New Roman"/>
        </w:rPr>
      </w:pPr>
    </w:p>
    <w:p w:rsidR="00C52308" w:rsidRPr="008A0F55" w:rsidRDefault="00C52308" w:rsidP="00C52308">
      <w:pPr>
        <w:jc w:val="both"/>
        <w:rPr>
          <w:rFonts w:ascii="Times New Roman" w:hAnsi="Times New Roman" w:cs="Times New Roman"/>
        </w:rPr>
      </w:pPr>
      <w:r w:rsidRPr="008A0F55">
        <w:rPr>
          <w:rFonts w:ascii="Times New Roman" w:hAnsi="Times New Roman" w:cs="Times New Roman"/>
          <w:b/>
        </w:rPr>
        <w:t xml:space="preserve">Radny Paweł Łuczak </w:t>
      </w:r>
      <w:r w:rsidRPr="008A0F55">
        <w:rPr>
          <w:rFonts w:ascii="Times New Roman" w:hAnsi="Times New Roman" w:cs="Times New Roman"/>
        </w:rPr>
        <w:t xml:space="preserve">– Słyszę, że leży na sercu radnemu Strzępkowi los kobiet, wiec mam taką propozycję, zostawmy ten temat im, a po sesji chodźmy tam wszyscy i stańmy w maseczkach, pilnujmy dystansu, pilnujmy tego, żeby nie zaatakowano jedni drugich, żeby nie atakowano kościoła, nie mazano sprejem i może to będzie nasz samorządowy wkład w tą sytuację, bo w ten sposób możemy tylko pokazać, że bronimy kobiet. Powtarzam mężczyźni zostawmy to z boku, niech się kobiety same na ten temat wypowiadają, bo do tej </w:t>
      </w:r>
      <w:r w:rsidR="00B9616B" w:rsidRPr="008A0F55">
        <w:rPr>
          <w:rFonts w:ascii="Times New Roman" w:hAnsi="Times New Roman" w:cs="Times New Roman"/>
        </w:rPr>
        <w:t>pory, co</w:t>
      </w:r>
      <w:r w:rsidRPr="008A0F55">
        <w:rPr>
          <w:rFonts w:ascii="Times New Roman" w:hAnsi="Times New Roman" w:cs="Times New Roman"/>
        </w:rPr>
        <w:t xml:space="preserve"> słyszę to na usta mi się ciśnie takie zdanie Sienkiewicza „Diabeł się ubrał w ornat i na mszę ogonem dzwoni” więcej na ten temat nie chcę dyskutować. Apeluję zostawmy to kobietom.</w:t>
      </w:r>
    </w:p>
    <w:p w:rsidR="00C52308" w:rsidRPr="008A0F55" w:rsidRDefault="00C52308" w:rsidP="00C52308">
      <w:pPr>
        <w:jc w:val="both"/>
        <w:rPr>
          <w:rFonts w:ascii="Times New Roman" w:hAnsi="Times New Roman" w:cs="Times New Roman"/>
        </w:rPr>
      </w:pPr>
      <w:r w:rsidRPr="008A0F55">
        <w:rPr>
          <w:rFonts w:ascii="Times New Roman" w:hAnsi="Times New Roman" w:cs="Times New Roman"/>
          <w:b/>
        </w:rPr>
        <w:t>Radny Mariusz Strzępek</w:t>
      </w:r>
      <w:r w:rsidRPr="008A0F55">
        <w:rPr>
          <w:rFonts w:ascii="Times New Roman" w:hAnsi="Times New Roman" w:cs="Times New Roman"/>
        </w:rPr>
        <w:t xml:space="preserve"> – oczywiście pan Paweł ma prawo do własnej opinii i wyrazi ją za chwilę w głosowaniu i to jest </w:t>
      </w:r>
      <w:r w:rsidR="00B9616B" w:rsidRPr="008A0F55">
        <w:rPr>
          <w:rFonts w:ascii="Times New Roman" w:hAnsi="Times New Roman" w:cs="Times New Roman"/>
        </w:rPr>
        <w:t>tyle, co</w:t>
      </w:r>
      <w:r w:rsidRPr="008A0F55">
        <w:rPr>
          <w:rFonts w:ascii="Times New Roman" w:hAnsi="Times New Roman" w:cs="Times New Roman"/>
        </w:rPr>
        <w:t xml:space="preserve"> mogę na ten temat powiedzieć. Natomiast wzywanie nas z zachowaniem określonego dystansu na kolejne manifestacje to jest niestety podgrzewanie tutaj sytuacji. My jesteśmy po to żeby stanowić prawo, zabierać stanowisko w różnych tematach. Kobiety proszą mężczyzn o to żeby ich wsparli, nie tylko proszą swoich mężów, nie tylko proszą członków swoich rodzin, proszą policjantów, polityków proszą radnych. Nakłanianie ludzi do tego, żeby brali udział w manifestacjach to jest niestety stwarzaniem dodatkowego zagrożenia epidemicznego. Wspierać możemy na różne sposoby, każdy sposób jest dobry, tylko ja jeszcze raz podkreślę.  W tym kraju ktoś świadomie wywołał pożar, następnie ten pożar zaczął polewać benzyną. Dzisiaj mamy już nie tylko konflikty pomiędzy różnymi grupami społecznymi, nie tylko pomiędzy środowiskami politycznymi. Dzisiaj mamy konflikty, które na tym tle powstają także w rodzinach, gdzie atmosfera każdego dnia jest podgrzewana. Ja nie godzę się z wulgaryzmami, które są używane na tych </w:t>
      </w:r>
      <w:r w:rsidR="00705692" w:rsidRPr="008A0F55">
        <w:rPr>
          <w:rFonts w:ascii="Times New Roman" w:hAnsi="Times New Roman" w:cs="Times New Roman"/>
        </w:rPr>
        <w:t>manifestacjach. Nie godzę się z </w:t>
      </w:r>
      <w:r w:rsidRPr="008A0F55">
        <w:rPr>
          <w:rFonts w:ascii="Times New Roman" w:hAnsi="Times New Roman" w:cs="Times New Roman"/>
        </w:rPr>
        <w:t xml:space="preserve">wulgaryzacją życia społecznego i publicznego, natomiast jestem </w:t>
      </w:r>
      <w:r w:rsidR="00B9616B" w:rsidRPr="008A0F55">
        <w:rPr>
          <w:rFonts w:ascii="Times New Roman" w:hAnsi="Times New Roman" w:cs="Times New Roman"/>
        </w:rPr>
        <w:t>też w</w:t>
      </w:r>
      <w:r w:rsidRPr="008A0F55">
        <w:rPr>
          <w:rFonts w:ascii="Times New Roman" w:hAnsi="Times New Roman" w:cs="Times New Roman"/>
        </w:rPr>
        <w:t xml:space="preserve"> stanie zrozumieć emocje, które ludźmi kierują, bo jak będzie wyglądała reakcja na wyrok TK było bardzo łatwo przewidzieć, bo niedawno mieliśmy w dużo mniejszym stopniu, ale protesty w zupełnie innej sprawie, moim zdaniem tamta sprawa była błaha, ta natomiast jest dosyć </w:t>
      </w:r>
      <w:r w:rsidR="00B9616B" w:rsidRPr="008A0F55">
        <w:rPr>
          <w:rFonts w:ascii="Times New Roman" w:hAnsi="Times New Roman" w:cs="Times New Roman"/>
        </w:rPr>
        <w:t>poważna, więc</w:t>
      </w:r>
      <w:r w:rsidRPr="008A0F55">
        <w:rPr>
          <w:rFonts w:ascii="Times New Roman" w:hAnsi="Times New Roman" w:cs="Times New Roman"/>
        </w:rPr>
        <w:t xml:space="preserve"> można było to przewidzieć. Ja mam dosyć </w:t>
      </w:r>
      <w:r w:rsidR="00B9616B" w:rsidRPr="008A0F55">
        <w:rPr>
          <w:rFonts w:ascii="Times New Roman" w:hAnsi="Times New Roman" w:cs="Times New Roman"/>
        </w:rPr>
        <w:t>tego, co</w:t>
      </w:r>
      <w:r w:rsidRPr="008A0F55">
        <w:rPr>
          <w:rFonts w:ascii="Times New Roman" w:hAnsi="Times New Roman" w:cs="Times New Roman"/>
        </w:rPr>
        <w:t xml:space="preserve"> się wokół mnie dzieje, tej całej nagonki z jednej strony na kobiety, z drugiej strony na policjantów, z trzeciej na kościół. To dłużej tak nie może być i my nie tylko powinniśmy, my zobowiązani jesteśmy powiedzieć dość i wysłać jasny sygnał. Podobne stanowiska przyjmują też inne samorządy, być może będziemy jednym z pierwszych, ale nie ostatnich. Jeżeli się nie mylę i dobrze gdzieś tam wpadło w oko rada miasta łodzi przyjęła podobne stanowisko. Zrobicie państwo jak uważacie to jest każdego indywidualne decyzja, ja zachęcam do wsparcia tej inicjatywy i do głosowania </w:t>
      </w:r>
      <w:r w:rsidRPr="008A0F55">
        <w:rPr>
          <w:rFonts w:ascii="Times New Roman" w:hAnsi="Times New Roman" w:cs="Times New Roman"/>
        </w:rPr>
        <w:lastRenderedPageBreak/>
        <w:t xml:space="preserve">tego stanowiska. Po przegłosowaniu porządku obrad ja państwu to wyślę za pośrednictwem biura rady na maile. Będziecie mogli się wypowiedzieć w temacie, ewentualnie uzupełnić ten temat. Zwróćcie uwagę, że to jest stanowisko dalekie od akcentowania jakiegokolwiek światopoglądu takiego czy innego. Dziękuję bardzo. </w:t>
      </w:r>
    </w:p>
    <w:p w:rsidR="00C52308" w:rsidRPr="008A0F55" w:rsidRDefault="00C52308" w:rsidP="00C52308">
      <w:pPr>
        <w:jc w:val="both"/>
        <w:rPr>
          <w:rFonts w:ascii="Times New Roman" w:hAnsi="Times New Roman" w:cs="Times New Roman"/>
        </w:rPr>
      </w:pPr>
      <w:r w:rsidRPr="008A0F55">
        <w:rPr>
          <w:rFonts w:ascii="Times New Roman" w:hAnsi="Times New Roman" w:cs="Times New Roman"/>
          <w:b/>
        </w:rPr>
        <w:t xml:space="preserve">Wiceprzewodniczący Marek </w:t>
      </w:r>
      <w:r w:rsidR="00B9616B" w:rsidRPr="008A0F55">
        <w:rPr>
          <w:rFonts w:ascii="Times New Roman" w:hAnsi="Times New Roman" w:cs="Times New Roman"/>
          <w:b/>
        </w:rPr>
        <w:t>Kociubiński</w:t>
      </w:r>
      <w:r w:rsidR="00B9616B" w:rsidRPr="008A0F55">
        <w:rPr>
          <w:rFonts w:ascii="Times New Roman" w:hAnsi="Times New Roman" w:cs="Times New Roman"/>
        </w:rPr>
        <w:t>, – ponieważ</w:t>
      </w:r>
      <w:r w:rsidRPr="008A0F55">
        <w:rPr>
          <w:rFonts w:ascii="Times New Roman" w:hAnsi="Times New Roman" w:cs="Times New Roman"/>
        </w:rPr>
        <w:t xml:space="preserve"> miałem interwencję tutaj przedstawicieli służb, którzy zostali umówieni na konkretne godziny i są niejako zniecierpliwieni tym, że jeszcze nie przegłosowaliśmy porządku.</w:t>
      </w:r>
    </w:p>
    <w:p w:rsidR="00C52308" w:rsidRPr="008A0F55" w:rsidRDefault="00C52308" w:rsidP="00C52308">
      <w:pPr>
        <w:jc w:val="both"/>
        <w:rPr>
          <w:rFonts w:ascii="Times New Roman" w:hAnsi="Times New Roman" w:cs="Times New Roman"/>
        </w:rPr>
      </w:pPr>
      <w:r w:rsidRPr="008A0F55">
        <w:rPr>
          <w:rFonts w:ascii="Times New Roman" w:hAnsi="Times New Roman" w:cs="Times New Roman"/>
          <w:b/>
        </w:rPr>
        <w:t>Radna Bogna Hes</w:t>
      </w:r>
      <w:r w:rsidRPr="008A0F55">
        <w:rPr>
          <w:rFonts w:ascii="Times New Roman" w:hAnsi="Times New Roman" w:cs="Times New Roman"/>
        </w:rPr>
        <w:t xml:space="preserve"> – Drodzy państwo dzielimy się coraz bardziej. Moje zdanie jest takie, żebyśmy zawsze byli razem i próbowali się zrozumieć, szczególnie w takich trudnych chwilach. Popieram pana Strzępka. Głosujmy </w:t>
      </w:r>
      <w:r w:rsidR="00B9616B" w:rsidRPr="008A0F55">
        <w:rPr>
          <w:rFonts w:ascii="Times New Roman" w:hAnsi="Times New Roman" w:cs="Times New Roman"/>
        </w:rPr>
        <w:t>wszyscy, bo</w:t>
      </w:r>
      <w:r w:rsidRPr="008A0F55">
        <w:rPr>
          <w:rFonts w:ascii="Times New Roman" w:hAnsi="Times New Roman" w:cs="Times New Roman"/>
        </w:rPr>
        <w:t xml:space="preserve"> nie tylko kobieta jest zostawiona sobie samej, to są całe rodziny, które są w szczególnych sytuacjach i ciężko jest im wychować zdrowe dziecko, brak wsparcia państwa, brak wsparcia mężczyzny. I popieram Pana </w:t>
      </w:r>
      <w:r w:rsidR="00B9616B" w:rsidRPr="008A0F55">
        <w:rPr>
          <w:rFonts w:ascii="Times New Roman" w:hAnsi="Times New Roman" w:cs="Times New Roman"/>
        </w:rPr>
        <w:t>Łuczaka, ponieważ</w:t>
      </w:r>
      <w:r w:rsidRPr="008A0F55">
        <w:rPr>
          <w:rFonts w:ascii="Times New Roman" w:hAnsi="Times New Roman" w:cs="Times New Roman"/>
        </w:rPr>
        <w:t xml:space="preserve"> dzisiaj właśnie to wsparcie mężczyzn też by nam się przydało na tym proteście i zapraszam wszystkich żebyśmy odpowiednie odległości bezpiecznie bez przemocy poszli na ten protest. </w:t>
      </w:r>
    </w:p>
    <w:p w:rsidR="00F54191" w:rsidRPr="008A0F55" w:rsidRDefault="00C52308" w:rsidP="00C52308">
      <w:pPr>
        <w:jc w:val="both"/>
        <w:rPr>
          <w:rFonts w:ascii="Times New Roman" w:hAnsi="Times New Roman" w:cs="Times New Roman"/>
        </w:rPr>
      </w:pPr>
      <w:r w:rsidRPr="008A0F55">
        <w:rPr>
          <w:rFonts w:ascii="Times New Roman" w:hAnsi="Times New Roman" w:cs="Times New Roman"/>
          <w:b/>
        </w:rPr>
        <w:t xml:space="preserve">Starosta Mariusz Węgrzynowski </w:t>
      </w:r>
      <w:r w:rsidR="00FF1404" w:rsidRPr="008A0F55">
        <w:rPr>
          <w:rFonts w:ascii="Times New Roman" w:hAnsi="Times New Roman" w:cs="Times New Roman"/>
          <w:b/>
        </w:rPr>
        <w:t>–</w:t>
      </w:r>
      <w:r w:rsidRPr="008A0F55">
        <w:rPr>
          <w:rFonts w:ascii="Times New Roman" w:hAnsi="Times New Roman" w:cs="Times New Roman"/>
          <w:b/>
        </w:rPr>
        <w:t xml:space="preserve"> </w:t>
      </w:r>
      <w:r w:rsidR="00FF1404" w:rsidRPr="008A0F55">
        <w:rPr>
          <w:rFonts w:ascii="Times New Roman" w:hAnsi="Times New Roman" w:cs="Times New Roman"/>
        </w:rPr>
        <w:t xml:space="preserve">zgłaszam formalny wniosek o zakończenie dyskusji w tym punkcie. Proszę państwa są przedstawiciele służb bardzo ważnych i istotnych, którzy mają mnóstwo obowiązków, szczególnie policja i sanepid i czekają a my tutaj dyskutujemy. Oczywiście wyrazicie państwo swoją wolę w </w:t>
      </w:r>
      <w:r w:rsidR="00B9616B" w:rsidRPr="008A0F55">
        <w:rPr>
          <w:rFonts w:ascii="Times New Roman" w:hAnsi="Times New Roman" w:cs="Times New Roman"/>
        </w:rPr>
        <w:t>głosowaniu, ale</w:t>
      </w:r>
      <w:r w:rsidR="00FF1404" w:rsidRPr="008A0F55">
        <w:rPr>
          <w:rFonts w:ascii="Times New Roman" w:hAnsi="Times New Roman" w:cs="Times New Roman"/>
        </w:rPr>
        <w:t xml:space="preserve"> uszanujmy taką kolejność i taki </w:t>
      </w:r>
      <w:r w:rsidR="00B9616B" w:rsidRPr="008A0F55">
        <w:rPr>
          <w:rFonts w:ascii="Times New Roman" w:hAnsi="Times New Roman" w:cs="Times New Roman"/>
        </w:rPr>
        <w:t>porządek, jaki</w:t>
      </w:r>
      <w:r w:rsidR="00FF1404" w:rsidRPr="008A0F55">
        <w:rPr>
          <w:rFonts w:ascii="Times New Roman" w:hAnsi="Times New Roman" w:cs="Times New Roman"/>
        </w:rPr>
        <w:t xml:space="preserve"> został zaproponowany na początku to jest jakby pierwsza sprawa, natomiast sytuacja o sytuacji epidemicznej jest bardzo ważna, natomiast to jest nasza jednostka, jeżeli pan prezes jest obecny na terenie szpitala to przecież wykonuje swoje obowiązki i dojdzie w odpowiednim czasie przekazując nam tą informację. Stąd jeszcze raz bardzo proszę o zakończenie dyskusji, żebyśmy mogli przejść dalej i ten mój wniosek podtrzymuję, że to powinien być </w:t>
      </w:r>
      <w:r w:rsidR="009253C1" w:rsidRPr="008A0F55">
        <w:rPr>
          <w:rFonts w:ascii="Times New Roman" w:hAnsi="Times New Roman" w:cs="Times New Roman"/>
        </w:rPr>
        <w:t xml:space="preserve">punkt 15 – informacja o tym stanie w ramach TCZ-u, a jeżeli chodzi o przyjęcie stanowiska to sami państwo </w:t>
      </w:r>
      <w:r w:rsidR="00B9616B" w:rsidRPr="008A0F55">
        <w:rPr>
          <w:rFonts w:ascii="Times New Roman" w:hAnsi="Times New Roman" w:cs="Times New Roman"/>
        </w:rPr>
        <w:t>widzicie, jakie</w:t>
      </w:r>
      <w:r w:rsidR="009253C1" w:rsidRPr="008A0F55">
        <w:rPr>
          <w:rFonts w:ascii="Times New Roman" w:hAnsi="Times New Roman" w:cs="Times New Roman"/>
        </w:rPr>
        <w:t xml:space="preserve"> to już w tym momencie budzi emocje i to dyskusja pewnie na wiele godzin, natomiast no nie może być tak, że takie stanowisko przekazuje się radnym w ostatniej chwili i mieli tak mało czasu na analizę tych wszystkich słów </w:t>
      </w:r>
      <w:r w:rsidR="00F54191" w:rsidRPr="008A0F55">
        <w:rPr>
          <w:rFonts w:ascii="Times New Roman" w:hAnsi="Times New Roman" w:cs="Times New Roman"/>
        </w:rPr>
        <w:t xml:space="preserve">i doboru pewnych stwierdzeń, żeby można było wypracować takie prawidłowe stanowisko tak, że panie przewodniczący bardzo proszę żebyśmy przechodzili do głosowań. </w:t>
      </w:r>
    </w:p>
    <w:p w:rsidR="00C52308" w:rsidRPr="008A0F55" w:rsidRDefault="00F54191" w:rsidP="00C52308">
      <w:pPr>
        <w:jc w:val="both"/>
        <w:rPr>
          <w:rFonts w:ascii="Times New Roman" w:hAnsi="Times New Roman" w:cs="Times New Roman"/>
        </w:rPr>
      </w:pPr>
      <w:r w:rsidRPr="008A0F55">
        <w:rPr>
          <w:rFonts w:ascii="Times New Roman" w:hAnsi="Times New Roman" w:cs="Times New Roman"/>
          <w:b/>
        </w:rPr>
        <w:t>Radny Mariusz Strzępek</w:t>
      </w:r>
      <w:r w:rsidRPr="008A0F55">
        <w:rPr>
          <w:rFonts w:ascii="Times New Roman" w:hAnsi="Times New Roman" w:cs="Times New Roman"/>
        </w:rPr>
        <w:t xml:space="preserve"> – na wstępie podziękuję Ci Bogna za te słowa. Bardzo dziękuję </w:t>
      </w:r>
      <w:r w:rsidR="00B9616B" w:rsidRPr="008A0F55">
        <w:rPr>
          <w:rFonts w:ascii="Times New Roman" w:hAnsi="Times New Roman" w:cs="Times New Roman"/>
        </w:rPr>
        <w:t>naprawdę, bo</w:t>
      </w:r>
      <w:r w:rsidRPr="008A0F55">
        <w:rPr>
          <w:rFonts w:ascii="Times New Roman" w:hAnsi="Times New Roman" w:cs="Times New Roman"/>
        </w:rPr>
        <w:t xml:space="preserve"> to właśnie dokładnie o to chodzi. Nie wiem panie </w:t>
      </w:r>
      <w:r w:rsidR="00B9616B" w:rsidRPr="008A0F55">
        <w:rPr>
          <w:rFonts w:ascii="Times New Roman" w:hAnsi="Times New Roman" w:cs="Times New Roman"/>
        </w:rPr>
        <w:t>starosto, w kim</w:t>
      </w:r>
      <w:r w:rsidRPr="008A0F55">
        <w:rPr>
          <w:rFonts w:ascii="Times New Roman" w:hAnsi="Times New Roman" w:cs="Times New Roman"/>
        </w:rPr>
        <w:t xml:space="preserve"> kilka zdań, które między sobą tutaj zamieniliśmy budzi emocje, być może w panu, we mnie raczej nie, natomiast no trudno wymagać, żeby w tak dynamicznej sytuacji, żebyśmy przygotowywali tego rodzaju stanowiska i wnioski z dużym wyprzedzeniem, no po prostu dzieje się tak jak się dzieje, wszyscy widzimy, obserwujemy świat wokół nas no i niestety nie dzieje się dobrze. Powinniśmy reagować tak szybko jak się tylko da, a nie tak jak reagowaliśmy z remontem na psychiatrii, który dawno powinien być skończony, a jeszcze tak naprawdę się nie skończył. Tak to niestety wygląda. Szybko zrobić to dwa razy zrobić tak to powiem, ale z </w:t>
      </w:r>
      <w:r w:rsidR="00B9616B" w:rsidRPr="008A0F55">
        <w:rPr>
          <w:rFonts w:ascii="Times New Roman" w:hAnsi="Times New Roman" w:cs="Times New Roman"/>
        </w:rPr>
        <w:t>panem, co</w:t>
      </w:r>
      <w:r w:rsidRPr="008A0F55">
        <w:rPr>
          <w:rFonts w:ascii="Times New Roman" w:hAnsi="Times New Roman" w:cs="Times New Roman"/>
        </w:rPr>
        <w:t xml:space="preserve"> do jednego zakończmy już tą dyskusję i przejdźmy po prostu do głosowania. Jeszcze raz Ci Bogna dziękuję za wsparcie. </w:t>
      </w:r>
    </w:p>
    <w:p w:rsidR="00B03D61" w:rsidRPr="008A0F55" w:rsidRDefault="00B03D61" w:rsidP="00CB1196">
      <w:pPr>
        <w:pStyle w:val="NormalnyWeb"/>
        <w:spacing w:after="240" w:afterAutospacing="0"/>
      </w:pPr>
      <w:r w:rsidRPr="008A0F55">
        <w:rPr>
          <w:b/>
          <w:bCs/>
        </w:rPr>
        <w:t xml:space="preserve">Wiceprzewodniczący Marek Kociubiński </w:t>
      </w:r>
      <w:r w:rsidRPr="008A0F55">
        <w:rPr>
          <w:bCs/>
        </w:rPr>
        <w:t>poddał pod głosowanie wniosek pana Starosty</w:t>
      </w:r>
      <w:r w:rsidR="00705692" w:rsidRPr="008A0F55">
        <w:rPr>
          <w:bCs/>
        </w:rPr>
        <w:t xml:space="preserve"> w </w:t>
      </w:r>
      <w:r w:rsidRPr="008A0F55">
        <w:rPr>
          <w:bCs/>
        </w:rPr>
        <w:t>sprawie:</w:t>
      </w:r>
      <w:r w:rsidR="00CB1196" w:rsidRPr="008A0F55">
        <w:br/>
        <w:t>zakończeni</w:t>
      </w:r>
      <w:r w:rsidRPr="008A0F55">
        <w:t>a</w:t>
      </w:r>
      <w:r w:rsidR="00CB1196" w:rsidRPr="008A0F55">
        <w:t xml:space="preserve"> dyskusji w sprawie porządku.. </w:t>
      </w:r>
      <w:r w:rsidR="00CB1196" w:rsidRPr="008A0F55">
        <w:br/>
      </w:r>
      <w:r w:rsidR="00CB1196" w:rsidRPr="008A0F55">
        <w:br/>
      </w:r>
      <w:r w:rsidR="00CB1196" w:rsidRPr="008A0F55">
        <w:rPr>
          <w:rStyle w:val="Pogrubienie"/>
          <w:u w:val="single"/>
        </w:rPr>
        <w:t>Wyniki głosowania</w:t>
      </w:r>
      <w:r w:rsidR="00CB1196" w:rsidRPr="008A0F55">
        <w:br/>
        <w:t xml:space="preserve">ZA: </w:t>
      </w:r>
      <w:r w:rsidRPr="008A0F55">
        <w:t>17</w:t>
      </w:r>
      <w:r w:rsidR="00CB1196" w:rsidRPr="008A0F55">
        <w:t xml:space="preserve">, PRZECIW: 0, WSTRZYMUJĘ SIĘ: 3, BRAK GŁOSU: </w:t>
      </w:r>
      <w:r w:rsidRPr="008A0F55">
        <w:t>2</w:t>
      </w:r>
      <w:r w:rsidR="00CB1196" w:rsidRPr="008A0F55">
        <w:t>, NIEOBECNI: 1</w:t>
      </w:r>
      <w:r w:rsidR="00CB1196" w:rsidRPr="008A0F55">
        <w:br/>
      </w:r>
      <w:r w:rsidR="00CB1196" w:rsidRPr="008A0F55">
        <w:br/>
      </w:r>
      <w:r w:rsidR="00CB1196" w:rsidRPr="008A0F55">
        <w:rPr>
          <w:u w:val="single"/>
        </w:rPr>
        <w:t>Wyniki imienne:</w:t>
      </w:r>
      <w:r w:rsidR="00CB1196" w:rsidRPr="008A0F55">
        <w:br/>
        <w:t>ZA (1</w:t>
      </w:r>
      <w:r w:rsidRPr="008A0F55">
        <w:t>7</w:t>
      </w:r>
      <w:r w:rsidR="00CB1196" w:rsidRPr="008A0F55">
        <w:t>)</w:t>
      </w:r>
      <w:r w:rsidR="00CB1196" w:rsidRPr="008A0F55">
        <w:br/>
      </w:r>
      <w:r w:rsidR="00CB1196" w:rsidRPr="008A0F55">
        <w:lastRenderedPageBreak/>
        <w:t>Jan Balcerek, Krzysztof Biskup, Bogna Hes, Włodzimierz Justyna, Piotr Kagankiewicz, Leon Karwat, Marek Kociubiński, Dariusz Kowalczyk, Mirosław Kukliński, Marek Parada, Teodora Sowik, Mariusz Strzępek , Mariusz Węgrzynowski, Martyna Wojciechowska, Tomasz Zdonek, Sławomir Żegota</w:t>
      </w:r>
    </w:p>
    <w:p w:rsidR="00B03D61" w:rsidRPr="008A0F55" w:rsidRDefault="00B03D61" w:rsidP="00CB1196">
      <w:pPr>
        <w:pStyle w:val="NormalnyWeb"/>
        <w:spacing w:after="240" w:afterAutospacing="0"/>
      </w:pPr>
      <w:r w:rsidRPr="008A0F55">
        <w:t>Wacława Bąk zagłosowała telefonicznie przez wyrażenie swojej woli.</w:t>
      </w:r>
    </w:p>
    <w:p w:rsidR="00B03D61" w:rsidRPr="008A0F55" w:rsidRDefault="00CB1196" w:rsidP="00CB1196">
      <w:pPr>
        <w:pStyle w:val="NormalnyWeb"/>
        <w:spacing w:after="240" w:afterAutospacing="0"/>
      </w:pPr>
      <w:r w:rsidRPr="008A0F55">
        <w:br/>
        <w:t>WSTRZYMUJĘ SIĘ (3)</w:t>
      </w:r>
      <w:r w:rsidRPr="008A0F55">
        <w:br/>
        <w:t>Grzegorz Glimasiński, Edmund Król, Paweł Łuczak</w:t>
      </w:r>
      <w:r w:rsidRPr="008A0F55">
        <w:br/>
        <w:t>BRAK GŁOSU (</w:t>
      </w:r>
      <w:r w:rsidR="00B03D61" w:rsidRPr="008A0F55">
        <w:t>2</w:t>
      </w:r>
      <w:r w:rsidRPr="008A0F55">
        <w:t>), Bogumił Koziarski, Paweł Piwowarski</w:t>
      </w:r>
      <w:r w:rsidRPr="008A0F55">
        <w:br/>
        <w:t>NIEOBECNI (1)</w:t>
      </w:r>
      <w:r w:rsidRPr="008A0F55">
        <w:br/>
        <w:t>Szymon Michalak</w:t>
      </w:r>
    </w:p>
    <w:p w:rsidR="00947427" w:rsidRPr="008A0F55" w:rsidRDefault="00B03D61" w:rsidP="00947427">
      <w:pPr>
        <w:pStyle w:val="NormalnyWeb"/>
        <w:spacing w:after="240" w:afterAutospacing="0"/>
        <w:jc w:val="both"/>
      </w:pPr>
      <w:r w:rsidRPr="008A0F55">
        <w:rPr>
          <w:b/>
        </w:rPr>
        <w:t>Wiceprzewodniczący</w:t>
      </w:r>
      <w:r w:rsidRPr="008A0F55">
        <w:t xml:space="preserve"> </w:t>
      </w:r>
      <w:r w:rsidRPr="008A0F55">
        <w:rPr>
          <w:b/>
        </w:rPr>
        <w:t>Marek Kociubiński</w:t>
      </w:r>
      <w:r w:rsidRPr="008A0F55">
        <w:t xml:space="preserve"> oświadczył, że wniosek uzyskał poparcie rady.</w:t>
      </w:r>
      <w:r w:rsidR="00CB1196" w:rsidRPr="008A0F55">
        <w:br/>
      </w:r>
      <w:r w:rsidR="00CB1196" w:rsidRPr="008A0F55">
        <w:br/>
      </w:r>
      <w:r w:rsidR="00947427" w:rsidRPr="008A0F55">
        <w:rPr>
          <w:b/>
          <w:bCs/>
        </w:rPr>
        <w:t>Wiceprzewodniczący</w:t>
      </w:r>
      <w:r w:rsidR="00947427" w:rsidRPr="008A0F55">
        <w:rPr>
          <w:bCs/>
        </w:rPr>
        <w:t xml:space="preserve"> poddał pod głosowanie wniosek radnego Mariusza Strzępka </w:t>
      </w:r>
      <w:r w:rsidR="00CB1196" w:rsidRPr="008A0F55">
        <w:rPr>
          <w:bCs/>
        </w:rPr>
        <w:t>w sprawie:</w:t>
      </w:r>
      <w:r w:rsidR="00CB1196" w:rsidRPr="008A0F55">
        <w:br/>
        <w:t>Rozszerzenie porządku obrad o punkt informacja na temat sytuacji epidemicznej w pow</w:t>
      </w:r>
      <w:r w:rsidR="00947427" w:rsidRPr="008A0F55">
        <w:t>iecie tomaszowskim jako punkt 5</w:t>
      </w:r>
      <w:r w:rsidR="00CB1196" w:rsidRPr="008A0F55">
        <w:t xml:space="preserve">. </w:t>
      </w:r>
    </w:p>
    <w:p w:rsidR="00947427" w:rsidRPr="008A0F55" w:rsidRDefault="00CB1196" w:rsidP="00CB1196">
      <w:pPr>
        <w:pStyle w:val="NormalnyWeb"/>
        <w:spacing w:after="240" w:afterAutospacing="0"/>
      </w:pPr>
      <w:r w:rsidRPr="008A0F55">
        <w:rPr>
          <w:rStyle w:val="Pogrubienie"/>
          <w:u w:val="single"/>
        </w:rPr>
        <w:t>Wyniki głosowania</w:t>
      </w:r>
      <w:r w:rsidRPr="008A0F55">
        <w:br/>
        <w:t>ZA: 1</w:t>
      </w:r>
      <w:r w:rsidR="00947427" w:rsidRPr="008A0F55">
        <w:t>2</w:t>
      </w:r>
      <w:r w:rsidRPr="008A0F55">
        <w:t xml:space="preserve">, PRZECIW: 6, WSTRZYMUJĘ SIĘ: 3, BRAK GŁOSU: </w:t>
      </w:r>
      <w:r w:rsidR="00947427" w:rsidRPr="008A0F55">
        <w:t xml:space="preserve">2, </w:t>
      </w:r>
      <w:r w:rsidRPr="008A0F55">
        <w:br/>
      </w:r>
      <w:r w:rsidRPr="008A0F55">
        <w:br/>
      </w:r>
      <w:r w:rsidRPr="008A0F55">
        <w:rPr>
          <w:u w:val="single"/>
        </w:rPr>
        <w:t>Wyniki imienne:</w:t>
      </w:r>
      <w:r w:rsidRPr="008A0F55">
        <w:br/>
        <w:t>ZA (1</w:t>
      </w:r>
      <w:r w:rsidR="00947427" w:rsidRPr="008A0F55">
        <w:t>2</w:t>
      </w:r>
      <w:r w:rsidRPr="008A0F55">
        <w:t>)</w:t>
      </w:r>
      <w:r w:rsidRPr="008A0F55">
        <w:br/>
        <w:t>Krzysztof Biskup, Bogna Hes, Piotr Kagankiewicz, Leon Karwat, Bogumił Koziarski, Mirosław Kukliński, Marek Parada, Mariusz Strzępek , Tomasz Zdonek, Sławomir Żegota</w:t>
      </w:r>
      <w:r w:rsidR="00947427" w:rsidRPr="008A0F55">
        <w:t>.</w:t>
      </w:r>
    </w:p>
    <w:p w:rsidR="00947427" w:rsidRPr="008A0F55" w:rsidRDefault="00947427" w:rsidP="00CB1196">
      <w:pPr>
        <w:pStyle w:val="NormalnyWeb"/>
        <w:spacing w:after="240" w:afterAutospacing="0"/>
      </w:pPr>
      <w:r w:rsidRPr="008A0F55">
        <w:br/>
        <w:t>Wacława Bąk i Szymon Michalak zagłosowali za przez wyrażenie swojej woli.</w:t>
      </w:r>
    </w:p>
    <w:p w:rsidR="00C42D3A" w:rsidRPr="008A0F55" w:rsidRDefault="00CB1196" w:rsidP="00CB1196">
      <w:pPr>
        <w:pStyle w:val="NormalnyWeb"/>
        <w:spacing w:after="240" w:afterAutospacing="0"/>
      </w:pPr>
      <w:r w:rsidRPr="008A0F55">
        <w:br/>
        <w:t>PRZECIW (6)</w:t>
      </w:r>
      <w:r w:rsidRPr="008A0F55">
        <w:br/>
        <w:t>Jan Balcerek, Marek Kociubiński, Dariusz Kowalczyk, Teodora Sowik, Mariusz Węgrzynowski, Martyna Wojciechowska</w:t>
      </w:r>
      <w:r w:rsidRPr="008A0F55">
        <w:br/>
        <w:t>WSTRZYMUJĘ SIĘ (3)</w:t>
      </w:r>
      <w:r w:rsidRPr="008A0F55">
        <w:br/>
        <w:t>Grzegorz Glimasiński, Włodzimierz Justyna, Edmund Król</w:t>
      </w:r>
      <w:r w:rsidRPr="008A0F55">
        <w:br/>
      </w:r>
      <w:r w:rsidR="00947427" w:rsidRPr="008A0F55">
        <w:t>BRAK GŁOSU (2</w:t>
      </w:r>
      <w:r w:rsidRPr="008A0F55">
        <w:t>)</w:t>
      </w:r>
      <w:r w:rsidRPr="008A0F55">
        <w:br/>
        <w:t>Paweł Łuczak, Paweł Piwowarski</w:t>
      </w:r>
    </w:p>
    <w:p w:rsidR="00C42D3A" w:rsidRPr="008A0F55" w:rsidRDefault="00947427" w:rsidP="00C42D3A">
      <w:pPr>
        <w:pStyle w:val="NormalnyWeb"/>
        <w:spacing w:after="240" w:afterAutospacing="0"/>
        <w:jc w:val="both"/>
        <w:rPr>
          <w:bCs/>
        </w:rPr>
      </w:pPr>
      <w:r w:rsidRPr="008A0F55">
        <w:rPr>
          <w:b/>
          <w:bCs/>
        </w:rPr>
        <w:t>Wiceprzewodniczący</w:t>
      </w:r>
      <w:r w:rsidRPr="008A0F55">
        <w:rPr>
          <w:bCs/>
        </w:rPr>
        <w:t xml:space="preserve"> </w:t>
      </w:r>
      <w:r w:rsidR="00C42D3A" w:rsidRPr="008A0F55">
        <w:t xml:space="preserve">Z przyczyn technicznych </w:t>
      </w:r>
      <w:r w:rsidR="00C42D3A" w:rsidRPr="008A0F55">
        <w:rPr>
          <w:bCs/>
        </w:rPr>
        <w:t xml:space="preserve">jeszcze raz </w:t>
      </w:r>
      <w:r w:rsidRPr="008A0F55">
        <w:rPr>
          <w:bCs/>
        </w:rPr>
        <w:t>poddał pod głosowanie wniosek radnego Mariusza Strzępka w sprawie:</w:t>
      </w:r>
    </w:p>
    <w:p w:rsidR="00C42D3A" w:rsidRPr="008A0F55" w:rsidRDefault="00947427" w:rsidP="00C42D3A">
      <w:pPr>
        <w:pStyle w:val="NormalnyWeb"/>
        <w:spacing w:after="240" w:afterAutospacing="0"/>
        <w:jc w:val="both"/>
        <w:rPr>
          <w:bCs/>
        </w:rPr>
      </w:pPr>
      <w:r w:rsidRPr="008A0F55">
        <w:t>Rozszerzenie porządku obrad o punkt informacja na temat sytuacji epidemicznej w powiecie tomaszowskim jako punkt 5.</w:t>
      </w:r>
      <w:r w:rsidR="00C42D3A" w:rsidRPr="008A0F55">
        <w:t xml:space="preserve"> </w:t>
      </w:r>
    </w:p>
    <w:p w:rsidR="00C42D3A" w:rsidRPr="008A0F55" w:rsidRDefault="00CB1196" w:rsidP="00CB1196">
      <w:pPr>
        <w:pStyle w:val="NormalnyWeb"/>
        <w:spacing w:after="240" w:afterAutospacing="0"/>
      </w:pPr>
      <w:r w:rsidRPr="008A0F55">
        <w:br/>
      </w:r>
      <w:r w:rsidRPr="008A0F55">
        <w:rPr>
          <w:rStyle w:val="Pogrubienie"/>
          <w:u w:val="single"/>
        </w:rPr>
        <w:t>Wyniki głosowania</w:t>
      </w:r>
      <w:r w:rsidRPr="008A0F55">
        <w:br/>
        <w:t xml:space="preserve">ZA: </w:t>
      </w:r>
      <w:r w:rsidR="00C42D3A" w:rsidRPr="008A0F55">
        <w:t>10</w:t>
      </w:r>
      <w:r w:rsidRPr="008A0F55">
        <w:t xml:space="preserve">, PRZECIW: 7, WSTRZYMUJĘ SIĘ: 6, BRAK GŁOSU: </w:t>
      </w:r>
      <w:r w:rsidR="00C42D3A" w:rsidRPr="008A0F55">
        <w:t>0</w:t>
      </w:r>
      <w:r w:rsidRPr="008A0F55">
        <w:t>, NIEOBECNI: 0</w:t>
      </w:r>
      <w:r w:rsidRPr="008A0F55">
        <w:br/>
      </w:r>
      <w:r w:rsidRPr="008A0F55">
        <w:br/>
      </w:r>
      <w:r w:rsidRPr="008A0F55">
        <w:rPr>
          <w:u w:val="single"/>
        </w:rPr>
        <w:lastRenderedPageBreak/>
        <w:t>Wyniki imienne:</w:t>
      </w:r>
      <w:r w:rsidRPr="008A0F55">
        <w:br/>
        <w:t>ZA (</w:t>
      </w:r>
      <w:r w:rsidR="00C42D3A" w:rsidRPr="008A0F55">
        <w:t>10</w:t>
      </w:r>
      <w:r w:rsidRPr="008A0F55">
        <w:t>)</w:t>
      </w:r>
      <w:r w:rsidRPr="008A0F55">
        <w:br/>
        <w:t>Krzysztof Biskup, Grzegorz Glimasiński, Piotr Kagankiewicz, Leon Karwat, Mirosław Kukliński, Szymon Michalak, Marek Parada, Mariusz Strzępek , Tomasz Zdonek</w:t>
      </w:r>
    </w:p>
    <w:p w:rsidR="00A22EBD" w:rsidRPr="008A0F55" w:rsidRDefault="00C42D3A" w:rsidP="00CB1196">
      <w:pPr>
        <w:pStyle w:val="NormalnyWeb"/>
        <w:spacing w:after="240" w:afterAutospacing="0"/>
      </w:pPr>
      <w:bookmarkStart w:id="0" w:name="_GoBack"/>
      <w:r w:rsidRPr="008A0F55">
        <w:t xml:space="preserve">Wacława Bąk zagłosowała za poprzez wyrażenie swojej woli </w:t>
      </w:r>
      <w:r w:rsidR="00CB1196" w:rsidRPr="008A0F55">
        <w:br/>
        <w:t>PRZECIW (7)</w:t>
      </w:r>
      <w:r w:rsidR="00CB1196" w:rsidRPr="008A0F55">
        <w:br/>
        <w:t>Jan Balcerek, Marek Kociubiński, Dariusz Kowalczyk, Paweł Łuczak, Teodora Sowik, Mariusz Węgrzynowski, Martyna Wojciechowska</w:t>
      </w:r>
      <w:r w:rsidR="00CB1196" w:rsidRPr="008A0F55">
        <w:br/>
        <w:t>WSTRZYMUJĘ SIĘ (6)</w:t>
      </w:r>
      <w:r w:rsidR="00CB1196" w:rsidRPr="008A0F55">
        <w:br/>
        <w:t>Bogna Hes, Włodzimierz Justyna, Bogumił Koziarski, Edmund Król, Paweł Piwowarski, Sławomir Żegota</w:t>
      </w:r>
      <w:r w:rsidR="00CB1196" w:rsidRPr="008A0F55">
        <w:br/>
        <w:t>BRAK GŁOSU (</w:t>
      </w:r>
      <w:r w:rsidRPr="008A0F55">
        <w:t>0</w:t>
      </w:r>
      <w:r w:rsidR="00CB1196" w:rsidRPr="008A0F55">
        <w:t>)</w:t>
      </w:r>
      <w:r w:rsidR="00CB1196" w:rsidRPr="008A0F55">
        <w:br/>
      </w:r>
      <w:r w:rsidR="00CB1196" w:rsidRPr="008A0F55">
        <w:br/>
      </w:r>
      <w:r w:rsidRPr="008A0F55">
        <w:rPr>
          <w:b/>
          <w:bCs/>
        </w:rPr>
        <w:t>Wiceprzewodniczący</w:t>
      </w:r>
      <w:r w:rsidRPr="008A0F55">
        <w:rPr>
          <w:bCs/>
        </w:rPr>
        <w:t xml:space="preserve"> poddał pod głosowanie drugi wniosek radnego Mariusza Strzępka w sprawie:</w:t>
      </w:r>
      <w:r w:rsidR="00CB1196" w:rsidRPr="008A0F55">
        <w:br/>
        <w:t xml:space="preserve">rozszerzenie porządku obrad o punkt podjęcie stanowiska rady powiatu w sprawie wyroku Trybunału Konstytucyjnego dotyczącego zaostrzenia prawa do aborcji.. </w:t>
      </w:r>
      <w:r w:rsidR="00CB1196" w:rsidRPr="008A0F55">
        <w:br/>
      </w:r>
      <w:r w:rsidR="00CB1196" w:rsidRPr="008A0F55">
        <w:br/>
      </w:r>
      <w:bookmarkEnd w:id="0"/>
      <w:r w:rsidR="00CB1196" w:rsidRPr="008A0F55">
        <w:rPr>
          <w:rStyle w:val="Pogrubienie"/>
          <w:u w:val="single"/>
        </w:rPr>
        <w:t>Wyniki głosowania</w:t>
      </w:r>
      <w:r w:rsidR="00CB1196" w:rsidRPr="008A0F55">
        <w:br/>
        <w:t xml:space="preserve">ZA: 9, PRZECIW: </w:t>
      </w:r>
      <w:r w:rsidR="00A22EBD" w:rsidRPr="008A0F55">
        <w:t>8</w:t>
      </w:r>
      <w:r w:rsidR="00CB1196" w:rsidRPr="008A0F55">
        <w:t xml:space="preserve">, WSTRZYMUJĘ SIĘ: 6, BRAK GŁOSU: </w:t>
      </w:r>
      <w:r w:rsidR="00A22EBD" w:rsidRPr="008A0F55">
        <w:t>0</w:t>
      </w:r>
      <w:r w:rsidR="00CB1196" w:rsidRPr="008A0F55">
        <w:t>, NIEOBECNI: 0</w:t>
      </w:r>
      <w:r w:rsidR="00CB1196" w:rsidRPr="008A0F55">
        <w:br/>
      </w:r>
      <w:r w:rsidR="00CB1196" w:rsidRPr="008A0F55">
        <w:br/>
      </w:r>
      <w:r w:rsidR="00CB1196" w:rsidRPr="008A0F55">
        <w:rPr>
          <w:u w:val="single"/>
        </w:rPr>
        <w:t>Wyniki imienne:</w:t>
      </w:r>
      <w:r w:rsidR="00CB1196" w:rsidRPr="008A0F55">
        <w:br/>
        <w:t>ZA (9)</w:t>
      </w:r>
      <w:r w:rsidR="00CB1196" w:rsidRPr="008A0F55">
        <w:br/>
        <w:t>Grzegorz Glimasiński, Bogna Hes, Piotr Kagankiewicz, Mirosław Kukliński, Marek Parada, Paweł Piwowarski, Mariusz Strzępek , Tomasz Zdonek, Sławomir Żegota</w:t>
      </w:r>
      <w:r w:rsidR="00CB1196" w:rsidRPr="008A0F55">
        <w:br/>
        <w:t>PRZECIW (</w:t>
      </w:r>
      <w:r w:rsidR="00A22EBD" w:rsidRPr="008A0F55">
        <w:t>8</w:t>
      </w:r>
      <w:r w:rsidR="00CB1196" w:rsidRPr="008A0F55">
        <w:t>)</w:t>
      </w:r>
      <w:r w:rsidR="00CB1196" w:rsidRPr="008A0F55">
        <w:br/>
        <w:t>Jan Balcerek, Włodzimierz Justyna, Marek Kociubiński, Paweł Łuczak, Teodora Sowik, Mariusz Węgrzynowski, Martyna Wojciechowska</w:t>
      </w:r>
    </w:p>
    <w:p w:rsidR="00A22EBD" w:rsidRPr="008A0F55" w:rsidRDefault="00A22EBD" w:rsidP="00CB1196">
      <w:pPr>
        <w:pStyle w:val="NormalnyWeb"/>
        <w:spacing w:after="240" w:afterAutospacing="0"/>
      </w:pPr>
      <w:r w:rsidRPr="008A0F55">
        <w:t>Wacława Bąk zagłosowała przeciw poprzez wyrażenie swojej woli.</w:t>
      </w:r>
      <w:r w:rsidR="00CB1196" w:rsidRPr="008A0F55">
        <w:br/>
        <w:t>WSTRZYMUJĘ SIĘ (6)</w:t>
      </w:r>
      <w:r w:rsidR="00CB1196" w:rsidRPr="008A0F55">
        <w:br/>
        <w:t>Krzysztof Biskup, Leon Karwat, Dariusz Kowalczyk, Bogumił Koziarski, Edmund Król, Szymon Michalak</w:t>
      </w:r>
      <w:r w:rsidR="00CB1196" w:rsidRPr="008A0F55">
        <w:br/>
        <w:t>BRAK GŁOSU (</w:t>
      </w:r>
      <w:r w:rsidRPr="008A0F55">
        <w:t>0</w:t>
      </w:r>
      <w:r w:rsidR="00CB1196" w:rsidRPr="008A0F55">
        <w:t>)</w:t>
      </w:r>
    </w:p>
    <w:p w:rsidR="00A22EBD" w:rsidRPr="008A0F55" w:rsidRDefault="00A22EBD" w:rsidP="00A22EBD">
      <w:pPr>
        <w:pStyle w:val="NormalnyWeb"/>
        <w:spacing w:after="240" w:afterAutospacing="0"/>
        <w:jc w:val="both"/>
      </w:pPr>
      <w:r w:rsidRPr="008A0F55">
        <w:rPr>
          <w:b/>
        </w:rPr>
        <w:t>Wiceprzewodniczący Marek Kociubiński</w:t>
      </w:r>
      <w:r w:rsidRPr="008A0F55">
        <w:t xml:space="preserve"> -  po krótkiej naradzie z zespołem prawnym oświadczył że pierwszy wniosek Radnego Mariusza Strzępka nie uzyskał akceptacji radnych, ponieważ nie uzyskał bezwzględnej większości głosów w tej sprawie identycznie drugi wniosek radnego Mariusza Strzępka nie uzyskał bezwzględnej większości wymaganej w tej sprawie.  </w:t>
      </w:r>
    </w:p>
    <w:p w:rsidR="00A22EBD" w:rsidRPr="008A0F55" w:rsidRDefault="00A22EBD" w:rsidP="00A22EBD">
      <w:pPr>
        <w:pStyle w:val="NormalnyWeb"/>
        <w:spacing w:after="240" w:afterAutospacing="0"/>
        <w:jc w:val="both"/>
      </w:pPr>
      <w:r w:rsidRPr="008A0F55">
        <w:rPr>
          <w:b/>
        </w:rPr>
        <w:t>Radny Mariusz Strzępek</w:t>
      </w:r>
      <w:r w:rsidRPr="008A0F55">
        <w:t xml:space="preserve"> – Nie </w:t>
      </w:r>
      <w:proofErr w:type="spellStart"/>
      <w:r w:rsidRPr="008A0F55">
        <w:t>nie</w:t>
      </w:r>
      <w:proofErr w:type="spellEnd"/>
      <w:r w:rsidRPr="008A0F55">
        <w:t xml:space="preserve"> panie przewodniczący chwileczkę</w:t>
      </w:r>
      <w:r w:rsidR="005B0BC7" w:rsidRPr="008A0F55">
        <w:t>,</w:t>
      </w:r>
      <w:r w:rsidRPr="008A0F55">
        <w:t xml:space="preserve"> a od kiedy to zmiany </w:t>
      </w:r>
      <w:r w:rsidR="005B0BC7" w:rsidRPr="008A0F55">
        <w:t>w </w:t>
      </w:r>
      <w:r w:rsidRPr="008A0F55">
        <w:t xml:space="preserve">porządku obrad są kwalifikowaną większością głosów przyjmowane a nie zwykłą. Mamy kworum od kiedy to tak się robi? </w:t>
      </w:r>
    </w:p>
    <w:p w:rsidR="00A22EBD" w:rsidRPr="008A0F55" w:rsidRDefault="0094317A" w:rsidP="00A22EBD">
      <w:pPr>
        <w:pStyle w:val="NormalnyWeb"/>
        <w:spacing w:after="240" w:afterAutospacing="0"/>
        <w:jc w:val="both"/>
      </w:pPr>
      <w:r w:rsidRPr="008A0F55">
        <w:rPr>
          <w:b/>
        </w:rPr>
        <w:t>Kierownik Referatu Prawnego Marta Tokarska-</w:t>
      </w:r>
      <w:proofErr w:type="spellStart"/>
      <w:r w:rsidRPr="008A0F55">
        <w:rPr>
          <w:b/>
        </w:rPr>
        <w:t>Zdulska</w:t>
      </w:r>
      <w:proofErr w:type="spellEnd"/>
      <w:r w:rsidRPr="008A0F55">
        <w:t xml:space="preserve"> – odpowiadając na pytanie pana radnego Mariusza Strzępka pragnę zaznaczyć, że w paragrafie 25 ust. 3 naszego statutu jest mowa o głosowaniu nad zmianą lub uzupełnieniem porządku obrad bezwzględną większością ustawowego składu rady. Mogę przytoczyć brzmi</w:t>
      </w:r>
      <w:r w:rsidR="005B0BC7" w:rsidRPr="008A0F55">
        <w:t xml:space="preserve">enie tego postanowienia statutu; </w:t>
      </w:r>
      <w:r w:rsidR="005B0BC7" w:rsidRPr="008A0F55">
        <w:lastRenderedPageBreak/>
        <w:t xml:space="preserve">„Wprowadzenie zmian, o których mowa w ustępie 2 punkt 2 odbywa się po przeprowadzeniu głosowania jawnego w którym co najmniej 12 radnych (bezwzględna większość ustawowego składu rady) opowie się za ich wprowadzeniem”.   </w:t>
      </w:r>
      <w:r w:rsidRPr="008A0F55">
        <w:t xml:space="preserve">   </w:t>
      </w:r>
    </w:p>
    <w:p w:rsidR="005B0BC7" w:rsidRPr="008A0F55" w:rsidRDefault="005B0BC7" w:rsidP="00A22EBD">
      <w:pPr>
        <w:pStyle w:val="NormalnyWeb"/>
        <w:spacing w:after="240" w:afterAutospacing="0"/>
        <w:jc w:val="both"/>
      </w:pPr>
      <w:r w:rsidRPr="008A0F55">
        <w:rPr>
          <w:b/>
        </w:rPr>
        <w:t>Wiceprzewodniczący Marek Kociubiński</w:t>
      </w:r>
      <w:r w:rsidRPr="008A0F55">
        <w:t xml:space="preserve"> – czy to stanowisko i to przypomnienie satysfakcjonuje pana radnego ?</w:t>
      </w:r>
    </w:p>
    <w:p w:rsidR="005B0BC7" w:rsidRPr="008A0F55" w:rsidRDefault="005B0BC7" w:rsidP="00A22EBD">
      <w:pPr>
        <w:pStyle w:val="NormalnyWeb"/>
        <w:spacing w:after="240" w:afterAutospacing="0"/>
        <w:jc w:val="both"/>
      </w:pPr>
      <w:r w:rsidRPr="008A0F55">
        <w:rPr>
          <w:b/>
        </w:rPr>
        <w:t>Radny Mariusz Strzępek</w:t>
      </w:r>
      <w:r w:rsidRPr="008A0F55">
        <w:t xml:space="preserve"> – W takim razie składam wniosek o ponowienie obydwóch tych głosowań w związku z tym, że być może nie wszyscy radni, którzy wstrzymali się od głosu wiedzieli, że takie zapisy są w statucie. Bardzo proszę o ponowienie. Raz dokonaliśmy reasumpcji głosowania nic nie stanie na przeszkodzie, abyśmy zrobili to drugi raz. </w:t>
      </w:r>
    </w:p>
    <w:p w:rsidR="008C4F27" w:rsidRPr="008A0F55" w:rsidRDefault="008C4F27" w:rsidP="00CB1196">
      <w:pPr>
        <w:pStyle w:val="NormalnyWeb"/>
        <w:spacing w:after="240" w:afterAutospacing="0"/>
      </w:pPr>
      <w:r w:rsidRPr="008A0F55">
        <w:rPr>
          <w:b/>
        </w:rPr>
        <w:t>Wiceprzewodniczący Marek Kociubiński</w:t>
      </w:r>
      <w:r w:rsidRPr="008A0F55">
        <w:t xml:space="preserve"> poddał pod głosowanie swój wniosek w sprawie:</w:t>
      </w:r>
      <w:r w:rsidR="00CB1196" w:rsidRPr="008A0F55">
        <w:br/>
        <w:t>wniosek o</w:t>
      </w:r>
      <w:r w:rsidRPr="008A0F55">
        <w:t xml:space="preserve"> 10 minutową</w:t>
      </w:r>
      <w:r w:rsidR="00CB1196" w:rsidRPr="008A0F55">
        <w:t xml:space="preserve"> przerwę</w:t>
      </w:r>
      <w:r w:rsidRPr="008A0F55">
        <w:t xml:space="preserve"> w obradach</w:t>
      </w:r>
      <w:r w:rsidR="00CB1196" w:rsidRPr="008A0F55">
        <w:t xml:space="preserve">. </w:t>
      </w:r>
      <w:r w:rsidR="00CB1196" w:rsidRPr="008A0F55">
        <w:br/>
      </w:r>
      <w:r w:rsidR="00CB1196" w:rsidRPr="008A0F55">
        <w:br/>
      </w:r>
      <w:r w:rsidR="00CB1196" w:rsidRPr="008A0F55">
        <w:rPr>
          <w:rStyle w:val="Pogrubienie"/>
          <w:u w:val="single"/>
        </w:rPr>
        <w:t>Wyniki głosowania</w:t>
      </w:r>
      <w:r w:rsidR="00CB1196" w:rsidRPr="008A0F55">
        <w:br/>
        <w:t>ZA: 1</w:t>
      </w:r>
      <w:r w:rsidRPr="008A0F55">
        <w:t>9</w:t>
      </w:r>
      <w:r w:rsidR="00CB1196" w:rsidRPr="008A0F55">
        <w:t>, PRZECIW: 4, WSTRZYMUJĘ SIĘ: 0, BRAK GŁOSU: 1, NIEOBECNI: 0</w:t>
      </w:r>
      <w:r w:rsidR="00CB1196" w:rsidRPr="008A0F55">
        <w:br/>
      </w:r>
      <w:r w:rsidR="00CB1196" w:rsidRPr="008A0F55">
        <w:br/>
      </w:r>
      <w:r w:rsidR="00CB1196" w:rsidRPr="008A0F55">
        <w:rPr>
          <w:u w:val="single"/>
        </w:rPr>
        <w:t>Wyniki imienne:</w:t>
      </w:r>
      <w:r w:rsidR="00CB1196" w:rsidRPr="008A0F55">
        <w:br/>
        <w:t>ZA (1</w:t>
      </w:r>
      <w:r w:rsidRPr="008A0F55">
        <w:t>9</w:t>
      </w:r>
      <w:r w:rsidR="00CB1196" w:rsidRPr="008A0F55">
        <w:t>)</w:t>
      </w:r>
      <w:r w:rsidR="00CB1196" w:rsidRPr="008A0F55">
        <w:br/>
        <w:t>Krzysztof Biskup, Bogna Hes, Włodzimierz Justyna, Piotr Kagankiewicz, Leon Karwat, Marek Kociubiński, Dariusz Kowalczyk, Bogumił Koziarski, Paweł Łuczak, Szymon Michalak, Marek Parada, Paweł Piwowarski, Teodora Sowik, Mariusz Strzępek , Mariusz Węgrzynowski, Martyna Wojciechowska, Tomasz Zdonek, Sławomir Żegota</w:t>
      </w:r>
      <w:r w:rsidRPr="008A0F55">
        <w:t>.</w:t>
      </w:r>
    </w:p>
    <w:p w:rsidR="008C4F27" w:rsidRPr="008A0F55" w:rsidRDefault="008C4F27" w:rsidP="00CB1196">
      <w:pPr>
        <w:pStyle w:val="NormalnyWeb"/>
        <w:spacing w:after="240" w:afterAutospacing="0"/>
      </w:pPr>
      <w:r w:rsidRPr="008A0F55">
        <w:t>Wacława Bąk zagłosowała za poprzez wyrażenie swojej woli.</w:t>
      </w:r>
      <w:r w:rsidR="00CB1196" w:rsidRPr="008A0F55">
        <w:br/>
        <w:t>PRZECIW (4)</w:t>
      </w:r>
      <w:r w:rsidR="00CB1196" w:rsidRPr="008A0F55">
        <w:br/>
        <w:t>Jan Balcerek, Grzegorz Glimasiński, Edmund Król, Mirosław Kukliński</w:t>
      </w:r>
      <w:r w:rsidR="00CB1196" w:rsidRPr="008A0F55">
        <w:br/>
        <w:t>BRAK GŁOSU (</w:t>
      </w:r>
      <w:r w:rsidRPr="008A0F55">
        <w:t>0</w:t>
      </w:r>
      <w:r w:rsidR="00CB1196" w:rsidRPr="008A0F55">
        <w:t>)</w:t>
      </w:r>
      <w:r w:rsidR="00CB1196" w:rsidRPr="008A0F55">
        <w:br/>
      </w:r>
    </w:p>
    <w:p w:rsidR="00AF32A9" w:rsidRPr="008A0F55" w:rsidRDefault="008C4F27" w:rsidP="00AF32A9">
      <w:pPr>
        <w:pStyle w:val="NormalnyWeb"/>
        <w:spacing w:after="240" w:afterAutospacing="0"/>
        <w:jc w:val="both"/>
        <w:rPr>
          <w:b/>
        </w:rPr>
      </w:pPr>
      <w:r w:rsidRPr="008A0F55">
        <w:rPr>
          <w:b/>
        </w:rPr>
        <w:t xml:space="preserve">Wiceprzewodniczący Marek Kociubiński </w:t>
      </w:r>
      <w:r w:rsidRPr="008A0F55">
        <w:t>ogłosił przerwę</w:t>
      </w:r>
      <w:r w:rsidRPr="008A0F55">
        <w:rPr>
          <w:b/>
        </w:rPr>
        <w:t>.</w:t>
      </w:r>
    </w:p>
    <w:p w:rsidR="00AF32A9" w:rsidRPr="008A0F55" w:rsidRDefault="00AF32A9" w:rsidP="00AF32A9">
      <w:pPr>
        <w:pStyle w:val="NormalnyWeb"/>
        <w:spacing w:after="240" w:afterAutospacing="0"/>
        <w:jc w:val="both"/>
      </w:pPr>
      <w:r w:rsidRPr="008A0F55">
        <w:t>Po przerwie Wiceprzewodniczący rozpoczął głosowanie wniosku Starosty Mariusza Węgrzynowskiego w sprawie: umieszczenia informacji o sytuacji epidemicznej w powiecie w</w:t>
      </w:r>
      <w:r w:rsidR="003D7A26" w:rsidRPr="008A0F55">
        <w:t> </w:t>
      </w:r>
      <w:r w:rsidRPr="008A0F55">
        <w:t>punkcie 15.</w:t>
      </w:r>
    </w:p>
    <w:p w:rsidR="00AF32A9" w:rsidRPr="008A0F55" w:rsidRDefault="00AF32A9" w:rsidP="00AF32A9">
      <w:pPr>
        <w:pStyle w:val="NormalnyWeb"/>
        <w:spacing w:after="240" w:afterAutospacing="0"/>
        <w:jc w:val="both"/>
      </w:pPr>
      <w:r w:rsidRPr="008A0F55">
        <w:rPr>
          <w:b/>
        </w:rPr>
        <w:t xml:space="preserve">Radny Mariusz Strzępek – </w:t>
      </w:r>
      <w:r w:rsidR="007B202E" w:rsidRPr="008A0F55">
        <w:t>ale panie przewodniczący, wniosek o reasumpcję głosowania.</w:t>
      </w:r>
    </w:p>
    <w:p w:rsidR="007B202E" w:rsidRPr="008A0F55" w:rsidRDefault="007B202E" w:rsidP="00AF32A9">
      <w:pPr>
        <w:pStyle w:val="NormalnyWeb"/>
        <w:spacing w:after="240" w:afterAutospacing="0"/>
        <w:jc w:val="both"/>
      </w:pPr>
      <w:r w:rsidRPr="008A0F55">
        <w:rPr>
          <w:b/>
        </w:rPr>
        <w:t xml:space="preserve">Wiceprzewodniczący Marek Kociubiński – </w:t>
      </w:r>
      <w:r w:rsidRPr="008A0F55">
        <w:t xml:space="preserve">tutaj po naradzie z zespołem prawnym ustaliliśmy, że reasumpcji głosowania z powodu takiego nazwijmy to niepamiętania przepisów zawartych w statucie nie może być. </w:t>
      </w:r>
    </w:p>
    <w:p w:rsidR="007B202E" w:rsidRPr="008A0F55" w:rsidRDefault="007B202E" w:rsidP="00AF32A9">
      <w:pPr>
        <w:pStyle w:val="NormalnyWeb"/>
        <w:spacing w:after="240" w:afterAutospacing="0"/>
        <w:jc w:val="both"/>
      </w:pPr>
      <w:r w:rsidRPr="008A0F55">
        <w:rPr>
          <w:b/>
        </w:rPr>
        <w:t xml:space="preserve">Radny Mariusz Strzępek – </w:t>
      </w:r>
      <w:r w:rsidRPr="008A0F55">
        <w:t>chcę państwu też zwrócić uwagę na to, że pracujemy w trybie nieco utrudnionym, w trybie zdalnym. Część osób oddaje swoje głosy przez telefon, co również jest niezgodne z obowiązującymi przepisami. Więc jeż</w:t>
      </w:r>
      <w:r w:rsidR="003D7A26" w:rsidRPr="008A0F55">
        <w:t>eli chcecie państwo się bawić w </w:t>
      </w:r>
      <w:r w:rsidRPr="008A0F55">
        <w:t>legalność i nielegalność to ja państwu zaskarżę całą tą sesję w najbliższym czasie i jej legalność. Naprawdę proszę o uwzględnienie wniosku dot</w:t>
      </w:r>
      <w:r w:rsidR="003D7A26" w:rsidRPr="008A0F55">
        <w:t xml:space="preserve">yczącego reasumpcji głosowania </w:t>
      </w:r>
      <w:r w:rsidRPr="008A0F55">
        <w:t>z</w:t>
      </w:r>
      <w:r w:rsidR="003D7A26" w:rsidRPr="008A0F55">
        <w:t> </w:t>
      </w:r>
      <w:r w:rsidRPr="008A0F55">
        <w:t>uwagi na to że niektórzy radni zmienili zdanie w tym czasie. Składam taki wniosek po raz kolejny.</w:t>
      </w:r>
    </w:p>
    <w:p w:rsidR="002815D5" w:rsidRPr="008A0F55" w:rsidRDefault="002815D5" w:rsidP="00CB1196">
      <w:pPr>
        <w:pStyle w:val="NormalnyWeb"/>
        <w:spacing w:after="240" w:afterAutospacing="0"/>
      </w:pPr>
      <w:r w:rsidRPr="008A0F55">
        <w:rPr>
          <w:b/>
        </w:rPr>
        <w:lastRenderedPageBreak/>
        <w:t xml:space="preserve">Wiceprzewodniczący Marek Kociubiński – </w:t>
      </w:r>
      <w:r w:rsidRPr="008A0F55">
        <w:t>Panie radny nie ma takiej możliwości składania wniosków…</w:t>
      </w:r>
    </w:p>
    <w:p w:rsidR="002815D5" w:rsidRPr="008A0F55" w:rsidRDefault="002815D5" w:rsidP="002815D5">
      <w:pPr>
        <w:pStyle w:val="NormalnyWeb"/>
        <w:spacing w:after="240" w:afterAutospacing="0"/>
        <w:jc w:val="both"/>
      </w:pPr>
      <w:r w:rsidRPr="008A0F55">
        <w:rPr>
          <w:b/>
        </w:rPr>
        <w:t xml:space="preserve">Radny Mariusz Strzępek – </w:t>
      </w:r>
      <w:r w:rsidRPr="008A0F55">
        <w:t>w takim razie inaczej, ponieważ wciąż jesteśmy w punkcie dotyczącym ustalenia porządku obrad to ja po raz kolejny składam te same wnioski.</w:t>
      </w:r>
      <w:r w:rsidR="00E639D3" w:rsidRPr="008A0F55">
        <w:t xml:space="preserve"> </w:t>
      </w:r>
      <w:r w:rsidR="007267A6" w:rsidRPr="008A0F55">
        <w:t xml:space="preserve">Zawsze Można takie wnioski ponowić w dowolnej chwili, jesteśmy w punkcie, który mówi o ustalaniu porządku obrad. Także ponawiam wnioski, to nie są wnioski o reasumpcję głosowania, to są wnioski o przeprowadzenie jeszcze raz tego głosowania. To są odrębne ponowne wnioski.   </w:t>
      </w:r>
    </w:p>
    <w:p w:rsidR="00BC0FF3" w:rsidRPr="008A0F55" w:rsidRDefault="00BC0FF3" w:rsidP="002815D5">
      <w:pPr>
        <w:pStyle w:val="NormalnyWeb"/>
        <w:spacing w:after="240" w:afterAutospacing="0"/>
        <w:jc w:val="both"/>
      </w:pPr>
      <w:r w:rsidRPr="008A0F55">
        <w:rPr>
          <w:b/>
        </w:rPr>
        <w:t xml:space="preserve">Wiceprzewodniczący Marek Kociubiński – </w:t>
      </w:r>
      <w:r w:rsidRPr="008A0F55">
        <w:t xml:space="preserve">po krótkiej naradzie ustalam, że dopuszczamy ponowne głosowanie nad tymi wnioskami, jest to reasumpcja tych głosowań, które się odbyły. </w:t>
      </w:r>
    </w:p>
    <w:p w:rsidR="00BC0FF3" w:rsidRPr="008A0F55" w:rsidRDefault="00CB1196" w:rsidP="00CB1196">
      <w:pPr>
        <w:pStyle w:val="NormalnyWeb"/>
        <w:spacing w:after="240" w:afterAutospacing="0"/>
      </w:pPr>
      <w:r w:rsidRPr="008A0F55">
        <w:rPr>
          <w:b/>
          <w:bCs/>
          <w:u w:val="single"/>
        </w:rPr>
        <w:t xml:space="preserve">Głosowano wniosek </w:t>
      </w:r>
      <w:r w:rsidR="00BC0FF3" w:rsidRPr="008A0F55">
        <w:rPr>
          <w:b/>
          <w:bCs/>
          <w:u w:val="single"/>
        </w:rPr>
        <w:t xml:space="preserve">Radnego Mariusza Strzępka </w:t>
      </w:r>
      <w:r w:rsidRPr="008A0F55">
        <w:rPr>
          <w:b/>
          <w:bCs/>
          <w:u w:val="single"/>
        </w:rPr>
        <w:t>w sprawie:</w:t>
      </w:r>
      <w:r w:rsidRPr="008A0F55">
        <w:br/>
        <w:t xml:space="preserve">reasumpcja wniosek rozszerzenie porządku obrad o punkt informacja o sytuacji epidemicznej w punkcie 5.. </w:t>
      </w:r>
      <w:r w:rsidRPr="008A0F55">
        <w:br/>
      </w:r>
      <w:r w:rsidRPr="008A0F55">
        <w:br/>
      </w:r>
      <w:r w:rsidRPr="008A0F55">
        <w:rPr>
          <w:rStyle w:val="Pogrubienie"/>
          <w:u w:val="single"/>
        </w:rPr>
        <w:t>Wyniki głosowania</w:t>
      </w:r>
      <w:r w:rsidRPr="008A0F55">
        <w:br/>
        <w:t xml:space="preserve">ZA: </w:t>
      </w:r>
      <w:r w:rsidR="00BC0FF3" w:rsidRPr="008A0F55">
        <w:t>9</w:t>
      </w:r>
      <w:r w:rsidRPr="008A0F55">
        <w:t xml:space="preserve">, PRZECIW: 10, WSTRZYMUJĘ SIĘ: 3, BRAK GŁOSU: </w:t>
      </w:r>
      <w:r w:rsidR="00BC0FF3" w:rsidRPr="008A0F55">
        <w:t>1</w:t>
      </w:r>
      <w:r w:rsidRPr="008A0F55">
        <w:t>, NIEOBECNI: 0</w:t>
      </w:r>
      <w:r w:rsidRPr="008A0F55">
        <w:br/>
      </w:r>
      <w:r w:rsidRPr="008A0F55">
        <w:br/>
      </w:r>
      <w:r w:rsidRPr="008A0F55">
        <w:rPr>
          <w:u w:val="single"/>
        </w:rPr>
        <w:t>Wyniki imienne:</w:t>
      </w:r>
      <w:r w:rsidRPr="008A0F55">
        <w:br/>
        <w:t>ZA (</w:t>
      </w:r>
      <w:r w:rsidR="00BC0FF3" w:rsidRPr="008A0F55">
        <w:t>9</w:t>
      </w:r>
      <w:r w:rsidRPr="008A0F55">
        <w:t>)</w:t>
      </w:r>
      <w:r w:rsidRPr="008A0F55">
        <w:br/>
        <w:t xml:space="preserve">Krzysztof Biskup, Grzegorz Glimasiński, Bogna Hes, Piotr Kagankiewicz, Leon Karwat, Bogumił Koziarski, Szymon Michalak, Mariusz Strzępek </w:t>
      </w:r>
    </w:p>
    <w:p w:rsidR="00631983" w:rsidRPr="008A0F55" w:rsidRDefault="00BC0FF3" w:rsidP="00CB1196">
      <w:pPr>
        <w:pStyle w:val="NormalnyWeb"/>
        <w:spacing w:after="240" w:afterAutospacing="0"/>
      </w:pPr>
      <w:r w:rsidRPr="008A0F55">
        <w:t>Wacława Bąk zagłosowała za po przez wyrażenie swojej woli.</w:t>
      </w:r>
      <w:r w:rsidR="00CB1196" w:rsidRPr="008A0F55">
        <w:br/>
        <w:t>PRZECIW (10)</w:t>
      </w:r>
      <w:r w:rsidR="00CB1196" w:rsidRPr="008A0F55">
        <w:br/>
        <w:t>Jan Balcerek, Marek Kociubiński, Dariusz Kowalczyk, Paweł Łuczak, Marek Parada, Teodora Sowik, Mariusz Węgrzynowski, Martyna Wojciechowska, Tomasz Zdonek, Sławomir Żegota</w:t>
      </w:r>
      <w:r w:rsidR="00CB1196" w:rsidRPr="008A0F55">
        <w:br/>
        <w:t>WSTRZYMUJĘ SIĘ (3)</w:t>
      </w:r>
      <w:r w:rsidR="00CB1196" w:rsidRPr="008A0F55">
        <w:br/>
        <w:t>Włodzimierz Justyna, Edmund Król, Paweł Piwowarski</w:t>
      </w:r>
      <w:r w:rsidR="00CB1196" w:rsidRPr="008A0F55">
        <w:br/>
        <w:t>BRAK GŁOSU (</w:t>
      </w:r>
      <w:r w:rsidRPr="008A0F55">
        <w:t>1</w:t>
      </w:r>
      <w:r w:rsidR="00CB1196" w:rsidRPr="008A0F55">
        <w:t>)</w:t>
      </w:r>
      <w:r w:rsidRPr="008A0F55">
        <w:br/>
      </w:r>
      <w:r w:rsidR="00CB1196" w:rsidRPr="008A0F55">
        <w:t xml:space="preserve"> Mirosław Kukliński</w:t>
      </w:r>
      <w:r w:rsidR="00CB1196" w:rsidRPr="008A0F55">
        <w:br/>
      </w:r>
    </w:p>
    <w:p w:rsidR="00631983" w:rsidRPr="008A0F55" w:rsidRDefault="00631983" w:rsidP="00CB1196">
      <w:pPr>
        <w:pStyle w:val="NormalnyWeb"/>
        <w:spacing w:after="240" w:afterAutospacing="0"/>
      </w:pPr>
      <w:r w:rsidRPr="008A0F55">
        <w:t>Wniosek nie uzyskał wymaganej ilości głosów.</w:t>
      </w:r>
      <w:r w:rsidR="00CB1196" w:rsidRPr="008A0F55">
        <w:br/>
      </w:r>
      <w:r w:rsidR="00CB1196" w:rsidRPr="008A0F55">
        <w:br/>
      </w:r>
      <w:r w:rsidR="00CB1196" w:rsidRPr="008A0F55">
        <w:br/>
      </w:r>
      <w:r w:rsidR="00CB1196" w:rsidRPr="008A0F55">
        <w:rPr>
          <w:b/>
          <w:bCs/>
          <w:u w:val="single"/>
        </w:rPr>
        <w:t xml:space="preserve">Głosowano wniosek </w:t>
      </w:r>
      <w:r w:rsidRPr="008A0F55">
        <w:rPr>
          <w:b/>
          <w:bCs/>
          <w:u w:val="single"/>
        </w:rPr>
        <w:t xml:space="preserve">Radnego Mariusza Strzępka </w:t>
      </w:r>
      <w:r w:rsidR="00CB1196" w:rsidRPr="008A0F55">
        <w:rPr>
          <w:b/>
          <w:bCs/>
          <w:u w:val="single"/>
        </w:rPr>
        <w:t>w sprawie:</w:t>
      </w:r>
      <w:r w:rsidR="00CB1196" w:rsidRPr="008A0F55">
        <w:br/>
        <w:t xml:space="preserve">reasumpcja rozszerzenie porządku obrad o punkt stanowisko Rady Powiatu w sprawie protestów związanych z wyrokiem TK w punkcie 6. </w:t>
      </w:r>
      <w:r w:rsidR="00CB1196" w:rsidRPr="008A0F55">
        <w:br/>
      </w:r>
      <w:r w:rsidR="00CB1196" w:rsidRPr="008A0F55">
        <w:br/>
      </w:r>
      <w:r w:rsidR="00CB1196" w:rsidRPr="008A0F55">
        <w:rPr>
          <w:rStyle w:val="Pogrubienie"/>
          <w:u w:val="single"/>
        </w:rPr>
        <w:t>Wyniki głosowania</w:t>
      </w:r>
      <w:r w:rsidR="00CB1196" w:rsidRPr="008A0F55">
        <w:br/>
        <w:t xml:space="preserve">ZA: 11, PRZECIW: 7, WSTRZYMUJĘ SIĘ: </w:t>
      </w:r>
      <w:r w:rsidRPr="008A0F55">
        <w:t>5</w:t>
      </w:r>
      <w:r w:rsidR="00CB1196" w:rsidRPr="008A0F55">
        <w:t>, BRAK GŁOSU: 1, NIEOBECNI: 0</w:t>
      </w:r>
      <w:r w:rsidR="00CB1196" w:rsidRPr="008A0F55">
        <w:br/>
      </w:r>
      <w:r w:rsidR="00CB1196" w:rsidRPr="008A0F55">
        <w:br/>
      </w:r>
      <w:r w:rsidR="00CB1196" w:rsidRPr="008A0F55">
        <w:rPr>
          <w:u w:val="single"/>
        </w:rPr>
        <w:t>Wyniki imienne:</w:t>
      </w:r>
      <w:r w:rsidR="00CB1196" w:rsidRPr="008A0F55">
        <w:br/>
        <w:t>ZA (11)</w:t>
      </w:r>
      <w:r w:rsidR="00CB1196" w:rsidRPr="008A0F55">
        <w:br/>
        <w:t>Krzysztof Biskup, Grzegorz Glimasiński, Bogna Hes, Piotr Kagankiewicz, Mirosław Kukliński, Szymon Michalak, Marek Parada, Paweł Piwowarski, Mariusz Strzępek , Tomasz Zdonek, Sławomir Żegota</w:t>
      </w:r>
      <w:r w:rsidR="00CB1196" w:rsidRPr="008A0F55">
        <w:br/>
      </w:r>
      <w:r w:rsidR="00CB1196" w:rsidRPr="008A0F55">
        <w:lastRenderedPageBreak/>
        <w:t>PRZECIW (7)</w:t>
      </w:r>
      <w:r w:rsidR="00CB1196" w:rsidRPr="008A0F55">
        <w:br/>
        <w:t>Jan Balcerek, Włodzimierz Justyna, Marek Kociubiński, Paweł Łuczak, Teodora Sowik, Mariusz Węgrzynowski, Martyna Wojciechowska</w:t>
      </w:r>
      <w:r w:rsidR="00CB1196" w:rsidRPr="008A0F55">
        <w:br/>
        <w:t>WSTRZYMUJĘ SIĘ (</w:t>
      </w:r>
      <w:r w:rsidRPr="008A0F55">
        <w:t>5</w:t>
      </w:r>
      <w:r w:rsidR="00CB1196" w:rsidRPr="008A0F55">
        <w:t>)</w:t>
      </w:r>
      <w:r w:rsidR="00CB1196" w:rsidRPr="008A0F55">
        <w:br/>
        <w:t>Leon Karwat, Dariusz Kowalczyk, Bogumił Koziarski, Edmund Król</w:t>
      </w:r>
    </w:p>
    <w:p w:rsidR="00631983" w:rsidRPr="008A0F55" w:rsidRDefault="00631983" w:rsidP="00CB1196">
      <w:pPr>
        <w:pStyle w:val="NormalnyWeb"/>
        <w:spacing w:after="240" w:afterAutospacing="0"/>
      </w:pPr>
      <w:r w:rsidRPr="008A0F55">
        <w:t>Wacława Bąk wstrzymała się od głosu po przez wyrażenie swojej woli.</w:t>
      </w:r>
      <w:r w:rsidR="00CB1196" w:rsidRPr="008A0F55">
        <w:br/>
        <w:t>BRAK GŁOSU (</w:t>
      </w:r>
      <w:r w:rsidRPr="008A0F55">
        <w:t>0</w:t>
      </w:r>
      <w:r w:rsidR="00CB1196" w:rsidRPr="008A0F55">
        <w:t>)</w:t>
      </w:r>
    </w:p>
    <w:p w:rsidR="00631983" w:rsidRPr="008A0F55" w:rsidRDefault="00631983" w:rsidP="00CB1196">
      <w:pPr>
        <w:pStyle w:val="NormalnyWeb"/>
        <w:spacing w:after="240" w:afterAutospacing="0"/>
      </w:pPr>
      <w:r w:rsidRPr="008A0F55">
        <w:t>Wniosek nie uzyskał wymaganej ilości głosów.</w:t>
      </w:r>
    </w:p>
    <w:p w:rsidR="00631983" w:rsidRPr="008A0F55" w:rsidRDefault="00631983" w:rsidP="00631983">
      <w:pPr>
        <w:pStyle w:val="NormalnyWeb"/>
        <w:spacing w:after="240" w:afterAutospacing="0"/>
        <w:jc w:val="both"/>
      </w:pPr>
      <w:r w:rsidRPr="008A0F55">
        <w:rPr>
          <w:b/>
        </w:rPr>
        <w:t xml:space="preserve">Radny Mariusz Strzępek – </w:t>
      </w:r>
      <w:r w:rsidRPr="008A0F55">
        <w:t>Panie przewodniczący wszystkie głosowania mają charakter imienny w związku z tym ponieważ one nam się nie wyświetliły no to proszę o przeczytanie, którzy radni zagłosowali za, którzy zagłosowali przeciw, a którzy się wstrzymali.</w:t>
      </w:r>
    </w:p>
    <w:p w:rsidR="00631983" w:rsidRPr="008A0F55" w:rsidRDefault="009863CC" w:rsidP="009863CC">
      <w:pPr>
        <w:pStyle w:val="NormalnyWeb"/>
        <w:spacing w:after="240" w:afterAutospacing="0"/>
        <w:jc w:val="both"/>
      </w:pPr>
      <w:r w:rsidRPr="008A0F55">
        <w:rPr>
          <w:b/>
        </w:rPr>
        <w:t xml:space="preserve">Kierownik referatu Administrowania Danymi Osobowymi i </w:t>
      </w:r>
      <w:r w:rsidR="00631983" w:rsidRPr="008A0F55">
        <w:rPr>
          <w:b/>
        </w:rPr>
        <w:t>Informatyk</w:t>
      </w:r>
      <w:r w:rsidRPr="008A0F55">
        <w:rPr>
          <w:b/>
        </w:rPr>
        <w:t>i</w:t>
      </w:r>
      <w:r w:rsidR="00631983" w:rsidRPr="008A0F55">
        <w:rPr>
          <w:b/>
        </w:rPr>
        <w:t xml:space="preserve"> Paweł Pustelnik</w:t>
      </w:r>
      <w:r w:rsidRPr="008A0F55">
        <w:rPr>
          <w:b/>
        </w:rPr>
        <w:t xml:space="preserve"> – </w:t>
      </w:r>
      <w:r w:rsidRPr="008A0F55">
        <w:t>szanowni państwo wyniki głosowania osób, które głosują przy pomocy tabletów dostępne są na stronie internetowej powiattomaszowski.esesja.pl/  Przy danym posiedzeniu widać na bieżąco wszystkie wyniki głosowania.</w:t>
      </w:r>
    </w:p>
    <w:p w:rsidR="009863CC" w:rsidRPr="008A0F55" w:rsidRDefault="009863CC" w:rsidP="009863CC">
      <w:pPr>
        <w:pStyle w:val="NormalnyWeb"/>
        <w:spacing w:after="240" w:afterAutospacing="0"/>
        <w:jc w:val="both"/>
      </w:pPr>
      <w:r w:rsidRPr="008A0F55">
        <w:rPr>
          <w:b/>
        </w:rPr>
        <w:t>Radny Mirosław Kukliński</w:t>
      </w:r>
      <w:r w:rsidRPr="008A0F55">
        <w:t xml:space="preserve"> – no to ja poproszę, żebyśmy ogłosili przerwę 5min, żebyśmy się mogli zapoznać z tymi wynikami, bo to ma znaczenie dla dalszego przebiegu sesji. To nie jest taka </w:t>
      </w:r>
      <w:r w:rsidR="009108DE" w:rsidRPr="008A0F55">
        <w:t>błaha</w:t>
      </w:r>
      <w:r w:rsidRPr="008A0F55">
        <w:t xml:space="preserve"> moim zdaniem </w:t>
      </w:r>
      <w:r w:rsidR="009108DE" w:rsidRPr="008A0F55">
        <w:t>sprawa.</w:t>
      </w:r>
    </w:p>
    <w:p w:rsidR="009108DE" w:rsidRPr="008A0F55" w:rsidRDefault="009108DE" w:rsidP="009863CC">
      <w:pPr>
        <w:pStyle w:val="NormalnyWeb"/>
        <w:spacing w:after="240" w:afterAutospacing="0"/>
        <w:jc w:val="both"/>
      </w:pPr>
      <w:r w:rsidRPr="008A0F55">
        <w:rPr>
          <w:b/>
        </w:rPr>
        <w:t xml:space="preserve">Wiceprzewodniczący Marek Kociubiński – </w:t>
      </w:r>
      <w:r w:rsidRPr="008A0F55">
        <w:t xml:space="preserve">głosujemy nad wnioskiem pana radnego Mirosława Kuklińskiego o ogłoszenie przerwy.  </w:t>
      </w:r>
    </w:p>
    <w:p w:rsidR="009108DE" w:rsidRPr="008A0F55" w:rsidRDefault="00CB1196" w:rsidP="00CB1196">
      <w:pPr>
        <w:pStyle w:val="NormalnyWeb"/>
        <w:spacing w:after="240" w:afterAutospacing="0"/>
      </w:pPr>
      <w:r w:rsidRPr="008A0F55">
        <w:rPr>
          <w:rStyle w:val="Pogrubienie"/>
          <w:u w:val="single"/>
        </w:rPr>
        <w:t>Wyniki głosowania</w:t>
      </w:r>
      <w:r w:rsidRPr="008A0F55">
        <w:br/>
        <w:t>ZA: 1</w:t>
      </w:r>
      <w:r w:rsidR="009108DE" w:rsidRPr="008A0F55">
        <w:t>3</w:t>
      </w:r>
      <w:r w:rsidRPr="008A0F55">
        <w:t xml:space="preserve">, PRZECIW: 8, WSTRZYMUJĘ SIĘ: 2, BRAK GŁOSU: </w:t>
      </w:r>
      <w:r w:rsidR="009108DE" w:rsidRPr="008A0F55">
        <w:t>0</w:t>
      </w:r>
      <w:r w:rsidRPr="008A0F55">
        <w:t>, NIEOBECNI: 0</w:t>
      </w:r>
      <w:r w:rsidRPr="008A0F55">
        <w:br/>
      </w:r>
      <w:r w:rsidRPr="008A0F55">
        <w:br/>
      </w:r>
      <w:r w:rsidRPr="008A0F55">
        <w:rPr>
          <w:u w:val="single"/>
        </w:rPr>
        <w:t>Wyniki imienne:</w:t>
      </w:r>
      <w:r w:rsidRPr="008A0F55">
        <w:br/>
        <w:t>ZA (</w:t>
      </w:r>
      <w:r w:rsidR="009108DE" w:rsidRPr="008A0F55">
        <w:t>13</w:t>
      </w:r>
      <w:r w:rsidRPr="008A0F55">
        <w:t>)</w:t>
      </w:r>
      <w:r w:rsidRPr="008A0F55">
        <w:br/>
        <w:t>Krzysztof Biskup, Bogna Hes, Włodzimierz Justyna, Piotr Kagankiewicz, Leon Karwat, Marek Kociubiński, Dariusz Kowalczyk, Mirosław Kukliński, Szymon Michalak, Teodora Sowik, Mariusz Strzępek , Martyna Wojciechowska</w:t>
      </w:r>
    </w:p>
    <w:p w:rsidR="00270D45" w:rsidRPr="008A0F55" w:rsidRDefault="009108DE" w:rsidP="00CB1196">
      <w:pPr>
        <w:pStyle w:val="NormalnyWeb"/>
        <w:spacing w:after="240" w:afterAutospacing="0"/>
      </w:pPr>
      <w:r w:rsidRPr="008A0F55">
        <w:t>Wacława Bąk zagłosowała za po przez wyrażenie swojej woli.</w:t>
      </w:r>
      <w:r w:rsidR="00CB1196" w:rsidRPr="008A0F55">
        <w:br/>
        <w:t>PRZECIW (8)</w:t>
      </w:r>
      <w:r w:rsidR="00CB1196" w:rsidRPr="008A0F55">
        <w:br/>
        <w:t>Jan Balcerek, Grzegorz Glimasiński, Edmund Król, Paweł Łuczak, Marek Parada, Paweł Piwowarski, Mariusz Węgrzynowski, Tomasz Zdonek</w:t>
      </w:r>
      <w:r w:rsidR="00CB1196" w:rsidRPr="008A0F55">
        <w:br/>
        <w:t>WSTRZYMUJĘ SIĘ (2)</w:t>
      </w:r>
      <w:r w:rsidR="00CB1196" w:rsidRPr="008A0F55">
        <w:br/>
        <w:t>Bogumił Koziarski, Sławomir Żegota</w:t>
      </w:r>
      <w:r w:rsidR="00CB1196" w:rsidRPr="008A0F55">
        <w:br/>
        <w:t>BRAK GŁOSU (</w:t>
      </w:r>
      <w:r w:rsidRPr="008A0F55">
        <w:t>0</w:t>
      </w:r>
      <w:r w:rsidR="00CB1196" w:rsidRPr="008A0F55">
        <w:t>)</w:t>
      </w:r>
      <w:r w:rsidR="00CB1196" w:rsidRPr="008A0F55">
        <w:br/>
      </w:r>
      <w:r w:rsidR="00CB1196" w:rsidRPr="008A0F55">
        <w:br/>
      </w:r>
      <w:r w:rsidRPr="008A0F55">
        <w:t xml:space="preserve">Wiceprzewodniczący ogłosił Przerwę. </w:t>
      </w:r>
    </w:p>
    <w:p w:rsidR="00270D45" w:rsidRPr="008A0F55" w:rsidRDefault="009108DE" w:rsidP="00270D45">
      <w:pPr>
        <w:pStyle w:val="NormalnyWeb"/>
        <w:spacing w:after="240" w:afterAutospacing="0"/>
        <w:jc w:val="both"/>
      </w:pPr>
      <w:r w:rsidRPr="008A0F55">
        <w:rPr>
          <w:b/>
        </w:rPr>
        <w:t>Wiceprzewodniczący Marek Kociubiński –</w:t>
      </w:r>
      <w:r w:rsidR="003E358D" w:rsidRPr="008A0F55">
        <w:rPr>
          <w:b/>
        </w:rPr>
        <w:t xml:space="preserve"> </w:t>
      </w:r>
      <w:r w:rsidR="003E358D" w:rsidRPr="008A0F55">
        <w:t xml:space="preserve">Otwieram obrady 28 sesji rady powiatu po przerwie. Proszę państwa przypominam, że pomimo wielu </w:t>
      </w:r>
      <w:r w:rsidR="00270D45" w:rsidRPr="008A0F55">
        <w:t>zgłoszeń do dyskusji jesteśmy w </w:t>
      </w:r>
      <w:r w:rsidR="003E358D" w:rsidRPr="008A0F55">
        <w:t>trakcie głosowania, a nasz statut w paragrafie 28 ustępie 4 m</w:t>
      </w:r>
      <w:r w:rsidR="00270D45" w:rsidRPr="008A0F55">
        <w:t>ówi: nie można udzielać głosu w </w:t>
      </w:r>
      <w:r w:rsidR="003E358D" w:rsidRPr="008A0F55">
        <w:t xml:space="preserve">sprawie formalnej w trakcie głosowania. Więc kontynuujemy głosowanie. Przypominam, że </w:t>
      </w:r>
      <w:r w:rsidR="003E358D" w:rsidRPr="008A0F55">
        <w:lastRenderedPageBreak/>
        <w:t xml:space="preserve">pod głosowanie poddaje wniosek radnego Mariusza Węgrzynowskiego: </w:t>
      </w:r>
      <w:r w:rsidR="00CB1196" w:rsidRPr="008A0F55">
        <w:t xml:space="preserve">umieszczenie informacji o sytuacji epidemicznej w powiecie w punkcie 15. </w:t>
      </w:r>
    </w:p>
    <w:p w:rsidR="00254F71" w:rsidRPr="008A0F55" w:rsidRDefault="00CB1196" w:rsidP="00CB1196">
      <w:pPr>
        <w:pStyle w:val="NormalnyWeb"/>
        <w:spacing w:after="240" w:afterAutospacing="0"/>
      </w:pPr>
      <w:r w:rsidRPr="008A0F55">
        <w:rPr>
          <w:rStyle w:val="Pogrubienie"/>
          <w:u w:val="single"/>
        </w:rPr>
        <w:t>Wyniki głosowania</w:t>
      </w:r>
      <w:r w:rsidRPr="008A0F55">
        <w:br/>
        <w:t>ZA: 1</w:t>
      </w:r>
      <w:r w:rsidR="00254F71" w:rsidRPr="008A0F55">
        <w:t>7</w:t>
      </w:r>
      <w:r w:rsidRPr="008A0F55">
        <w:t xml:space="preserve">, PRZECIW: 2, WSTRZYMUJĘ SIĘ: 3, BRAK GŁOSU: </w:t>
      </w:r>
      <w:r w:rsidR="00254F71" w:rsidRPr="008A0F55">
        <w:t>1</w:t>
      </w:r>
      <w:r w:rsidRPr="008A0F55">
        <w:t>, NIEOBECNI: 0</w:t>
      </w:r>
      <w:r w:rsidRPr="008A0F55">
        <w:br/>
      </w:r>
      <w:r w:rsidRPr="008A0F55">
        <w:br/>
      </w:r>
      <w:r w:rsidRPr="008A0F55">
        <w:rPr>
          <w:u w:val="single"/>
        </w:rPr>
        <w:t>Wyniki imienne:</w:t>
      </w:r>
      <w:r w:rsidRPr="008A0F55">
        <w:br/>
        <w:t>ZA (1</w:t>
      </w:r>
      <w:r w:rsidR="00254F71" w:rsidRPr="008A0F55">
        <w:t>7</w:t>
      </w:r>
      <w:r w:rsidRPr="008A0F55">
        <w:t>)</w:t>
      </w:r>
      <w:r w:rsidRPr="008A0F55">
        <w:br/>
        <w:t>Grzegorz Glimasiński, Włodzimierz Justyna, Piotr Kagankiewicz, Leon Karwat, Marek Kociubiński, Dariusz Kowalczyk, Mirosław Kukliński, Paweł Łuczak, Szymon Michalak, Marek Parada, Paweł Piwowarski, Teodora Sowik, Mariusz Węgrzynowski, Martyna Wojciechowska, Tomasz Zdonek, Sławomir Żegota</w:t>
      </w:r>
    </w:p>
    <w:p w:rsidR="00254F71" w:rsidRPr="008A0F55" w:rsidRDefault="00254F71" w:rsidP="00CB1196">
      <w:pPr>
        <w:pStyle w:val="NormalnyWeb"/>
        <w:spacing w:after="240" w:afterAutospacing="0"/>
      </w:pPr>
      <w:r w:rsidRPr="008A0F55">
        <w:t xml:space="preserve">Wacława Bąk zagłosowała za poprzez wyrażenie swojej woli </w:t>
      </w:r>
      <w:r w:rsidR="00CB1196" w:rsidRPr="008A0F55">
        <w:br/>
        <w:t>PRZECIW (2)</w:t>
      </w:r>
      <w:r w:rsidR="00CB1196" w:rsidRPr="008A0F55">
        <w:br/>
        <w:t xml:space="preserve">Krzysztof Biskup, Mariusz Strzępek </w:t>
      </w:r>
      <w:r w:rsidR="00CB1196" w:rsidRPr="008A0F55">
        <w:br/>
        <w:t>WSTRZYMUJĘ SIĘ (3)</w:t>
      </w:r>
      <w:r w:rsidR="00CB1196" w:rsidRPr="008A0F55">
        <w:br/>
        <w:t>Bogna Hes, Bogumił Koziarski, Edmund Król</w:t>
      </w:r>
      <w:r w:rsidR="00CB1196" w:rsidRPr="008A0F55">
        <w:br/>
        <w:t>BRAK GŁOSU (</w:t>
      </w:r>
      <w:r w:rsidRPr="008A0F55">
        <w:t>1</w:t>
      </w:r>
      <w:r w:rsidR="00CB1196" w:rsidRPr="008A0F55">
        <w:t>)</w:t>
      </w:r>
      <w:r w:rsidR="00CB1196" w:rsidRPr="008A0F55">
        <w:br/>
        <w:t xml:space="preserve">Jan Balcerek, </w:t>
      </w:r>
      <w:r w:rsidR="00CB1196" w:rsidRPr="008A0F55">
        <w:br/>
      </w:r>
      <w:r w:rsidR="00CB1196" w:rsidRPr="008A0F55">
        <w:br/>
      </w:r>
      <w:r w:rsidRPr="008A0F55">
        <w:t>Wniosek uzyskał akceptację Rady.</w:t>
      </w:r>
    </w:p>
    <w:p w:rsidR="00254F71" w:rsidRPr="008A0F55" w:rsidRDefault="00254F71" w:rsidP="00CB1196">
      <w:pPr>
        <w:pStyle w:val="NormalnyWeb"/>
        <w:spacing w:after="240" w:afterAutospacing="0"/>
        <w:rPr>
          <w:b/>
        </w:rPr>
      </w:pPr>
      <w:r w:rsidRPr="008A0F55">
        <w:rPr>
          <w:b/>
        </w:rPr>
        <w:t>Wiceprzewodniczący przedstawił porządek przyjęty do realizacji:</w:t>
      </w:r>
    </w:p>
    <w:p w:rsidR="00254F71" w:rsidRPr="008A0F55" w:rsidRDefault="00CB1196" w:rsidP="00F56D9D">
      <w:pPr>
        <w:jc w:val="both"/>
        <w:rPr>
          <w:rFonts w:ascii="Times New Roman" w:eastAsia="Times New Roman" w:hAnsi="Times New Roman" w:cs="Times New Roman"/>
        </w:rPr>
      </w:pPr>
      <w:r w:rsidRPr="008A0F55">
        <w:rPr>
          <w:rFonts w:ascii="Times New Roman" w:hAnsi="Times New Roman" w:cs="Times New Roman"/>
        </w:rPr>
        <w:br/>
      </w:r>
      <w:r w:rsidR="00254F71" w:rsidRPr="008A0F55">
        <w:rPr>
          <w:rFonts w:ascii="Times New Roman" w:eastAsia="Times New Roman" w:hAnsi="Times New Roman" w:cs="Times New Roman"/>
        </w:rPr>
        <w:t>1. Otwarcie XXVIII sesji Rady Powiatu;</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2. Stwierdzenie prawomocności obrad sesji;</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3. Przyjęcie porządku obrad;</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4. Przyjęcie protokołu z obrad XXVII sesji Rady Powiatu w Tomaszowie Mazowieckim;</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5. Sprawozdanie z działań podejmowanych na terenie Na</w:t>
      </w:r>
      <w:r w:rsidR="00270D45" w:rsidRPr="008A0F55">
        <w:rPr>
          <w:rFonts w:ascii="Times New Roman" w:eastAsia="Times New Roman" w:hAnsi="Times New Roman" w:cs="Times New Roman"/>
        </w:rPr>
        <w:t>dzoru Wodnego w Smardzewicach i </w:t>
      </w:r>
      <w:r w:rsidRPr="008A0F55">
        <w:rPr>
          <w:rFonts w:ascii="Times New Roman" w:eastAsia="Times New Roman" w:hAnsi="Times New Roman" w:cs="Times New Roman"/>
        </w:rPr>
        <w:t>w Rawie Mazowieckiej na obszarze powiatu tomaszowskiego za rok 2019;</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6. Informacja o stanie bezpieczeństwa sanitarnego powiatu tomaszowskiego w roku 2019;</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7. Sprawozdanie z działalności Komendy Powiatowej Policji oraz informacja o stanie bezpieczeństwa i porządku publicznego w 2019 r.;</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8. Sprawozdanie z działalności Komendy Powiatowej Państwowej Straży Pożarnej oraz informacja o stanie bezpieczeństwa przeciwpożarowego w 2019 r.</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9. Rozpatrzenie projektu i podjęcie Uchwały Rady Pow</w:t>
      </w:r>
      <w:r w:rsidR="00F56D9D" w:rsidRPr="008A0F55">
        <w:rPr>
          <w:rFonts w:ascii="Times New Roman" w:eastAsia="Times New Roman" w:hAnsi="Times New Roman" w:cs="Times New Roman"/>
        </w:rPr>
        <w:t>iatu w Tomaszowie Mazowieckim w </w:t>
      </w:r>
      <w:r w:rsidRPr="008A0F55">
        <w:rPr>
          <w:rFonts w:ascii="Times New Roman" w:eastAsia="Times New Roman" w:hAnsi="Times New Roman" w:cs="Times New Roman"/>
        </w:rPr>
        <w:t>sprawie ustalenia opłat obowiązujących w 2021 roku za usunięcie pojazdów z dróg i ich przechowywanie na parkingu strzeżonym oraz kosztów powstałych w wyniku wydania dyspozycji usunięcia, a następnie odstąpienia od usunięcia pojazdu;</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10. Rozpatrzenie projektu i podjęcie Uchwały Rady Pow</w:t>
      </w:r>
      <w:r w:rsidR="00F56D9D" w:rsidRPr="008A0F55">
        <w:rPr>
          <w:rFonts w:ascii="Times New Roman" w:eastAsia="Times New Roman" w:hAnsi="Times New Roman" w:cs="Times New Roman"/>
        </w:rPr>
        <w:t>iatu w Tomaszowie Mazowieckim w </w:t>
      </w:r>
      <w:r w:rsidRPr="008A0F55">
        <w:rPr>
          <w:rFonts w:ascii="Times New Roman" w:eastAsia="Times New Roman" w:hAnsi="Times New Roman" w:cs="Times New Roman"/>
        </w:rPr>
        <w:t>sprawie wyrażenia zgody na dzierżawę w trybie bezprzetargowym części nieruchomości gruntowej o powierzchni 1550 m2 położonej w obrębie 23 Tomaszowa Mazowieckiego, oznaczonej numerem działki 779/2 (ulica Wandy Panfil);</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lastRenderedPageBreak/>
        <w:t>11. Rozpatrzenie projektu i podjęcie Uchwały Rady Powiatu w T</w:t>
      </w:r>
      <w:r w:rsidR="00F56D9D" w:rsidRPr="008A0F55">
        <w:rPr>
          <w:rFonts w:ascii="Times New Roman" w:eastAsia="Times New Roman" w:hAnsi="Times New Roman" w:cs="Times New Roman"/>
        </w:rPr>
        <w:t>omaszowie Mazowieckim w </w:t>
      </w:r>
      <w:r w:rsidRPr="008A0F55">
        <w:rPr>
          <w:rFonts w:ascii="Times New Roman" w:eastAsia="Times New Roman" w:hAnsi="Times New Roman" w:cs="Times New Roman"/>
        </w:rPr>
        <w:t>sprawie ustalenia harmonogramu pracy oraz dyżurów w po</w:t>
      </w:r>
      <w:r w:rsidR="00F56D9D" w:rsidRPr="008A0F55">
        <w:rPr>
          <w:rFonts w:ascii="Times New Roman" w:eastAsia="Times New Roman" w:hAnsi="Times New Roman" w:cs="Times New Roman"/>
        </w:rPr>
        <w:t>rze nocnej: w dni powszednie, w </w:t>
      </w:r>
      <w:r w:rsidRPr="008A0F55">
        <w:rPr>
          <w:rFonts w:ascii="Times New Roman" w:eastAsia="Times New Roman" w:hAnsi="Times New Roman" w:cs="Times New Roman"/>
        </w:rPr>
        <w:t>niedziele, święta i inne dni wolne od pracy aptek ogólnodostępnych w okresie od 1 stycznia 2021 roku do 31 grudnia 2021 roku funkcjonujących na terenie powiatu tomaszowskiego;</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12. Rozpatrzenie projektu i podjęcie Uchwały Rady Pow</w:t>
      </w:r>
      <w:r w:rsidR="00F56D9D" w:rsidRPr="008A0F55">
        <w:rPr>
          <w:rFonts w:ascii="Times New Roman" w:eastAsia="Times New Roman" w:hAnsi="Times New Roman" w:cs="Times New Roman"/>
        </w:rPr>
        <w:t>iatu w Tomaszowie Mazowieckim w </w:t>
      </w:r>
      <w:r w:rsidRPr="008A0F55">
        <w:rPr>
          <w:rFonts w:ascii="Times New Roman" w:eastAsia="Times New Roman" w:hAnsi="Times New Roman" w:cs="Times New Roman"/>
        </w:rPr>
        <w:t>sprawie zmian w budżecie Powiatu Tomaszowskiego na rok 2020;</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13. Rozpatrzenie projektu i podjęcie Uchwały Rady Powiatu w Tomaszowie Mazowieck</w:t>
      </w:r>
      <w:r w:rsidR="00F56D9D" w:rsidRPr="008A0F55">
        <w:rPr>
          <w:rFonts w:ascii="Times New Roman" w:eastAsia="Times New Roman" w:hAnsi="Times New Roman" w:cs="Times New Roman"/>
        </w:rPr>
        <w:t>im w </w:t>
      </w:r>
      <w:r w:rsidRPr="008A0F55">
        <w:rPr>
          <w:rFonts w:ascii="Times New Roman" w:eastAsia="Times New Roman" w:hAnsi="Times New Roman" w:cs="Times New Roman"/>
        </w:rPr>
        <w:t>sprawie zmian Wieloletniej Prognozy Finansowej Powiatu Tomaszowskiego na lata 2020-2038;</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14. Rozpatrzenie projektu i podjęcie Uchwały Rady Pow</w:t>
      </w:r>
      <w:r w:rsidR="00F56D9D" w:rsidRPr="008A0F55">
        <w:rPr>
          <w:rFonts w:ascii="Times New Roman" w:eastAsia="Times New Roman" w:hAnsi="Times New Roman" w:cs="Times New Roman"/>
        </w:rPr>
        <w:t>iatu w Tomaszowie Mazowieckim w </w:t>
      </w:r>
      <w:r w:rsidRPr="008A0F55">
        <w:rPr>
          <w:rFonts w:ascii="Times New Roman" w:eastAsia="Times New Roman" w:hAnsi="Times New Roman" w:cs="Times New Roman"/>
        </w:rPr>
        <w:t>sprawie udzielenia dotacji celowych na prace konserwatorskie, restauratorskie lub roboty budowlane przy zabytku wpisanym do rejestru zabytków lub gminnej ewidencji zabytków;</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15. informacja o sytuacji epidemicznej w powiecie tomaszowskim;</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16. Informacja Starosty Tomaszowskiego o realizacji obowiązku składania oświadczeń majątkowych za 2019 rok;</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17. Informacja Przewodniczącej Rady Powiatu o realizacji obowiązku składania przez radnych oświadczeń majątkowych za 2019 rok;</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 xml:space="preserve">18. Informacja o pracy Zarządu Powiatu w Tomaszowie Mazowieckim z działalności w okresie pomiędzy XXVII a XXVIII sesją Rady Powiatu oraz z </w:t>
      </w:r>
      <w:r w:rsidR="00F56D9D" w:rsidRPr="008A0F55">
        <w:rPr>
          <w:rFonts w:ascii="Times New Roman" w:eastAsia="Times New Roman" w:hAnsi="Times New Roman" w:cs="Times New Roman"/>
        </w:rPr>
        <w:t>wykonania Uchwał Rady Powiatu w </w:t>
      </w:r>
      <w:r w:rsidRPr="008A0F55">
        <w:rPr>
          <w:rFonts w:ascii="Times New Roman" w:eastAsia="Times New Roman" w:hAnsi="Times New Roman" w:cs="Times New Roman"/>
        </w:rPr>
        <w:t>Tomaszowie Mazowieckim</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19. Wnioski i oświadczenia radnych;</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20. Sprawy różne;</w:t>
      </w:r>
    </w:p>
    <w:p w:rsidR="00254F71" w:rsidRPr="008A0F55" w:rsidRDefault="00254F71" w:rsidP="00F56D9D">
      <w:pPr>
        <w:jc w:val="both"/>
        <w:rPr>
          <w:rFonts w:ascii="Times New Roman" w:eastAsia="Times New Roman" w:hAnsi="Times New Roman" w:cs="Times New Roman"/>
        </w:rPr>
      </w:pPr>
      <w:r w:rsidRPr="008A0F55">
        <w:rPr>
          <w:rFonts w:ascii="Times New Roman" w:eastAsia="Times New Roman" w:hAnsi="Times New Roman" w:cs="Times New Roman"/>
        </w:rPr>
        <w:t>21. Zamknięcie obrad XXVIII sesji Rady Powiatu.</w:t>
      </w:r>
    </w:p>
    <w:p w:rsidR="00F56D9D" w:rsidRPr="008A0F55" w:rsidRDefault="00F56D9D" w:rsidP="00254F71">
      <w:pPr>
        <w:rPr>
          <w:rFonts w:ascii="Times New Roman" w:eastAsia="Times New Roman" w:hAnsi="Times New Roman" w:cs="Times New Roman"/>
        </w:rPr>
      </w:pPr>
    </w:p>
    <w:p w:rsidR="00E02B64" w:rsidRPr="008A0F55" w:rsidRDefault="008D0FD7" w:rsidP="00E02B64">
      <w:pPr>
        <w:pStyle w:val="NormalnyWeb"/>
        <w:spacing w:after="240" w:afterAutospacing="0"/>
        <w:jc w:val="both"/>
      </w:pPr>
      <w:r w:rsidRPr="008A0F55">
        <w:rPr>
          <w:b/>
        </w:rPr>
        <w:t xml:space="preserve">Ad. </w:t>
      </w:r>
      <w:r w:rsidR="00CB1196" w:rsidRPr="008A0F55">
        <w:rPr>
          <w:b/>
        </w:rPr>
        <w:t>4. Przyjęcie protokołu z obrad XXVII sesji Rady Powiatu w Tomaszowie Mazowieckim;</w:t>
      </w:r>
      <w:r w:rsidR="00CB1196" w:rsidRPr="008A0F55">
        <w:br/>
      </w:r>
      <w:r w:rsidR="00CB1196" w:rsidRPr="008A0F55">
        <w:br/>
      </w:r>
      <w:r w:rsidR="00270D45" w:rsidRPr="008A0F55">
        <w:t>P</w:t>
      </w:r>
      <w:r w:rsidR="00E02B64" w:rsidRPr="008A0F55">
        <w:t>rotokół przyjęto bez uwag.</w:t>
      </w:r>
    </w:p>
    <w:p w:rsidR="00E02B64" w:rsidRPr="008A0F55" w:rsidRDefault="00CB1196" w:rsidP="00E02B64">
      <w:pPr>
        <w:pStyle w:val="NormalnyWeb"/>
        <w:spacing w:after="240" w:afterAutospacing="0"/>
        <w:jc w:val="both"/>
        <w:rPr>
          <w:b/>
        </w:rPr>
      </w:pPr>
      <w:r w:rsidRPr="008A0F55">
        <w:br/>
      </w:r>
      <w:r w:rsidR="008D0FD7" w:rsidRPr="008A0F55">
        <w:rPr>
          <w:b/>
        </w:rPr>
        <w:t xml:space="preserve">Ad. </w:t>
      </w:r>
      <w:r w:rsidRPr="008A0F55">
        <w:rPr>
          <w:b/>
        </w:rPr>
        <w:t>5. Sprawozdanie z działań podejmowany</w:t>
      </w:r>
      <w:r w:rsidR="00E02B64" w:rsidRPr="008A0F55">
        <w:rPr>
          <w:b/>
        </w:rPr>
        <w:t>ch na terenie Nadzoru Wodnego w </w:t>
      </w:r>
      <w:r w:rsidRPr="008A0F55">
        <w:rPr>
          <w:b/>
        </w:rPr>
        <w:t>Smardzewicach i w Rawie Mazowieckiej na obszarze powiatu tomaszowskiego za rok 2019;</w:t>
      </w:r>
    </w:p>
    <w:p w:rsidR="00E02B64" w:rsidRPr="008A0F55" w:rsidRDefault="00E02B64" w:rsidP="00E02B64">
      <w:pPr>
        <w:pStyle w:val="NormalnyWeb"/>
        <w:spacing w:after="240" w:afterAutospacing="0"/>
        <w:jc w:val="both"/>
      </w:pPr>
      <w:r w:rsidRPr="008A0F55">
        <w:t>Sprawozdania załączone zostały w materiałach do sesji, nie zgłoszono żadnych uwag.</w:t>
      </w:r>
    </w:p>
    <w:p w:rsidR="00E02B64" w:rsidRPr="008A0F55" w:rsidRDefault="00E02B64" w:rsidP="00E02B64">
      <w:pPr>
        <w:pStyle w:val="NormalnyWeb"/>
        <w:spacing w:after="240" w:afterAutospacing="0"/>
        <w:jc w:val="both"/>
        <w:rPr>
          <w:b/>
        </w:rPr>
      </w:pPr>
    </w:p>
    <w:p w:rsidR="00E02B64" w:rsidRPr="008A0F55" w:rsidRDefault="008D0FD7" w:rsidP="00E02B64">
      <w:pPr>
        <w:pStyle w:val="NormalnyWeb"/>
        <w:spacing w:after="240" w:afterAutospacing="0"/>
        <w:jc w:val="both"/>
      </w:pPr>
      <w:r w:rsidRPr="008A0F55">
        <w:rPr>
          <w:b/>
        </w:rPr>
        <w:t xml:space="preserve">Ad. </w:t>
      </w:r>
      <w:r w:rsidR="00CB1196" w:rsidRPr="008A0F55">
        <w:rPr>
          <w:b/>
        </w:rPr>
        <w:t>6. Informacja o stanie bezpieczeństwa sanitarnego powiatu tomaszowskiego w roku 2019;</w:t>
      </w:r>
    </w:p>
    <w:p w:rsidR="00493A6A" w:rsidRPr="008A0F55" w:rsidRDefault="00E02B64" w:rsidP="00493A6A">
      <w:pPr>
        <w:pStyle w:val="NormalnyWeb"/>
        <w:spacing w:after="240" w:afterAutospacing="0"/>
        <w:jc w:val="both"/>
      </w:pPr>
      <w:r w:rsidRPr="008A0F55">
        <w:rPr>
          <w:b/>
        </w:rPr>
        <w:t>Powiatowy Inspekt</w:t>
      </w:r>
      <w:r w:rsidR="00203829" w:rsidRPr="008A0F55">
        <w:rPr>
          <w:b/>
        </w:rPr>
        <w:t xml:space="preserve">or Sanitarny pani Iwona Sarwa – </w:t>
      </w:r>
      <w:r w:rsidR="00203829" w:rsidRPr="008A0F55">
        <w:t>s</w:t>
      </w:r>
      <w:r w:rsidR="00493A6A" w:rsidRPr="008A0F55">
        <w:t>prawozdanie było zamieszczone w </w:t>
      </w:r>
      <w:r w:rsidR="00203829" w:rsidRPr="008A0F55">
        <w:t>materiałach do sesji</w:t>
      </w:r>
      <w:r w:rsidR="00493A6A" w:rsidRPr="008A0F55">
        <w:t>.</w:t>
      </w:r>
      <w:r w:rsidR="00203829" w:rsidRPr="008A0F55">
        <w:t xml:space="preserve"> </w:t>
      </w:r>
      <w:r w:rsidR="00493A6A" w:rsidRPr="008A0F55">
        <w:t>P</w:t>
      </w:r>
      <w:r w:rsidR="00203829" w:rsidRPr="008A0F55">
        <w:t>ani inspektor przedstawiła informację na temat Korona wirusa na</w:t>
      </w:r>
      <w:r w:rsidR="00493A6A" w:rsidRPr="008A0F55">
        <w:t xml:space="preserve"> teranie powiatu tomaszowskiego:</w:t>
      </w:r>
      <w:r w:rsidR="00203829" w:rsidRPr="008A0F55">
        <w:t xml:space="preserve"> </w:t>
      </w:r>
      <w:r w:rsidR="00E75B3A" w:rsidRPr="008A0F55">
        <w:t xml:space="preserve">Na dzień </w:t>
      </w:r>
      <w:r w:rsidR="00270D45" w:rsidRPr="008A0F55">
        <w:t>dzisiejszy</w:t>
      </w:r>
      <w:r w:rsidR="00E75B3A" w:rsidRPr="008A0F55">
        <w:t xml:space="preserve"> mamy 1001 dodatnich, pozytywnych od </w:t>
      </w:r>
      <w:r w:rsidR="00E75B3A" w:rsidRPr="008A0F55">
        <w:lastRenderedPageBreak/>
        <w:t xml:space="preserve">marca. Wczoraj zgłosiliśmy 52 osoby, dzisiaj już wiem że na godzinę 15 meldunek był, że mamy 58 dodatnich, na terenie powiatu tomaszowskiego mamy 487 </w:t>
      </w:r>
      <w:proofErr w:type="spellStart"/>
      <w:r w:rsidR="00E75B3A" w:rsidRPr="008A0F55">
        <w:t>wyzdrowieńców</w:t>
      </w:r>
      <w:proofErr w:type="spellEnd"/>
      <w:r w:rsidR="00E75B3A" w:rsidRPr="008A0F55">
        <w:t xml:space="preserve"> i licząc wszystko to aktywne przypadki, które cały czas na razie przebywają na izolacji to jest 484 osoby. W kwarantannie mamy 607 osób. I może przybliżę państwu radnym zmianę przepisów jeśli chodzi o inspekcję sanitarną to są takie, że </w:t>
      </w:r>
      <w:r w:rsidR="00F01215" w:rsidRPr="008A0F55">
        <w:t>nie wydajemy decyzji papierowych. Wszystkie osoby są wpisane, zarówno te izolowane, czy osoby</w:t>
      </w:r>
      <w:r w:rsidR="00270D45" w:rsidRPr="008A0F55">
        <w:t xml:space="preserve"> z kwarantanny do systemu </w:t>
      </w:r>
      <w:r w:rsidR="00D3162F" w:rsidRPr="008A0F55">
        <w:t xml:space="preserve">EWP </w:t>
      </w:r>
      <w:r w:rsidR="00270D45" w:rsidRPr="008A0F55">
        <w:t>i </w:t>
      </w:r>
      <w:r w:rsidR="00F01215" w:rsidRPr="008A0F55">
        <w:t xml:space="preserve">informację o nałożeniu kwarantanny i izolacji </w:t>
      </w:r>
      <w:r w:rsidR="00D3162F" w:rsidRPr="008A0F55">
        <w:t xml:space="preserve">ZUS </w:t>
      </w:r>
      <w:r w:rsidR="00F01215" w:rsidRPr="008A0F55">
        <w:t>przekazuje płatnikowi składek. Tak to teraz wygląda, a osoby telefonicznie zgłaszają oświadczenie, że przebywają na kwarantannie lub izolacji, a po powrocie do pracy w przypadku kwarantanny piszą takie oświadczenie dla pracodawcy. Jeszcze bardzo ważną rzeczą, która się zmieniła i chcę, żebyście państwo wiedzieli to jest to, że na kwarantannę idzie osoba tylko i wyłącznie osoba z kontaktu. Nie idzie nikt z rodziny. Tak się zmieniło to na tą chwilę. Prawdopodobnie w czwartek znowu będą zmiany w przepisa</w:t>
      </w:r>
      <w:r w:rsidR="00A64925" w:rsidRPr="008A0F55">
        <w:t xml:space="preserve">ch dotyczących nakazów i zakazów, a jeżeli takowe będą to będziemy o nich informować. </w:t>
      </w:r>
      <w:r w:rsidR="00F01215" w:rsidRPr="008A0F55">
        <w:t xml:space="preserve"> </w:t>
      </w:r>
      <w:r w:rsidR="00E75B3A" w:rsidRPr="008A0F55">
        <w:t xml:space="preserve">    </w:t>
      </w:r>
    </w:p>
    <w:p w:rsidR="00A64925" w:rsidRPr="008A0F55" w:rsidRDefault="00A64925" w:rsidP="00CB1196">
      <w:pPr>
        <w:pStyle w:val="NormalnyWeb"/>
        <w:spacing w:after="240" w:afterAutospacing="0"/>
      </w:pPr>
      <w:r w:rsidRPr="008A0F55">
        <w:rPr>
          <w:b/>
        </w:rPr>
        <w:t xml:space="preserve">Radny Mariusz Strzępek – </w:t>
      </w:r>
      <w:r w:rsidR="00270D45" w:rsidRPr="008A0F55">
        <w:t>Czy państwo sobie poradzili z brakami kadrowymi? Jak to dzisiaj wygląda? Bo ubiegły tydzień był katastrofalny.</w:t>
      </w:r>
    </w:p>
    <w:p w:rsidR="00270D45" w:rsidRPr="008A0F55" w:rsidRDefault="00270D45" w:rsidP="00CB1196">
      <w:pPr>
        <w:pStyle w:val="NormalnyWeb"/>
        <w:spacing w:after="240" w:afterAutospacing="0"/>
      </w:pPr>
      <w:r w:rsidRPr="008A0F55">
        <w:rPr>
          <w:b/>
        </w:rPr>
        <w:t xml:space="preserve">Powiatowy Inspektor Sanitarny pani Iwona Sarwa – </w:t>
      </w:r>
      <w:r w:rsidR="001B2B8B" w:rsidRPr="008A0F55">
        <w:t>Przy okazji chcę podziękować panu Staroście, bo na dzień dzisiejszy mam dwóch stażystów przydzielonych, mam również panią z wojska i co najważniejsze ze zwolnień lekarskich wróciła mi kadra. Więc małymi krokami staramy się wszystko nadrabiać.</w:t>
      </w:r>
    </w:p>
    <w:p w:rsidR="001B2B8B" w:rsidRPr="008A0F55" w:rsidRDefault="001B2B8B" w:rsidP="00270D45">
      <w:pPr>
        <w:pStyle w:val="NormalnyWeb"/>
        <w:spacing w:after="240" w:afterAutospacing="0"/>
      </w:pPr>
      <w:r w:rsidRPr="008A0F55">
        <w:rPr>
          <w:b/>
        </w:rPr>
        <w:t>Radny</w:t>
      </w:r>
      <w:r w:rsidR="00CB1196" w:rsidRPr="008A0F55">
        <w:rPr>
          <w:b/>
        </w:rPr>
        <w:t xml:space="preserve"> Paweł Łuczak</w:t>
      </w:r>
      <w:r w:rsidRPr="008A0F55">
        <w:t xml:space="preserve"> – a czy ma Pani potrzeby materialne np. komputery?</w:t>
      </w:r>
    </w:p>
    <w:p w:rsidR="00D250F1" w:rsidRPr="008A0F55" w:rsidRDefault="001B2B8B" w:rsidP="00270D45">
      <w:pPr>
        <w:pStyle w:val="NormalnyWeb"/>
        <w:spacing w:after="240" w:afterAutospacing="0"/>
      </w:pPr>
      <w:r w:rsidRPr="008A0F55">
        <w:rPr>
          <w:b/>
        </w:rPr>
        <w:t xml:space="preserve">Powiatowy Inspektor Sanitarny pani Iwona Sarwa – </w:t>
      </w:r>
      <w:r w:rsidRPr="008A0F55">
        <w:t xml:space="preserve">od Wojewody dostaliśmy nowe laptopy, tak że tutaj nie narzekamy. Dostaliśmy komórki świeże, teraz czekamy na dostawę kserokopiarki, która ma nadejść lada dzień. Tak naprawdę najbardziej nam brakuje papieru do ksero.  </w:t>
      </w:r>
    </w:p>
    <w:p w:rsidR="001B2B8B" w:rsidRPr="008A0F55" w:rsidRDefault="00D250F1" w:rsidP="00270D45">
      <w:pPr>
        <w:pStyle w:val="NormalnyWeb"/>
        <w:spacing w:after="240" w:afterAutospacing="0"/>
      </w:pPr>
      <w:r w:rsidRPr="008A0F55">
        <w:rPr>
          <w:b/>
        </w:rPr>
        <w:t>Radny Paweł Łuczak</w:t>
      </w:r>
      <w:r w:rsidRPr="008A0F55">
        <w:t xml:space="preserve"> – Pani dyrektor jutro dwie ryzy dowiozę osobiście jako pomoc od radnego.</w:t>
      </w:r>
    </w:p>
    <w:p w:rsidR="00D204D0" w:rsidRPr="008A0F55" w:rsidRDefault="001B2B8B" w:rsidP="00D250F1">
      <w:pPr>
        <w:pStyle w:val="NormalnyWeb"/>
        <w:spacing w:after="240" w:afterAutospacing="0"/>
        <w:jc w:val="both"/>
      </w:pPr>
      <w:r w:rsidRPr="008A0F55">
        <w:rPr>
          <w:b/>
        </w:rPr>
        <w:t>Radny</w:t>
      </w:r>
      <w:r w:rsidRPr="008A0F55">
        <w:t xml:space="preserve"> </w:t>
      </w:r>
      <w:r w:rsidR="00CB1196" w:rsidRPr="008A0F55">
        <w:rPr>
          <w:b/>
        </w:rPr>
        <w:t>Piotr Kagankiewicz</w:t>
      </w:r>
      <w:r w:rsidR="00D250F1" w:rsidRPr="008A0F55">
        <w:rPr>
          <w:b/>
        </w:rPr>
        <w:t xml:space="preserve"> – </w:t>
      </w:r>
      <w:r w:rsidR="00D250F1" w:rsidRPr="008A0F55">
        <w:t>dzisiaj pojawił się bardzo istotny przepis, że wszyscy, którzy zostaną poddani wymazowi natychmiast przechodzą na kwarantannę w dniu wymazu bez względu na wynik. To tak w woli uzupełnienia. Druga rzecz to już taka organizacyjna i tu zrzucam winę na garb służb starostwa chyba, bo raport powstał w lutym, a my go dopiero dzisiaj opiniujemy i to takie odkładanie spraw</w:t>
      </w:r>
      <w:r w:rsidR="00D204D0" w:rsidRPr="008A0F55">
        <w:t>, bo można to było rozpatrywać w kwietniu w maju czy w czerwcu my rozpatrujemy w październiku w sytuacji bardzo ciężkiej. To tylko takie moje spostrzeżenie.</w:t>
      </w:r>
    </w:p>
    <w:p w:rsidR="00BB766A" w:rsidRPr="008A0F55" w:rsidRDefault="00CB1196" w:rsidP="00BB766A">
      <w:pPr>
        <w:pStyle w:val="NormalnyWeb"/>
        <w:spacing w:after="240" w:afterAutospacing="0"/>
        <w:jc w:val="both"/>
        <w:rPr>
          <w:b/>
        </w:rPr>
      </w:pPr>
      <w:r w:rsidRPr="008A0F55">
        <w:br/>
      </w:r>
      <w:r w:rsidR="008D0FD7" w:rsidRPr="008A0F55">
        <w:rPr>
          <w:b/>
        </w:rPr>
        <w:t xml:space="preserve">Ad. </w:t>
      </w:r>
      <w:r w:rsidRPr="008A0F55">
        <w:rPr>
          <w:b/>
        </w:rPr>
        <w:t>7. Sprawozdanie z działalności Komendy Powiatowej Policji oraz informacja o stanie bezpieczeństwa i porządku publicznego w 2019 r.;</w:t>
      </w:r>
    </w:p>
    <w:p w:rsidR="00BB766A" w:rsidRPr="008A0F55" w:rsidRDefault="00D204D0" w:rsidP="00BB766A">
      <w:pPr>
        <w:pStyle w:val="NormalnyWeb"/>
        <w:spacing w:after="240" w:afterAutospacing="0"/>
        <w:jc w:val="both"/>
      </w:pPr>
      <w:r w:rsidRPr="008A0F55">
        <w:rPr>
          <w:b/>
        </w:rPr>
        <w:t xml:space="preserve">Wiceprzewodniczący Marek Kociubiński – </w:t>
      </w:r>
      <w:r w:rsidRPr="008A0F55">
        <w:t xml:space="preserve">prawdopodobnie państwo zorientowaliście się, że był z nami tutaj komendant policji pan Szymon Herman lecz musiał udać się do czynności służbowych, które na niego czekały. </w:t>
      </w:r>
    </w:p>
    <w:p w:rsidR="00BB766A" w:rsidRPr="008A0F55" w:rsidRDefault="00BB766A" w:rsidP="00270D45">
      <w:pPr>
        <w:pStyle w:val="NormalnyWeb"/>
        <w:spacing w:after="240" w:afterAutospacing="0"/>
        <w:rPr>
          <w:b/>
        </w:rPr>
      </w:pPr>
      <w:r w:rsidRPr="008A0F55">
        <w:lastRenderedPageBreak/>
        <w:t>Pytań i uwag nie zgłoszono do sprawozdania.</w:t>
      </w:r>
      <w:r w:rsidR="00D204D0" w:rsidRPr="008A0F55">
        <w:t xml:space="preserve">  </w:t>
      </w:r>
      <w:r w:rsidR="00CB1196" w:rsidRPr="008A0F55">
        <w:br/>
      </w:r>
    </w:p>
    <w:p w:rsidR="000550A4" w:rsidRPr="008A0F55" w:rsidRDefault="008D0FD7" w:rsidP="000550A4">
      <w:pPr>
        <w:pStyle w:val="NormalnyWeb"/>
        <w:spacing w:after="240" w:afterAutospacing="0"/>
        <w:jc w:val="both"/>
        <w:rPr>
          <w:b/>
        </w:rPr>
      </w:pPr>
      <w:r w:rsidRPr="008A0F55">
        <w:rPr>
          <w:b/>
        </w:rPr>
        <w:t xml:space="preserve">Ad. </w:t>
      </w:r>
      <w:r w:rsidR="00CB1196" w:rsidRPr="008A0F55">
        <w:rPr>
          <w:b/>
        </w:rPr>
        <w:t>8. Sprawozdanie z działalności Komendy Powiatowej Państwowej Straży Pożarnej oraz informacja o stanie bezpieczeństwa przeciwpożarowego w 2019 r.</w:t>
      </w:r>
    </w:p>
    <w:p w:rsidR="000550A4" w:rsidRPr="008A0F55" w:rsidRDefault="00BB766A" w:rsidP="000550A4">
      <w:pPr>
        <w:pStyle w:val="NormalnyWeb"/>
        <w:spacing w:after="240" w:afterAutospacing="0"/>
        <w:jc w:val="both"/>
      </w:pPr>
      <w:r w:rsidRPr="008A0F55">
        <w:rPr>
          <w:b/>
        </w:rPr>
        <w:t>Zastępca Komendanta Powiatowego PSP</w:t>
      </w:r>
      <w:r w:rsidR="00CB1196" w:rsidRPr="008A0F55">
        <w:rPr>
          <w:b/>
        </w:rPr>
        <w:t xml:space="preserve"> Dariusz Polański</w:t>
      </w:r>
      <w:r w:rsidRPr="008A0F55">
        <w:t xml:space="preserve"> – Przedstawił sprawozdanie</w:t>
      </w:r>
      <w:r w:rsidR="000550A4" w:rsidRPr="008A0F55">
        <w:t xml:space="preserve"> z działalności PSP w 2019 roku, który stanowi załącznik do niniejszego protokołu.</w:t>
      </w:r>
      <w:r w:rsidRPr="008A0F55">
        <w:t xml:space="preserve"> </w:t>
      </w:r>
    </w:p>
    <w:p w:rsidR="000550A4" w:rsidRPr="008A0F55" w:rsidRDefault="000550A4" w:rsidP="000550A4">
      <w:pPr>
        <w:pStyle w:val="NormalnyWeb"/>
        <w:spacing w:after="240" w:afterAutospacing="0"/>
        <w:jc w:val="both"/>
      </w:pPr>
      <w:r w:rsidRPr="008A0F55">
        <w:t>Pytań i uwag nie zgłoszono.</w:t>
      </w:r>
    </w:p>
    <w:p w:rsidR="008B5826" w:rsidRPr="008A0F55" w:rsidRDefault="00090198" w:rsidP="00090198">
      <w:pPr>
        <w:pStyle w:val="NormalnyWeb"/>
        <w:spacing w:after="240" w:afterAutospacing="0"/>
        <w:jc w:val="both"/>
      </w:pPr>
      <w:r w:rsidRPr="008A0F55">
        <w:rPr>
          <w:b/>
        </w:rPr>
        <w:t xml:space="preserve">Ad </w:t>
      </w:r>
      <w:r w:rsidR="00CB1196" w:rsidRPr="008A0F55">
        <w:rPr>
          <w:b/>
        </w:rPr>
        <w:t>9. Rozpatrzenie projektu i podjęcie Uchwały Rady Powiatu w Tomaszowie Mazowieckim w sprawie ustalenia opłat obowiązujących w 2021 roku za usunięcie pojazdów z dróg i ich przechowywanie na parkingu strzeżonym oraz kosztów powstałych w wyniku wydania dyspozycji usunięcia, a następnie odstą</w:t>
      </w:r>
      <w:r w:rsidR="00D97ECE" w:rsidRPr="008A0F55">
        <w:rPr>
          <w:b/>
        </w:rPr>
        <w:t>pienia od usunięcia pojazdu;</w:t>
      </w:r>
      <w:r w:rsidR="00D97ECE" w:rsidRPr="008A0F55">
        <w:rPr>
          <w:b/>
        </w:rPr>
        <w:br/>
      </w:r>
      <w:r w:rsidR="00D97ECE" w:rsidRPr="008A0F55">
        <w:br/>
      </w:r>
      <w:r w:rsidR="00CB1196" w:rsidRPr="008A0F55">
        <w:rPr>
          <w:b/>
        </w:rPr>
        <w:t>Mariola Zdanowska</w:t>
      </w:r>
      <w:r w:rsidR="00D97ECE" w:rsidRPr="008A0F55">
        <w:rPr>
          <w:b/>
        </w:rPr>
        <w:t xml:space="preserve"> </w:t>
      </w:r>
      <w:r w:rsidR="008B5826" w:rsidRPr="008A0F55">
        <w:rPr>
          <w:b/>
        </w:rPr>
        <w:t>Referat Transportu i Rozwoju Powiatu</w:t>
      </w:r>
      <w:r w:rsidR="008B5826" w:rsidRPr="008A0F55">
        <w:t xml:space="preserve"> – przedstawiła projekt powyższej uchwały</w:t>
      </w:r>
      <w:r w:rsidR="00FD7130" w:rsidRPr="008A0F55">
        <w:t>, który stanowi załącznik do niniejszego protokołu</w:t>
      </w:r>
      <w:r w:rsidR="008B5826" w:rsidRPr="008A0F55">
        <w:t>.</w:t>
      </w:r>
    </w:p>
    <w:p w:rsidR="00AF049D" w:rsidRPr="008A0F55" w:rsidRDefault="00FD7130" w:rsidP="00AF049D">
      <w:pPr>
        <w:pStyle w:val="NormalnyWeb"/>
        <w:spacing w:after="240" w:afterAutospacing="0"/>
        <w:ind w:firstLine="708"/>
        <w:jc w:val="both"/>
      </w:pPr>
      <w:r w:rsidRPr="008A0F55">
        <w:t>Projektowane stawki zostały przedstawione w załączniku nr 1</w:t>
      </w:r>
      <w:r w:rsidR="00FB51A2" w:rsidRPr="008A0F55">
        <w:t xml:space="preserve">, dotyczą one usług usuwania </w:t>
      </w:r>
      <w:r w:rsidR="0091338F" w:rsidRPr="008A0F55">
        <w:t>i </w:t>
      </w:r>
      <w:r w:rsidR="00FB51A2" w:rsidRPr="008A0F55">
        <w:t>przechowywania pojazdów, zaś w załączniku nr 2 zostały przedstawione koszty, które powstają w wyniku wydania dyspozycji usunięcia pojazdu, a następnie w przypadku kiedy przesłanki stanowiące o usunięciu pojazdu ustaną odstępuje się od usunięcia pojazdu</w:t>
      </w:r>
      <w:r w:rsidR="006F1CFE" w:rsidRPr="008A0F55">
        <w:t xml:space="preserve">, wówczas naliczane są koszty na właściciela pojazdu. </w:t>
      </w:r>
    </w:p>
    <w:p w:rsidR="00AF049D" w:rsidRPr="008A0F55" w:rsidRDefault="006F1CFE" w:rsidP="00AF049D">
      <w:pPr>
        <w:pStyle w:val="NormalnyWeb"/>
        <w:spacing w:after="240" w:afterAutospacing="0"/>
        <w:ind w:firstLine="708"/>
        <w:jc w:val="both"/>
      </w:pPr>
      <w:r w:rsidRPr="008A0F55">
        <w:t>Zaproponowana w projekcie uchwały wysokość opłat za usuwanie pojazdów z dróg oraz ich przechowywanie na parkingu strzeżonym, oraz wysokość kosztów (załącznik nr 2) wynikają z szczegółowej analizy przesłanek zawartych w</w:t>
      </w:r>
      <w:r w:rsidR="0091338F" w:rsidRPr="008A0F55">
        <w:t> </w:t>
      </w:r>
      <w:r w:rsidRPr="008A0F55">
        <w:t>ustawie prawo o ruchu drogowym. Do tych przesłanek należy zaliczyć koszty usu</w:t>
      </w:r>
      <w:r w:rsidR="0091338F" w:rsidRPr="008A0F55">
        <w:t>wania i </w:t>
      </w:r>
      <w:r w:rsidRPr="008A0F55">
        <w:t xml:space="preserve">przechowywania pojazdów na obszarze powiatu tomaszowskiego oraz konieczność sprawnej realizacji zadań. </w:t>
      </w:r>
    </w:p>
    <w:p w:rsidR="00AF049D" w:rsidRPr="008A0F55" w:rsidRDefault="006F1CFE" w:rsidP="00AF049D">
      <w:pPr>
        <w:pStyle w:val="NormalnyWeb"/>
        <w:spacing w:after="240" w:afterAutospacing="0"/>
        <w:ind w:firstLine="708"/>
        <w:jc w:val="both"/>
      </w:pPr>
      <w:r w:rsidRPr="008A0F55">
        <w:t>Kryteria ustawowe dają radzie powiatu elastyczność w kształtowaniu treści uchwały. Niniejszy projekt uwzględnia przesłanki, które zostały zawar</w:t>
      </w:r>
      <w:r w:rsidR="00AF049D" w:rsidRPr="008A0F55">
        <w:t xml:space="preserve">te w ustawie, a do nich należą </w:t>
      </w:r>
      <w:r w:rsidRPr="008A0F55">
        <w:t>koszty usług</w:t>
      </w:r>
      <w:r w:rsidR="0094344C" w:rsidRPr="008A0F55">
        <w:t xml:space="preserve"> usuwania i</w:t>
      </w:r>
      <w:r w:rsidRPr="008A0F55">
        <w:t xml:space="preserve"> przechowywania</w:t>
      </w:r>
      <w:r w:rsidR="0094344C" w:rsidRPr="008A0F55">
        <w:t xml:space="preserve"> pojazdów, któr</w:t>
      </w:r>
      <w:r w:rsidR="00AF049D" w:rsidRPr="008A0F55">
        <w:t>e wynikają z rozeznania rynku i </w:t>
      </w:r>
      <w:r w:rsidR="0094344C" w:rsidRPr="008A0F55">
        <w:t xml:space="preserve">mieszczą się w granicach proponowanych stawek opłat i wynoszą za usługę usuwania pojazdów o dopuszczalnej masie całkowitej do 3,5 t średnio cena ta wynosi 372 zł brutto za pojazd, zaś koszty przechowywania pojazdu o dopuszczalnej masie całkowitej do 3,5 t średnio cena wynosi 23 zł brutto za dobę. Dodatkowo do tych przesłanek zostały uwzględnione koszty, które obecnie powiat tomaszowski ponosi w związku z realizowanymi zadaniami </w:t>
      </w:r>
      <w:r w:rsidR="0091338F" w:rsidRPr="008A0F55">
        <w:t>obecnie w </w:t>
      </w:r>
      <w:r w:rsidR="0094344C" w:rsidRPr="008A0F55">
        <w:t xml:space="preserve">roku 2020. Za usługę usuwania pojazdów o dopuszczalnej masie całkowitej do 3,5 t powiat ponosi koszt 282,90 zł brutto za jeden pojazd, zaś za usługę przechowywania pojazdu </w:t>
      </w:r>
      <w:r w:rsidR="00EE3BC4" w:rsidRPr="008A0F55">
        <w:t xml:space="preserve">o tej samej masie powiat obecnie ponosi koszt w wysokości 17,22 zł brutto za dobę. Kolejna przesłanka, która była tutaj analizowana przy projektowaniu stawek dotyczy konieczności sprawnej realizacji zadań związanych z usuwaniem pojazdów z dróg i ich przechowywaniem </w:t>
      </w:r>
      <w:r w:rsidR="000D6A61" w:rsidRPr="008A0F55">
        <w:t>na parkingu strzeżonym. Przesłanka sprawnej realizacji będzie polegała na szybkim i</w:t>
      </w:r>
      <w:r w:rsidR="0091338F" w:rsidRPr="008A0F55">
        <w:t> </w:t>
      </w:r>
      <w:r w:rsidR="000D6A61" w:rsidRPr="008A0F55">
        <w:t xml:space="preserve">ekonomicznym usuwaniu pojazdów, a przede wszystkim na minimalizacji ogólnej liczby przypadków zagrażających bezpieczeństwu publicznemu. </w:t>
      </w:r>
    </w:p>
    <w:p w:rsidR="00AF049D" w:rsidRPr="008A0F55" w:rsidRDefault="000D6A61" w:rsidP="00AF049D">
      <w:pPr>
        <w:pStyle w:val="NormalnyWeb"/>
        <w:spacing w:after="240" w:afterAutospacing="0"/>
        <w:ind w:firstLine="708"/>
        <w:jc w:val="both"/>
      </w:pPr>
      <w:r w:rsidRPr="008A0F55">
        <w:t xml:space="preserve">Przy projektowaniu </w:t>
      </w:r>
      <w:r w:rsidR="00FA4162" w:rsidRPr="008A0F55">
        <w:t>stawek zostały również uwzględnione maksymalne stawki, które zostały opublikowane w obwieszczeniu ministra finansów i obowiązując</w:t>
      </w:r>
      <w:r w:rsidR="00AF049D" w:rsidRPr="008A0F55">
        <w:t xml:space="preserve">e na 2021 rok. </w:t>
      </w:r>
      <w:r w:rsidR="00AF049D" w:rsidRPr="008A0F55">
        <w:lastRenderedPageBreak/>
        <w:t>Z </w:t>
      </w:r>
      <w:r w:rsidR="00FA4162" w:rsidRPr="008A0F55">
        <w:t xml:space="preserve">obwieszczenia ministra wynika, że za usługę usuwania pojazdów o dopuszczalnej masie całkowitej do 3,5 t stawki te wynoszą 523 zł brutto za pojazd na 2021 rok zaś za usługę przechowywania </w:t>
      </w:r>
      <w:r w:rsidR="00B6312E" w:rsidRPr="008A0F55">
        <w:t>minister opublikował stawkę w </w:t>
      </w:r>
      <w:r w:rsidR="00FA4162" w:rsidRPr="008A0F55">
        <w:t xml:space="preserve">wysokości 44 zł brutto za dobę. </w:t>
      </w:r>
      <w:r w:rsidR="00B6312E" w:rsidRPr="008A0F55">
        <w:t>Zasadne jest aby przy projektowaniu tych stawek na 2021 rok nie zostały przekroczone stawki maksymalne opublikowane przez ministra f</w:t>
      </w:r>
      <w:r w:rsidR="0091338F" w:rsidRPr="008A0F55">
        <w:t xml:space="preserve">inansów. </w:t>
      </w:r>
    </w:p>
    <w:p w:rsidR="00AF049D" w:rsidRPr="008A0F55" w:rsidRDefault="0091338F" w:rsidP="00AF049D">
      <w:pPr>
        <w:pStyle w:val="NormalnyWeb"/>
        <w:spacing w:after="240" w:afterAutospacing="0"/>
        <w:ind w:firstLine="708"/>
        <w:jc w:val="both"/>
      </w:pPr>
      <w:r w:rsidRPr="008A0F55">
        <w:t>W </w:t>
      </w:r>
      <w:r w:rsidR="00B6312E" w:rsidRPr="008A0F55">
        <w:t xml:space="preserve">załączniku nr 2 zostały zaprojektowane koszty, które powstają w momencie wydania dyspozycji usunięcia pojazdu, a następnie w przypadku kiedy te przesłanki ustaną jest możliwość podjęcia decyzji odstąpienia od usunięcia pojazdu. Wówczas koszty zostały zaprojektowane w wysokości 50% stawki opłaty jak za usunięcie danego rodzaju pojazdu. </w:t>
      </w:r>
    </w:p>
    <w:p w:rsidR="00FD7130" w:rsidRPr="008A0F55" w:rsidRDefault="006868E2" w:rsidP="00AF049D">
      <w:pPr>
        <w:pStyle w:val="NormalnyWeb"/>
        <w:spacing w:after="240" w:afterAutospacing="0"/>
        <w:ind w:firstLine="708"/>
        <w:jc w:val="both"/>
      </w:pPr>
      <w:r w:rsidRPr="008A0F55">
        <w:t xml:space="preserve">Uwzględniając analizowane przesłanki wynikające z ustawy prawa o ruchu drogowym, ilość usuwanych pojazdów w roku 2020 oraz ilość pojazdów nieodebranych z parkingu przez uprawnione osoby w terminie od stycznia do października  obecnego roku zasadne jest uchwalenie stawek na 2021 rok w wysokości opłat obowiązujących obecnie w 2020 roku. Stąd niniejszy projekt uchwały. </w:t>
      </w:r>
      <w:r w:rsidR="00B6312E" w:rsidRPr="008A0F55">
        <w:t xml:space="preserve">  </w:t>
      </w:r>
      <w:r w:rsidR="00EE3BC4" w:rsidRPr="008A0F55">
        <w:t xml:space="preserve">   </w:t>
      </w:r>
      <w:r w:rsidR="0094344C" w:rsidRPr="008A0F55">
        <w:t xml:space="preserve"> </w:t>
      </w:r>
      <w:r w:rsidR="006F1CFE" w:rsidRPr="008A0F55">
        <w:t xml:space="preserve">    </w:t>
      </w:r>
      <w:r w:rsidR="00FB51A2" w:rsidRPr="008A0F55">
        <w:t xml:space="preserve">  </w:t>
      </w:r>
    </w:p>
    <w:p w:rsidR="00CD2BF9" w:rsidRPr="008A0F55" w:rsidRDefault="00CB1196" w:rsidP="00CD2BF9">
      <w:pPr>
        <w:pStyle w:val="NormalnyWeb"/>
        <w:spacing w:after="120" w:afterAutospacing="0"/>
        <w:jc w:val="both"/>
      </w:pPr>
      <w:r w:rsidRPr="008A0F55">
        <w:br/>
      </w:r>
      <w:r w:rsidR="00CD2BF9" w:rsidRPr="008A0F55">
        <w:t>Przewodniczący Komisji  Budżetu i Planowania Gospodarczego Piotr Kagankiewicz poinformował, że Komisja pozytywnie zaopiniowała projekt uchwały.</w:t>
      </w:r>
    </w:p>
    <w:p w:rsidR="00CD2BF9" w:rsidRPr="008A0F55" w:rsidRDefault="00CD2BF9" w:rsidP="00CD2BF9">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Komisja Bezpieczeństwa Publicznego i Transportu Grzegorz Glimasiński</w:t>
      </w:r>
      <w:r w:rsidRPr="008A0F55">
        <w:rPr>
          <w:rFonts w:ascii="Times New Roman" w:hAnsi="Times New Roman" w:cs="Times New Roman"/>
          <w:sz w:val="24"/>
          <w:szCs w:val="24"/>
          <w:lang w:eastAsia="zh-CN"/>
        </w:rPr>
        <w:t xml:space="preserve"> poinformował, że Komisja pozytywnie zaopiniowała projekt uchwały.</w:t>
      </w:r>
    </w:p>
    <w:p w:rsidR="00AF049D" w:rsidRPr="008A0F55" w:rsidRDefault="00FD7130" w:rsidP="00AF049D">
      <w:pPr>
        <w:pStyle w:val="NormalnyWeb"/>
        <w:spacing w:after="240" w:afterAutospacing="0"/>
        <w:jc w:val="both"/>
      </w:pPr>
      <w:r w:rsidRPr="008A0F55">
        <w:t>Pytań i uwag nie zgłoszono.</w:t>
      </w:r>
    </w:p>
    <w:p w:rsidR="00AF049D" w:rsidRPr="008A0F55" w:rsidRDefault="00FD7130" w:rsidP="00AF049D">
      <w:pPr>
        <w:pStyle w:val="NormalnyWeb"/>
        <w:spacing w:after="240" w:afterAutospacing="0"/>
        <w:jc w:val="both"/>
      </w:pPr>
      <w:r w:rsidRPr="008A0F55">
        <w:rPr>
          <w:b/>
          <w:bCs/>
        </w:rPr>
        <w:t xml:space="preserve">Wiceprzewodniczący </w:t>
      </w:r>
      <w:r w:rsidR="00AF049D" w:rsidRPr="008A0F55">
        <w:rPr>
          <w:b/>
          <w:bCs/>
        </w:rPr>
        <w:t xml:space="preserve">Rady Powiatu </w:t>
      </w:r>
      <w:r w:rsidRPr="008A0F55">
        <w:rPr>
          <w:b/>
          <w:bCs/>
        </w:rPr>
        <w:t xml:space="preserve">Marek Kociubiński </w:t>
      </w:r>
      <w:r w:rsidRPr="008A0F55">
        <w:rPr>
          <w:bCs/>
        </w:rPr>
        <w:t>poddał pod głosowanie projekt powyższej uchwały</w:t>
      </w:r>
      <w:r w:rsidR="00090198" w:rsidRPr="008A0F55">
        <w:rPr>
          <w:bCs/>
        </w:rPr>
        <w:t>.</w:t>
      </w:r>
      <w:r w:rsidR="00CB1196" w:rsidRPr="008A0F55">
        <w:t xml:space="preserve"> </w:t>
      </w:r>
    </w:p>
    <w:p w:rsidR="00090198" w:rsidRPr="008A0F55" w:rsidRDefault="00CB1196" w:rsidP="00CB1196">
      <w:pPr>
        <w:pStyle w:val="NormalnyWeb"/>
        <w:spacing w:after="240" w:afterAutospacing="0"/>
      </w:pPr>
      <w:r w:rsidRPr="008A0F55">
        <w:rPr>
          <w:rStyle w:val="Pogrubienie"/>
          <w:u w:val="single"/>
        </w:rPr>
        <w:t>Wyniki głosowania</w:t>
      </w:r>
      <w:r w:rsidRPr="008A0F55">
        <w:br/>
        <w:t>ZA: 23, PRZECIW: 0, WSTRZYMUJĘ SIĘ: 0, BRAK GŁOSU: 0, NIEOBECNI: 0</w:t>
      </w:r>
      <w:r w:rsidRPr="008A0F55">
        <w:br/>
      </w:r>
      <w:r w:rsidRPr="008A0F55">
        <w:br/>
      </w:r>
      <w:r w:rsidRPr="008A0F55">
        <w:rPr>
          <w:u w:val="single"/>
        </w:rPr>
        <w:t>Wyniki imienne:</w:t>
      </w:r>
      <w:r w:rsidRPr="008A0F55">
        <w:br/>
        <w:t>ZA (23)</w:t>
      </w:r>
      <w:r w:rsidRPr="008A0F5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91338F" w:rsidRPr="008A0F55" w:rsidRDefault="0091338F" w:rsidP="00090198">
      <w:pPr>
        <w:pStyle w:val="NormalnyWeb"/>
        <w:spacing w:after="240" w:afterAutospacing="0"/>
        <w:jc w:val="both"/>
        <w:rPr>
          <w:rFonts w:eastAsia="Times New Roman"/>
          <w:color w:val="000000"/>
        </w:rPr>
      </w:pPr>
      <w:r w:rsidRPr="008A0F55">
        <w:rPr>
          <w:rFonts w:eastAsia="Times New Roman"/>
          <w:b/>
          <w:bCs/>
        </w:rPr>
        <w:t xml:space="preserve">Uchwała nr XXVIII/184/2020 </w:t>
      </w:r>
      <w:r w:rsidRPr="008A0F55">
        <w:rPr>
          <w:rFonts w:eastAsia="Times New Roman"/>
          <w:color w:val="000000"/>
        </w:rPr>
        <w:t>Rady Powiatu w Tomaszowie Mazowieckim w sprawie</w:t>
      </w:r>
      <w:r w:rsidRPr="008A0F55">
        <w:rPr>
          <w:rFonts w:eastAsia="Times New Roman"/>
        </w:rPr>
        <w:t xml:space="preserve"> </w:t>
      </w:r>
      <w:r w:rsidRPr="008A0F55">
        <w:t xml:space="preserve"> </w:t>
      </w:r>
      <w:r w:rsidRPr="008A0F55">
        <w:rPr>
          <w:rFonts w:eastAsia="Times New Roman"/>
          <w:color w:val="000000"/>
        </w:rPr>
        <w:t>ustalenia opłat obowiązujących w 2021 roku za usunięcie pojazdów z dróg i ich przechowywanie na parkingu strzeżonym oraz kosztów powstałych w wyniku wydania dyspozycji usunięcia, a następnie odstąpienia od usunięcia pojazdu stanowi </w:t>
      </w:r>
      <w:r w:rsidRPr="008A0F55">
        <w:rPr>
          <w:rFonts w:eastAsia="Times New Roman"/>
          <w:b/>
          <w:bCs/>
          <w:color w:val="000000"/>
        </w:rPr>
        <w:t>załącznik</w:t>
      </w:r>
      <w:r w:rsidRPr="008A0F55">
        <w:rPr>
          <w:rFonts w:eastAsia="Times New Roman"/>
          <w:color w:val="000000"/>
        </w:rPr>
        <w:t> do niniejszego protokołu.</w:t>
      </w:r>
    </w:p>
    <w:p w:rsidR="000550A4" w:rsidRPr="008A0F55" w:rsidRDefault="00CB1196" w:rsidP="000550A4">
      <w:pPr>
        <w:pStyle w:val="NormalnyWeb"/>
        <w:spacing w:after="240" w:afterAutospacing="0"/>
        <w:jc w:val="both"/>
        <w:rPr>
          <w:b/>
        </w:rPr>
      </w:pPr>
      <w:r w:rsidRPr="008A0F55">
        <w:br/>
      </w:r>
      <w:r w:rsidR="00623358" w:rsidRPr="008A0F55">
        <w:rPr>
          <w:b/>
        </w:rPr>
        <w:t xml:space="preserve">Ad. </w:t>
      </w:r>
      <w:r w:rsidRPr="008A0F55">
        <w:rPr>
          <w:b/>
        </w:rPr>
        <w:t>10. Rozpatrzenie projektu i podjęcie Uchwały Rady Powiatu w Tomaszowie Mazowieckim w sprawie wyrażenia zgody na dzierżawę w trybie bezprzetargowym części nieruchomości gruntowej o powierzchni 1550 m2 położonej w obrębie 23 Tomaszowa Mazowieckiego, oznaczonej numerem działki 779/2 (ulica Wandy Panfil);</w:t>
      </w:r>
    </w:p>
    <w:p w:rsidR="00B60ECC" w:rsidRPr="008A0F55" w:rsidRDefault="00CB1196" w:rsidP="00B60ECC">
      <w:pPr>
        <w:pStyle w:val="NormalnyWeb"/>
        <w:spacing w:after="240" w:afterAutospacing="0"/>
        <w:jc w:val="both"/>
      </w:pPr>
      <w:r w:rsidRPr="008A0F55">
        <w:lastRenderedPageBreak/>
        <w:br/>
      </w:r>
      <w:r w:rsidRPr="008A0F55">
        <w:rPr>
          <w:b/>
        </w:rPr>
        <w:t>Ilona Pełka</w:t>
      </w:r>
      <w:r w:rsidR="00B60ECC" w:rsidRPr="008A0F55">
        <w:rPr>
          <w:b/>
        </w:rPr>
        <w:t xml:space="preserve"> </w:t>
      </w:r>
      <w:r w:rsidR="004620F5" w:rsidRPr="008A0F55">
        <w:rPr>
          <w:b/>
        </w:rPr>
        <w:t>Wydzielał</w:t>
      </w:r>
      <w:r w:rsidR="00B60ECC" w:rsidRPr="008A0F55">
        <w:rPr>
          <w:b/>
        </w:rPr>
        <w:t xml:space="preserve"> </w:t>
      </w:r>
      <w:r w:rsidR="004620F5" w:rsidRPr="008A0F55">
        <w:rPr>
          <w:b/>
        </w:rPr>
        <w:t>Geodezji</w:t>
      </w:r>
      <w:r w:rsidR="00B60ECC" w:rsidRPr="008A0F55">
        <w:rPr>
          <w:b/>
        </w:rPr>
        <w:t xml:space="preserve"> i</w:t>
      </w:r>
      <w:r w:rsidR="004620F5" w:rsidRPr="008A0F55">
        <w:rPr>
          <w:b/>
        </w:rPr>
        <w:t xml:space="preserve"> Gospodarki Nieruchomościami</w:t>
      </w:r>
      <w:r w:rsidR="00B60ECC" w:rsidRPr="008A0F55">
        <w:rPr>
          <w:b/>
        </w:rPr>
        <w:t xml:space="preserve"> –</w:t>
      </w:r>
      <w:r w:rsidR="00B60ECC" w:rsidRPr="008A0F55">
        <w:t xml:space="preserve"> Przedstawiła projekt powyższej uchwały, która stanowi załącznik do niniejszego protokołu.</w:t>
      </w:r>
      <w:r w:rsidR="00667E06" w:rsidRPr="008A0F55">
        <w:t xml:space="preserve"> </w:t>
      </w:r>
    </w:p>
    <w:p w:rsidR="009C4022" w:rsidRPr="008A0F55" w:rsidRDefault="009C4022" w:rsidP="009C4022">
      <w:pPr>
        <w:pStyle w:val="Standard"/>
        <w:spacing w:after="120"/>
        <w:jc w:val="both"/>
      </w:pPr>
      <w:r w:rsidRPr="008A0F55">
        <w:t xml:space="preserve">Przewodniczący </w:t>
      </w:r>
      <w:r w:rsidRPr="008A0F55">
        <w:rPr>
          <w:lang w:eastAsia="en-US"/>
        </w:rPr>
        <w:t>Komisja Bezpieczeństwa Publicznego i Transportu Grzegorz Glimasiński</w:t>
      </w:r>
      <w:r w:rsidRPr="008A0F55">
        <w:t xml:space="preserve"> poinformował, że Komisja pozytywnie zaopiniowała projekt uchwały.</w:t>
      </w:r>
    </w:p>
    <w:p w:rsidR="00BB5538" w:rsidRPr="008A0F55" w:rsidRDefault="009C4022" w:rsidP="000550A4">
      <w:pPr>
        <w:pStyle w:val="NormalnyWeb"/>
        <w:spacing w:after="240" w:afterAutospacing="0"/>
      </w:pPr>
      <w:r w:rsidRPr="008A0F55">
        <w:t>Przewodniczący Komisji  Budżetu i Planowania Gospodarczego Piotr Kagankiewicz poinformował, że Komisja pozytywnie zaopiniowała projekt uchwały.</w:t>
      </w:r>
    </w:p>
    <w:p w:rsidR="00BB5538" w:rsidRPr="008A0F55" w:rsidRDefault="00BB5538" w:rsidP="00BB5538">
      <w:pPr>
        <w:pStyle w:val="NormalnyWeb"/>
        <w:spacing w:after="240" w:afterAutospacing="0"/>
        <w:jc w:val="both"/>
      </w:pPr>
      <w:r w:rsidRPr="008A0F55">
        <w:t>Pytań i uwag nie zgłoszono.</w:t>
      </w:r>
    </w:p>
    <w:p w:rsidR="00BB5538" w:rsidRPr="008A0F55" w:rsidRDefault="00BB5538" w:rsidP="00BB5538">
      <w:pPr>
        <w:pStyle w:val="NormalnyWeb"/>
        <w:spacing w:after="240" w:afterAutospacing="0"/>
        <w:jc w:val="both"/>
      </w:pPr>
      <w:r w:rsidRPr="008A0F55">
        <w:rPr>
          <w:b/>
          <w:bCs/>
        </w:rPr>
        <w:t xml:space="preserve">Wiceprzewodniczący Rady Powiatu Marek Kociubiński </w:t>
      </w:r>
      <w:r w:rsidRPr="008A0F55">
        <w:rPr>
          <w:bCs/>
        </w:rPr>
        <w:t>poddał pod głosowanie projekt powyższej uchwały.</w:t>
      </w:r>
      <w:r w:rsidRPr="008A0F55">
        <w:t xml:space="preserve"> </w:t>
      </w:r>
    </w:p>
    <w:p w:rsidR="00BB5538" w:rsidRPr="008A0F55" w:rsidRDefault="00CB1196" w:rsidP="000550A4">
      <w:pPr>
        <w:pStyle w:val="NormalnyWeb"/>
        <w:spacing w:after="240" w:afterAutospacing="0"/>
      </w:pPr>
      <w:r w:rsidRPr="008A0F55">
        <w:rPr>
          <w:rStyle w:val="Pogrubienie"/>
          <w:u w:val="single"/>
        </w:rPr>
        <w:t>Wyniki głosowania</w:t>
      </w:r>
      <w:r w:rsidRPr="008A0F55">
        <w:br/>
        <w:t>ZA: 23, PRZECIW: 0, WSTRZYMUJĘ SIĘ: 0, BRAK GŁOSU: 0, NIEOBECNI: 0</w:t>
      </w:r>
      <w:r w:rsidRPr="008A0F55">
        <w:br/>
      </w:r>
      <w:r w:rsidRPr="008A0F55">
        <w:br/>
      </w:r>
      <w:r w:rsidRPr="008A0F55">
        <w:rPr>
          <w:u w:val="single"/>
        </w:rPr>
        <w:t>Wyniki imienne:</w:t>
      </w:r>
      <w:r w:rsidRPr="008A0F55">
        <w:br/>
        <w:t>ZA (23)</w:t>
      </w:r>
      <w:r w:rsidRPr="008A0F5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623358" w:rsidRPr="008A0F55" w:rsidRDefault="00623358" w:rsidP="00623358">
      <w:pPr>
        <w:pStyle w:val="NormalnyWeb"/>
        <w:spacing w:after="240" w:afterAutospacing="0"/>
        <w:jc w:val="both"/>
        <w:rPr>
          <w:rFonts w:eastAsia="Times New Roman"/>
          <w:color w:val="000000"/>
        </w:rPr>
      </w:pPr>
      <w:r w:rsidRPr="008A0F55">
        <w:rPr>
          <w:rFonts w:eastAsia="Times New Roman"/>
          <w:b/>
          <w:bCs/>
        </w:rPr>
        <w:t xml:space="preserve">Uchwała nr XXVIII/185/2020 </w:t>
      </w:r>
      <w:r w:rsidRPr="008A0F55">
        <w:rPr>
          <w:rFonts w:eastAsia="Times New Roman"/>
          <w:color w:val="000000"/>
        </w:rPr>
        <w:t>Rady Powiatu w Tomaszowie Mazowieckim w sprawie wyrażenia zgody na dzierżawę w trybie bezprzetargowym części nieruchomości gruntowej o powierzchni 1550 m2 położonej w obrębie 23 Tomaszowa Mazowieckiego, oznaczonej numerem działki 779/2 (ulica Wandy Panfil) stanowi </w:t>
      </w:r>
      <w:r w:rsidRPr="008A0F55">
        <w:rPr>
          <w:rFonts w:eastAsia="Times New Roman"/>
          <w:b/>
          <w:bCs/>
          <w:color w:val="000000"/>
        </w:rPr>
        <w:t>załącznik</w:t>
      </w:r>
      <w:r w:rsidRPr="008A0F55">
        <w:rPr>
          <w:rFonts w:eastAsia="Times New Roman"/>
          <w:color w:val="000000"/>
        </w:rPr>
        <w:t> do niniejszego protokołu.</w:t>
      </w:r>
    </w:p>
    <w:p w:rsidR="00BB5538" w:rsidRPr="008A0F55" w:rsidRDefault="00BB5538" w:rsidP="000550A4">
      <w:pPr>
        <w:pStyle w:val="NormalnyWeb"/>
        <w:spacing w:after="240" w:afterAutospacing="0"/>
      </w:pPr>
    </w:p>
    <w:p w:rsidR="00BB5538" w:rsidRPr="008A0F55" w:rsidRDefault="00623358" w:rsidP="00BB5538">
      <w:pPr>
        <w:pStyle w:val="NormalnyWeb"/>
        <w:spacing w:after="240" w:afterAutospacing="0"/>
        <w:jc w:val="both"/>
        <w:rPr>
          <w:b/>
        </w:rPr>
      </w:pPr>
      <w:r w:rsidRPr="008A0F55">
        <w:rPr>
          <w:b/>
        </w:rPr>
        <w:t xml:space="preserve">Ad. </w:t>
      </w:r>
      <w:r w:rsidR="00CB1196" w:rsidRPr="008A0F55">
        <w:rPr>
          <w:b/>
        </w:rPr>
        <w:t>11. Rozpatrzenie projektu i podjęcie Uchwały Rady Pow</w:t>
      </w:r>
      <w:r w:rsidR="00BB5538" w:rsidRPr="008A0F55">
        <w:rPr>
          <w:b/>
        </w:rPr>
        <w:t>iatu w Tomaszowie Mazowieckim w </w:t>
      </w:r>
      <w:r w:rsidR="00CB1196" w:rsidRPr="008A0F55">
        <w:rPr>
          <w:b/>
        </w:rPr>
        <w:t>sprawie ustalenia harmonogramu pracy oraz dyżurów w po</w:t>
      </w:r>
      <w:r w:rsidR="00BB5538" w:rsidRPr="008A0F55">
        <w:rPr>
          <w:b/>
        </w:rPr>
        <w:t>rze nocnej: w dni powszednie, w </w:t>
      </w:r>
      <w:r w:rsidR="00CB1196" w:rsidRPr="008A0F55">
        <w:rPr>
          <w:b/>
        </w:rPr>
        <w:t>niedziele, święta i inne dni wolne od</w:t>
      </w:r>
      <w:r w:rsidR="00BB5538" w:rsidRPr="008A0F55">
        <w:rPr>
          <w:b/>
        </w:rPr>
        <w:t xml:space="preserve"> pracy aptek ogólnodostępnych w </w:t>
      </w:r>
      <w:r w:rsidR="00CB1196" w:rsidRPr="008A0F55">
        <w:rPr>
          <w:b/>
        </w:rPr>
        <w:t>okresie od 1 stycznia 2021 roku do 31 grudnia 2021 roku funkcjonujących na terenie powiatu tomaszowskiego;</w:t>
      </w:r>
    </w:p>
    <w:p w:rsidR="00E02411" w:rsidRPr="008A0F55" w:rsidRDefault="00CB1196" w:rsidP="00E02411">
      <w:pPr>
        <w:pStyle w:val="NormalnyWeb"/>
        <w:spacing w:after="240" w:afterAutospacing="0"/>
        <w:jc w:val="both"/>
      </w:pPr>
      <w:r w:rsidRPr="008A0F55">
        <w:rPr>
          <w:b/>
        </w:rPr>
        <w:t>Monika Urbańska-Domaradzka</w:t>
      </w:r>
      <w:r w:rsidR="00BB5538" w:rsidRPr="008A0F55">
        <w:rPr>
          <w:b/>
        </w:rPr>
        <w:t xml:space="preserve"> Referat Zdrowia i Spraw Obywatelskich</w:t>
      </w:r>
      <w:r w:rsidR="00BB5538" w:rsidRPr="008A0F55">
        <w:t xml:space="preserve"> - </w:t>
      </w:r>
      <w:r w:rsidR="00E02411" w:rsidRPr="008A0F55">
        <w:t xml:space="preserve">Przedstawiła projekt powyższej uchwały, która stanowi załącznik do niniejszego protokołu. </w:t>
      </w:r>
    </w:p>
    <w:p w:rsidR="00BB5538" w:rsidRPr="008A0F55" w:rsidRDefault="00E02411" w:rsidP="000550A4">
      <w:pPr>
        <w:pStyle w:val="NormalnyWeb"/>
        <w:spacing w:after="240" w:afterAutospacing="0"/>
      </w:pPr>
      <w:r w:rsidRPr="008A0F55">
        <w:t xml:space="preserve">Przewodniczący </w:t>
      </w:r>
      <w:r w:rsidRPr="008A0F55">
        <w:rPr>
          <w:lang w:eastAsia="en-US"/>
        </w:rPr>
        <w:t>Komisja Zdrowia Rodziny i Spraw Społecznych Mariusz Strzępek</w:t>
      </w:r>
      <w:r w:rsidRPr="008A0F55">
        <w:t xml:space="preserve"> poinformował, że Komisja pozytywnie zaopiniowała projekt uchwały.</w:t>
      </w:r>
    </w:p>
    <w:p w:rsidR="00623358" w:rsidRPr="008A0F55" w:rsidRDefault="00623358" w:rsidP="00623358">
      <w:pPr>
        <w:pStyle w:val="NormalnyWeb"/>
        <w:spacing w:after="240" w:afterAutospacing="0"/>
        <w:jc w:val="both"/>
      </w:pPr>
      <w:r w:rsidRPr="008A0F55">
        <w:t>Pytań i uwag nie zgłoszono.</w:t>
      </w:r>
    </w:p>
    <w:p w:rsidR="00623358" w:rsidRPr="008A0F55" w:rsidRDefault="00623358" w:rsidP="00623358">
      <w:pPr>
        <w:pStyle w:val="NormalnyWeb"/>
        <w:spacing w:after="240" w:afterAutospacing="0"/>
        <w:jc w:val="both"/>
      </w:pPr>
      <w:r w:rsidRPr="008A0F55">
        <w:rPr>
          <w:b/>
          <w:bCs/>
        </w:rPr>
        <w:t xml:space="preserve">Wiceprzewodniczący Rady Powiatu Marek Kociubiński </w:t>
      </w:r>
      <w:r w:rsidRPr="008A0F55">
        <w:rPr>
          <w:bCs/>
        </w:rPr>
        <w:t>poddał pod głosowanie projekt powyższej uchwały.</w:t>
      </w:r>
      <w:r w:rsidRPr="008A0F55">
        <w:t xml:space="preserve"> </w:t>
      </w:r>
    </w:p>
    <w:p w:rsidR="00623358" w:rsidRPr="008A0F55" w:rsidRDefault="00CB1196" w:rsidP="000550A4">
      <w:pPr>
        <w:pStyle w:val="NormalnyWeb"/>
        <w:spacing w:after="240" w:afterAutospacing="0"/>
      </w:pPr>
      <w:r w:rsidRPr="008A0F55">
        <w:lastRenderedPageBreak/>
        <w:br/>
      </w:r>
      <w:r w:rsidRPr="008A0F55">
        <w:rPr>
          <w:rStyle w:val="Pogrubienie"/>
          <w:u w:val="single"/>
        </w:rPr>
        <w:t>Wyniki głosowania</w:t>
      </w:r>
      <w:r w:rsidRPr="008A0F55">
        <w:br/>
        <w:t>ZA: 23, PRZECIW: 0, WSTRZYMUJĘ SIĘ: 0, BRAK GŁOSU: 0, NIEOBECNI: 0</w:t>
      </w:r>
      <w:r w:rsidRPr="008A0F55">
        <w:br/>
      </w:r>
      <w:r w:rsidRPr="008A0F55">
        <w:br/>
      </w:r>
      <w:r w:rsidRPr="008A0F55">
        <w:rPr>
          <w:u w:val="single"/>
        </w:rPr>
        <w:t>Wyniki imienne:</w:t>
      </w:r>
      <w:r w:rsidRPr="008A0F55">
        <w:br/>
        <w:t>ZA (23)</w:t>
      </w:r>
      <w:r w:rsidRPr="008A0F5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623358" w:rsidRPr="008A0F55" w:rsidRDefault="00623358" w:rsidP="00623358">
      <w:pPr>
        <w:pStyle w:val="NormalnyWeb"/>
        <w:spacing w:after="240" w:afterAutospacing="0"/>
        <w:jc w:val="both"/>
        <w:rPr>
          <w:rFonts w:eastAsia="Times New Roman"/>
          <w:color w:val="000000"/>
        </w:rPr>
      </w:pPr>
      <w:r w:rsidRPr="008A0F55">
        <w:rPr>
          <w:rFonts w:eastAsia="Times New Roman"/>
          <w:b/>
          <w:bCs/>
        </w:rPr>
        <w:t xml:space="preserve">Uchwała nr XXVIII/186/2020 </w:t>
      </w:r>
      <w:r w:rsidRPr="008A0F55">
        <w:rPr>
          <w:rFonts w:eastAsia="Times New Roman"/>
          <w:color w:val="000000"/>
        </w:rPr>
        <w:t>Rady Powiatu w Tomaszowie Mazowieckim w sprawie ustalenia harmonogramu pracy oraz dyżurów w porze nocnej: w dni powszednie, w niedziele, święta i inne dni wolne od pracy aptek ogólnodostępnych w okresie od 1 stycznia 2021 roku do 31 grudnia 2021 roku funkcjonujących na terenie powiatu tomaszowskiego stanowi </w:t>
      </w:r>
      <w:r w:rsidRPr="008A0F55">
        <w:rPr>
          <w:rFonts w:eastAsia="Times New Roman"/>
          <w:b/>
          <w:bCs/>
          <w:color w:val="000000"/>
        </w:rPr>
        <w:t>załącznik</w:t>
      </w:r>
      <w:r w:rsidRPr="008A0F55">
        <w:rPr>
          <w:rFonts w:eastAsia="Times New Roman"/>
          <w:color w:val="000000"/>
        </w:rPr>
        <w:t> do niniejszego protokołu.</w:t>
      </w:r>
    </w:p>
    <w:p w:rsidR="00623358" w:rsidRPr="008A0F55" w:rsidRDefault="00CB1196" w:rsidP="00623358">
      <w:pPr>
        <w:pStyle w:val="NormalnyWeb"/>
        <w:spacing w:after="240" w:afterAutospacing="0"/>
        <w:jc w:val="both"/>
        <w:rPr>
          <w:b/>
        </w:rPr>
      </w:pPr>
      <w:r w:rsidRPr="008A0F55">
        <w:br/>
      </w:r>
      <w:r w:rsidRPr="008A0F55">
        <w:br/>
      </w:r>
      <w:r w:rsidR="00623358" w:rsidRPr="008A0F55">
        <w:rPr>
          <w:b/>
        </w:rPr>
        <w:t xml:space="preserve">Ad. </w:t>
      </w:r>
      <w:r w:rsidRPr="008A0F55">
        <w:rPr>
          <w:b/>
        </w:rPr>
        <w:t>12. Rozpatrzenie projektu i podjęcie Uchwały Rady Powiatu w Tomaszowie Mazowieckim w sprawie zmian w budżecie Powiatu Tomaszowskiego na rok 2020</w:t>
      </w:r>
      <w:r w:rsidR="004B117B" w:rsidRPr="008A0F55">
        <w:rPr>
          <w:b/>
        </w:rPr>
        <w:t xml:space="preserve"> wraz z autopoprawką</w:t>
      </w:r>
      <w:r w:rsidRPr="008A0F55">
        <w:rPr>
          <w:b/>
        </w:rPr>
        <w:t>;</w:t>
      </w:r>
    </w:p>
    <w:p w:rsidR="00623358" w:rsidRPr="008A0F55" w:rsidRDefault="00623358" w:rsidP="00623358">
      <w:pPr>
        <w:pStyle w:val="NormalnyWeb"/>
        <w:spacing w:after="240" w:afterAutospacing="0"/>
        <w:jc w:val="both"/>
      </w:pPr>
      <w:r w:rsidRPr="008A0F55">
        <w:rPr>
          <w:b/>
        </w:rPr>
        <w:t>Skarbnik Powiatu</w:t>
      </w:r>
      <w:r w:rsidR="00CB1196" w:rsidRPr="008A0F55">
        <w:rPr>
          <w:b/>
        </w:rPr>
        <w:t xml:space="preserve"> Beata Zysiak</w:t>
      </w:r>
      <w:r w:rsidRPr="008A0F55">
        <w:t xml:space="preserve"> Przedstawiła projekt powyższej uchwały, która stanowi załącznik do niniejszego protokołu. </w:t>
      </w:r>
    </w:p>
    <w:p w:rsidR="004B117B" w:rsidRPr="008A0F55" w:rsidRDefault="004B117B" w:rsidP="004B117B">
      <w:pPr>
        <w:spacing w:before="100" w:beforeAutospacing="1" w:after="120" w:line="240" w:lineRule="auto"/>
        <w:jc w:val="both"/>
        <w:rPr>
          <w:rFonts w:ascii="Times New Roman" w:hAnsi="Times New Roman" w:cs="Times New Roman"/>
          <w:sz w:val="24"/>
          <w:szCs w:val="24"/>
          <w:lang w:eastAsia="pl-PL"/>
        </w:rPr>
      </w:pPr>
      <w:r w:rsidRPr="008A0F55">
        <w:rPr>
          <w:rFonts w:ascii="Times New Roman" w:hAnsi="Times New Roman" w:cs="Times New Roman"/>
          <w:sz w:val="24"/>
          <w:szCs w:val="24"/>
          <w:lang w:eastAsia="pl-PL"/>
        </w:rPr>
        <w:t>Przewodniczący Komisji  Budżetu i Planowania Gospodarczego Piotr Kagankiewicz poinformował, że Komisja pozytywnie zaopiniowała projekt uchwały.</w:t>
      </w:r>
    </w:p>
    <w:p w:rsidR="004B117B" w:rsidRPr="008A0F55" w:rsidRDefault="004B117B" w:rsidP="004B117B">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 xml:space="preserve">Komisja Edukacji Kultury i Sportu Leon Karwat </w:t>
      </w:r>
      <w:r w:rsidRPr="008A0F55">
        <w:rPr>
          <w:rFonts w:ascii="Times New Roman" w:hAnsi="Times New Roman" w:cs="Times New Roman"/>
          <w:sz w:val="24"/>
          <w:szCs w:val="24"/>
          <w:lang w:eastAsia="zh-CN"/>
        </w:rPr>
        <w:t>poinformował, że Komisja pozytywnie zaopiniowała projekt uchwały.</w:t>
      </w:r>
    </w:p>
    <w:p w:rsidR="004B117B" w:rsidRPr="008A0F55" w:rsidRDefault="004B117B" w:rsidP="004B117B">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Komisja Zdrowia Rodziny i Spraw Społecznych Mariusz Strzępek</w:t>
      </w:r>
      <w:r w:rsidRPr="008A0F55">
        <w:rPr>
          <w:rFonts w:ascii="Times New Roman" w:hAnsi="Times New Roman" w:cs="Times New Roman"/>
          <w:sz w:val="24"/>
          <w:szCs w:val="24"/>
          <w:lang w:eastAsia="zh-CN"/>
        </w:rPr>
        <w:t xml:space="preserve"> poinformował, że Komisja pozytywnie zaopiniowała projekt uchwały.</w:t>
      </w:r>
    </w:p>
    <w:p w:rsidR="004B117B" w:rsidRPr="008A0F55" w:rsidRDefault="004B117B" w:rsidP="004B117B">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Komisja Bezpieczeństwa Publicznego i Transportu Grzegorz Glimasiński</w:t>
      </w:r>
      <w:r w:rsidRPr="008A0F55">
        <w:rPr>
          <w:rFonts w:ascii="Times New Roman" w:hAnsi="Times New Roman" w:cs="Times New Roman"/>
          <w:sz w:val="24"/>
          <w:szCs w:val="24"/>
          <w:lang w:eastAsia="zh-CN"/>
        </w:rPr>
        <w:t xml:space="preserve"> poinformował, że Komisja pozytywnie zaopiniowała projekt uchwały.</w:t>
      </w:r>
    </w:p>
    <w:p w:rsidR="004B117B" w:rsidRPr="008A0F55" w:rsidRDefault="004B117B" w:rsidP="004B117B">
      <w:pPr>
        <w:autoSpaceDN w:val="0"/>
        <w:spacing w:after="120" w:line="240" w:lineRule="auto"/>
        <w:jc w:val="both"/>
        <w:rPr>
          <w:rFonts w:ascii="Times New Roman" w:hAnsi="Times New Roman" w:cs="Times New Roman"/>
          <w:sz w:val="24"/>
          <w:szCs w:val="24"/>
          <w:lang w:eastAsia="zh-CN"/>
        </w:rPr>
      </w:pPr>
    </w:p>
    <w:p w:rsidR="004B117B" w:rsidRPr="008A0F55" w:rsidRDefault="004B117B" w:rsidP="00EF75A4">
      <w:pPr>
        <w:pStyle w:val="NormalnyWeb"/>
        <w:spacing w:after="240" w:afterAutospacing="0"/>
        <w:jc w:val="both"/>
      </w:pPr>
      <w:r w:rsidRPr="008A0F55">
        <w:rPr>
          <w:b/>
        </w:rPr>
        <w:t>Radny</w:t>
      </w:r>
      <w:r w:rsidR="00CB1196" w:rsidRPr="008A0F55">
        <w:rPr>
          <w:b/>
        </w:rPr>
        <w:t xml:space="preserve"> Paweł Łuczak</w:t>
      </w:r>
      <w:r w:rsidRPr="008A0F55">
        <w:rPr>
          <w:b/>
        </w:rPr>
        <w:t xml:space="preserve"> – </w:t>
      </w:r>
      <w:r w:rsidRPr="008A0F55">
        <w:t>czemu robimy ekspertyzę mostu na Modrzewskiego za 50 tys.? coś tam się dzieje czy to planowe, bo jak się robi ekspertyzę to jest obawa, że może coś się dziać?</w:t>
      </w:r>
    </w:p>
    <w:p w:rsidR="004B117B" w:rsidRPr="008A0F55" w:rsidRDefault="004B117B" w:rsidP="00EF75A4">
      <w:pPr>
        <w:pStyle w:val="NormalnyWeb"/>
        <w:spacing w:after="240" w:afterAutospacing="0"/>
        <w:jc w:val="both"/>
      </w:pPr>
      <w:r w:rsidRPr="008A0F55">
        <w:rPr>
          <w:b/>
        </w:rPr>
        <w:t xml:space="preserve">Skarbnik Powiatu Beata Zysiak – </w:t>
      </w:r>
      <w:r w:rsidRPr="008A0F55">
        <w:t>jeśli chodzi o most na Modrzewskiego to nie ma żadnych obaw</w:t>
      </w:r>
      <w:r w:rsidR="00EF75A4" w:rsidRPr="008A0F55">
        <w:t xml:space="preserve">. Mamy obowiązek robienia przeglądów pięcioletnich i przeglądów corocznych. Ten most jest na bieżąco monitorowany, jest tam drobne pęknięcie więc musimy to zbadać. </w:t>
      </w:r>
      <w:r w:rsidRPr="008A0F55">
        <w:t xml:space="preserve"> </w:t>
      </w:r>
    </w:p>
    <w:p w:rsidR="00C52FCC" w:rsidRPr="008A0F55" w:rsidRDefault="00CB1196" w:rsidP="000550A4">
      <w:pPr>
        <w:pStyle w:val="NormalnyWeb"/>
        <w:spacing w:after="240" w:afterAutospacing="0"/>
      </w:pPr>
      <w:r w:rsidRPr="008A0F55">
        <w:br/>
      </w:r>
      <w:r w:rsidR="00EF75A4" w:rsidRPr="008A0F55">
        <w:rPr>
          <w:b/>
        </w:rPr>
        <w:t xml:space="preserve">Radny </w:t>
      </w:r>
      <w:r w:rsidRPr="008A0F55">
        <w:rPr>
          <w:b/>
        </w:rPr>
        <w:t>Paweł Łuczak</w:t>
      </w:r>
      <w:r w:rsidR="00EF75A4" w:rsidRPr="008A0F55">
        <w:rPr>
          <w:b/>
        </w:rPr>
        <w:t xml:space="preserve"> –</w:t>
      </w:r>
      <w:r w:rsidR="00EF75A4" w:rsidRPr="008A0F55">
        <w:t xml:space="preserve"> Następne pytanie mam do pani naczelnik oświaty, bo zostały przyznane przez kuratora oświaty nagrody w szkołach i czemu powstała taka dysproporcja? </w:t>
      </w:r>
      <w:r w:rsidR="00EF75A4" w:rsidRPr="008A0F55">
        <w:lastRenderedPageBreak/>
        <w:t xml:space="preserve">W 1LO mamy 7,5 tys. w 2LO 7,6 tys., a w ZSP 6 mamy 16 tys. no i więcej szkół nie dostało. </w:t>
      </w:r>
      <w:r w:rsidR="00C52FCC" w:rsidRPr="008A0F55">
        <w:t>A moja szkoła SOSW nic nie dostała? Czemu tak przyznano te nagrody?</w:t>
      </w:r>
    </w:p>
    <w:p w:rsidR="007944D1" w:rsidRPr="008A0F55" w:rsidRDefault="00C52FCC" w:rsidP="00C52FCC">
      <w:pPr>
        <w:pStyle w:val="NormalnyWeb"/>
        <w:spacing w:after="240" w:afterAutospacing="0"/>
        <w:jc w:val="both"/>
      </w:pPr>
      <w:r w:rsidRPr="008A0F55">
        <w:rPr>
          <w:b/>
        </w:rPr>
        <w:t xml:space="preserve">Przewodnicząca Wacława Bąk – </w:t>
      </w:r>
      <w:r w:rsidRPr="008A0F55">
        <w:t>Nagrody kuratora oraz nagrody ministra to nagrody, o które wnioskuje organ prowadzący za pośrednictwem dyrektorów i wysokość nagrody kuratora jest zasadniczo inna niż nagrody ministra, a to chyba ma Pan radny na myśli. Z tego co wiem to do ZSP nr6 trafiła nagroda ministra i ona ma swoją wysokość</w:t>
      </w:r>
      <w:r w:rsidR="00297D10" w:rsidRPr="008A0F55">
        <w:t xml:space="preserve">. Mnie bardzo cieszy, że Pan taki zainteresowany jest oświatą i chętnie zaproszę pana do prac w naszej komisji edukacji. Podał też </w:t>
      </w:r>
      <w:r w:rsidR="007944D1" w:rsidRPr="008A0F55">
        <w:t>Pan swój ulubio</w:t>
      </w:r>
      <w:r w:rsidR="002E6224" w:rsidRPr="008A0F55">
        <w:t>ny ośrodek Szkolno</w:t>
      </w:r>
      <w:r w:rsidR="007944D1" w:rsidRPr="008A0F55">
        <w:t xml:space="preserve">-Wychowawczy, no widocznie z tego ośrodka nikt nie zyskał akceptacji na kuratoryjnym. Takie nagrody do miasta trafiają naprawdę wyjątkowo. Proszę mi wierzyć , że jak są dwie nagrody ministra w tym roku w mieście to już jest sukces bo czasami jest jedna albo wcale. To samo z nagrodami kuratora. Warto, żeby to wybrzmiało, bo może to budzić zupełnie niepotrzebne emocje, a tak to wygląda. Osoby związane ze środowiskiem oświatowym wiedzą jak to wygląda i jaka jest procedura i skąd się bierze takie rozwiązanie w tym zakresie. </w:t>
      </w:r>
    </w:p>
    <w:p w:rsidR="007944D1" w:rsidRPr="008A0F55" w:rsidRDefault="007944D1" w:rsidP="00C52FCC">
      <w:pPr>
        <w:pStyle w:val="NormalnyWeb"/>
        <w:spacing w:after="240" w:afterAutospacing="0"/>
        <w:jc w:val="both"/>
      </w:pPr>
      <w:r w:rsidRPr="008A0F55">
        <w:rPr>
          <w:b/>
        </w:rPr>
        <w:t xml:space="preserve">Radny Paweł Łuczak – </w:t>
      </w:r>
      <w:r w:rsidR="00D46EEC" w:rsidRPr="008A0F55">
        <w:t>dziękuję Pani Przewodnicząca za wyjaśnienie. Ja też wyjaśnię tu swoją niewiedzę, bo w opisie</w:t>
      </w:r>
      <w:r w:rsidR="0091175A" w:rsidRPr="008A0F55">
        <w:t xml:space="preserve"> tych wydatków jest wyraźnie, że łódzki kurator, nie ma nic o nagrodach ministerialnych. Za zaproszenie do komisje bardzo dziękuję</w:t>
      </w:r>
      <w:r w:rsidR="00170274" w:rsidRPr="008A0F55">
        <w:t>. Ja wspieram tylko duchowo, a </w:t>
      </w:r>
      <w:r w:rsidR="0091175A" w:rsidRPr="008A0F55">
        <w:t xml:space="preserve">czasem materialnie moją ulubioną szkołę i w ten sposób się angażuje.  </w:t>
      </w:r>
      <w:r w:rsidR="00D46EEC" w:rsidRPr="008A0F55">
        <w:t xml:space="preserve"> </w:t>
      </w:r>
    </w:p>
    <w:p w:rsidR="002E6224" w:rsidRPr="008A0F55" w:rsidRDefault="002E6224" w:rsidP="002E6224">
      <w:pPr>
        <w:pStyle w:val="NormalnyWeb"/>
        <w:spacing w:after="240" w:afterAutospacing="0"/>
        <w:jc w:val="both"/>
      </w:pPr>
      <w:r w:rsidRPr="008A0F55">
        <w:rPr>
          <w:b/>
          <w:bCs/>
        </w:rPr>
        <w:t xml:space="preserve">Wiceprzewodniczący Rady Powiatu Marek Kociubiński </w:t>
      </w:r>
      <w:r w:rsidRPr="008A0F55">
        <w:rPr>
          <w:bCs/>
        </w:rPr>
        <w:t>poddał pod głosowanie projekt powyższej uchwały.</w:t>
      </w:r>
      <w:r w:rsidRPr="008A0F55">
        <w:t xml:space="preserve"> </w:t>
      </w:r>
    </w:p>
    <w:p w:rsidR="002E6224" w:rsidRPr="008A0F55" w:rsidRDefault="00CB1196" w:rsidP="000550A4">
      <w:pPr>
        <w:pStyle w:val="NormalnyWeb"/>
        <w:spacing w:after="240" w:afterAutospacing="0"/>
      </w:pPr>
      <w:r w:rsidRPr="008A0F55">
        <w:rPr>
          <w:rStyle w:val="Pogrubienie"/>
          <w:u w:val="single"/>
        </w:rPr>
        <w:t>Wyniki głosowania</w:t>
      </w:r>
      <w:r w:rsidRPr="008A0F55">
        <w:br/>
        <w:t>ZA: 22, PRZECIW: 0, WSTRZYMUJĘ SIĘ: 0, BRAK GŁOSU: 1, NIEOBECNI: 0</w:t>
      </w:r>
      <w:r w:rsidRPr="008A0F55">
        <w:br/>
      </w:r>
      <w:r w:rsidRPr="008A0F55">
        <w:br/>
      </w:r>
      <w:r w:rsidRPr="008A0F55">
        <w:rPr>
          <w:u w:val="single"/>
        </w:rPr>
        <w:t>Wyniki imienne:</w:t>
      </w:r>
      <w:r w:rsidRPr="008A0F55">
        <w:br/>
        <w:t>ZA (22)</w:t>
      </w:r>
      <w:r w:rsidRPr="008A0F55">
        <w:br/>
        <w:t>Jan Balcerek, Wacława Bąk, Krzysztof Biskup, Grzegorz Glimasiński, Bogna Hes, Włodzimierz Justyna, Piotr Kagankiewicz, Leon Karwat, Marek Kociubiński, Dariusz Kowalczyk, Bogumił Koziarski, Mirosław Kukliński, Paweł Łuczak, Szymon Michalak, Marek Parada, Paweł Piwowarski, Teodora Sowik, Mariusz Strzępek , Mariusz Węgrzynowski, Martyna Wojciechowska, Tomasz Zdonek, Sławomir Żegota</w:t>
      </w:r>
      <w:r w:rsidRPr="008A0F55">
        <w:br/>
        <w:t>BRAK GŁOSU (1)</w:t>
      </w:r>
      <w:r w:rsidRPr="008A0F55">
        <w:br/>
        <w:t>Edmund Król</w:t>
      </w:r>
    </w:p>
    <w:p w:rsidR="002E6224" w:rsidRPr="008A0F55" w:rsidRDefault="002E6224" w:rsidP="002E6224">
      <w:pPr>
        <w:pStyle w:val="NormalnyWeb"/>
        <w:spacing w:after="240" w:afterAutospacing="0"/>
        <w:jc w:val="both"/>
        <w:rPr>
          <w:rFonts w:eastAsia="Times New Roman"/>
          <w:color w:val="000000"/>
        </w:rPr>
      </w:pPr>
      <w:r w:rsidRPr="008A0F55">
        <w:rPr>
          <w:rFonts w:eastAsia="Times New Roman"/>
          <w:b/>
          <w:bCs/>
        </w:rPr>
        <w:t xml:space="preserve">Uchwała nr XXVIII/187/2020 </w:t>
      </w:r>
      <w:r w:rsidRPr="008A0F55">
        <w:rPr>
          <w:rFonts w:eastAsia="Times New Roman"/>
          <w:color w:val="000000"/>
        </w:rPr>
        <w:t>Rady Powiatu w Tomaszowie Mazowieckim w sprawie zmian w budżecie Powiatu Tomaszowskiego na rok 2020 wraz z autopoprawką stanowi </w:t>
      </w:r>
      <w:r w:rsidRPr="008A0F55">
        <w:rPr>
          <w:rFonts w:eastAsia="Times New Roman"/>
          <w:b/>
          <w:bCs/>
          <w:color w:val="000000"/>
        </w:rPr>
        <w:t>załącznik</w:t>
      </w:r>
      <w:r w:rsidRPr="008A0F55">
        <w:rPr>
          <w:rFonts w:eastAsia="Times New Roman"/>
          <w:color w:val="000000"/>
        </w:rPr>
        <w:t> do niniejszego protokołu.</w:t>
      </w:r>
    </w:p>
    <w:p w:rsidR="002E6224" w:rsidRPr="008A0F55" w:rsidRDefault="00CB1196" w:rsidP="002E6224">
      <w:pPr>
        <w:pStyle w:val="NormalnyWeb"/>
        <w:spacing w:after="240" w:afterAutospacing="0"/>
        <w:jc w:val="both"/>
        <w:rPr>
          <w:b/>
        </w:rPr>
      </w:pPr>
      <w:r w:rsidRPr="008A0F55">
        <w:br/>
      </w:r>
      <w:r w:rsidRPr="008A0F55">
        <w:br/>
      </w:r>
      <w:r w:rsidRPr="008A0F55">
        <w:br/>
      </w:r>
      <w:r w:rsidR="002E6224" w:rsidRPr="008A0F55">
        <w:rPr>
          <w:b/>
        </w:rPr>
        <w:t xml:space="preserve">Ad. </w:t>
      </w:r>
      <w:r w:rsidRPr="008A0F55">
        <w:rPr>
          <w:b/>
        </w:rPr>
        <w:t>13. Rozpatrzenie projektu i podjęcie Uchwały Rady Powiatu w Tomaszowie Mazowieckim w sprawie zmian Wieloletniej Prognozy Finansowej Powiatu Tomaszowskiego na lata 2020-2038;</w:t>
      </w:r>
    </w:p>
    <w:p w:rsidR="008B68C4" w:rsidRPr="008A0F55" w:rsidRDefault="008B68C4" w:rsidP="008B68C4">
      <w:pPr>
        <w:pStyle w:val="NormalnyWeb"/>
        <w:spacing w:after="240" w:afterAutospacing="0"/>
        <w:jc w:val="both"/>
      </w:pPr>
      <w:r w:rsidRPr="008A0F55">
        <w:rPr>
          <w:b/>
        </w:rPr>
        <w:t>Skarbnik Powiatu Beata Zysiak</w:t>
      </w:r>
      <w:r w:rsidRPr="008A0F55">
        <w:t xml:space="preserve"> Przedstawiła projekt powyższej uchwały, która stanowi załącznik do niniejszego protokołu. </w:t>
      </w:r>
    </w:p>
    <w:p w:rsidR="008B68C4" w:rsidRPr="008A0F55" w:rsidRDefault="008B68C4" w:rsidP="002E6224">
      <w:pPr>
        <w:pStyle w:val="NormalnyWeb"/>
        <w:spacing w:after="240" w:afterAutospacing="0"/>
        <w:jc w:val="both"/>
      </w:pPr>
    </w:p>
    <w:p w:rsidR="002E6224" w:rsidRPr="008A0F55" w:rsidRDefault="002E6224" w:rsidP="002E6224">
      <w:pPr>
        <w:spacing w:before="100" w:beforeAutospacing="1" w:after="120" w:line="240" w:lineRule="auto"/>
        <w:jc w:val="both"/>
        <w:rPr>
          <w:rFonts w:ascii="Times New Roman" w:hAnsi="Times New Roman" w:cs="Times New Roman"/>
          <w:sz w:val="24"/>
          <w:szCs w:val="24"/>
          <w:lang w:eastAsia="pl-PL"/>
        </w:rPr>
      </w:pPr>
      <w:r w:rsidRPr="008A0F55">
        <w:rPr>
          <w:rFonts w:ascii="Times New Roman" w:hAnsi="Times New Roman" w:cs="Times New Roman"/>
          <w:sz w:val="24"/>
          <w:szCs w:val="24"/>
          <w:lang w:eastAsia="pl-PL"/>
        </w:rPr>
        <w:t>Przewodniczący Komisji  Budżetu i Planowania Gospodarczego Piotr Kagankiewicz poinformował, że Komisja pozytywnie zaopiniowała projekt uchwały.</w:t>
      </w:r>
    </w:p>
    <w:p w:rsidR="002E6224" w:rsidRPr="008A0F55" w:rsidRDefault="002E6224" w:rsidP="002E6224">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 xml:space="preserve">Komisja Edukacji Kultury i Sportu Leon Karwat </w:t>
      </w:r>
      <w:r w:rsidRPr="008A0F55">
        <w:rPr>
          <w:rFonts w:ascii="Times New Roman" w:hAnsi="Times New Roman" w:cs="Times New Roman"/>
          <w:sz w:val="24"/>
          <w:szCs w:val="24"/>
          <w:lang w:eastAsia="zh-CN"/>
        </w:rPr>
        <w:t>poinformował, że Komisja pozytywnie zaopiniowała projekt uchwały.</w:t>
      </w:r>
    </w:p>
    <w:p w:rsidR="002E6224" w:rsidRPr="008A0F55" w:rsidRDefault="002E6224" w:rsidP="002E6224">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Komisja Zdrowia Rodziny i Spraw Społecznych Mariusz Strzępek</w:t>
      </w:r>
      <w:r w:rsidRPr="008A0F55">
        <w:rPr>
          <w:rFonts w:ascii="Times New Roman" w:hAnsi="Times New Roman" w:cs="Times New Roman"/>
          <w:sz w:val="24"/>
          <w:szCs w:val="24"/>
          <w:lang w:eastAsia="zh-CN"/>
        </w:rPr>
        <w:t xml:space="preserve"> poinformował, że Komisja pozytywnie zaopiniowała projekt uchwały.</w:t>
      </w:r>
    </w:p>
    <w:p w:rsidR="002E6224" w:rsidRPr="008A0F55" w:rsidRDefault="002E6224" w:rsidP="002E6224">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Komisja Bezpieczeństwa Publicznego i Transportu Grzegorz Glimasiński</w:t>
      </w:r>
      <w:r w:rsidRPr="008A0F55">
        <w:rPr>
          <w:rFonts w:ascii="Times New Roman" w:hAnsi="Times New Roman" w:cs="Times New Roman"/>
          <w:sz w:val="24"/>
          <w:szCs w:val="24"/>
          <w:lang w:eastAsia="zh-CN"/>
        </w:rPr>
        <w:t xml:space="preserve"> poinformował, że Komisja pozytywnie zaopiniowała projekt uchwały.</w:t>
      </w:r>
    </w:p>
    <w:p w:rsidR="008B68C4" w:rsidRPr="008A0F55" w:rsidRDefault="008B68C4" w:rsidP="008B68C4">
      <w:pPr>
        <w:pStyle w:val="NormalnyWeb"/>
        <w:spacing w:after="240" w:afterAutospacing="0"/>
        <w:jc w:val="both"/>
      </w:pPr>
      <w:r w:rsidRPr="008A0F55">
        <w:t>Pytań i uwag nie zgłoszono.</w:t>
      </w:r>
    </w:p>
    <w:p w:rsidR="008B68C4" w:rsidRPr="008A0F55" w:rsidRDefault="008B68C4" w:rsidP="008B68C4">
      <w:pPr>
        <w:pStyle w:val="NormalnyWeb"/>
        <w:spacing w:after="240" w:afterAutospacing="0"/>
        <w:jc w:val="both"/>
      </w:pPr>
      <w:r w:rsidRPr="008A0F55">
        <w:rPr>
          <w:b/>
          <w:bCs/>
        </w:rPr>
        <w:t xml:space="preserve">Wiceprzewodniczący Rady Powiatu Marek Kociubiński </w:t>
      </w:r>
      <w:r w:rsidRPr="008A0F55">
        <w:rPr>
          <w:bCs/>
        </w:rPr>
        <w:t>poddał pod głosowanie projekt powyższej uchwały.</w:t>
      </w:r>
      <w:r w:rsidRPr="008A0F55">
        <w:t xml:space="preserve"> </w:t>
      </w:r>
    </w:p>
    <w:p w:rsidR="002E6224" w:rsidRPr="008A0F55" w:rsidRDefault="00CB1196" w:rsidP="008B68C4">
      <w:pPr>
        <w:pStyle w:val="NormalnyWeb"/>
        <w:spacing w:after="240" w:afterAutospacing="0"/>
      </w:pPr>
      <w:r w:rsidRPr="008A0F55">
        <w:rPr>
          <w:rStyle w:val="Pogrubienie"/>
          <w:u w:val="single"/>
        </w:rPr>
        <w:t>Wyniki głosowania</w:t>
      </w:r>
      <w:r w:rsidRPr="008A0F55">
        <w:br/>
        <w:t>ZA: 22, PRZECIW: 0, WSTRZYMUJĘ SIĘ: 0, BRAK GŁOSU: 1, NIEOBECNI: 0</w:t>
      </w:r>
      <w:r w:rsidRPr="008A0F55">
        <w:br/>
      </w:r>
      <w:r w:rsidRPr="008A0F55">
        <w:br/>
      </w:r>
      <w:r w:rsidRPr="008A0F55">
        <w:rPr>
          <w:u w:val="single"/>
        </w:rPr>
        <w:t>Wyniki imienne:</w:t>
      </w:r>
      <w:r w:rsidRPr="008A0F55">
        <w:br/>
        <w:t>ZA (22)</w:t>
      </w:r>
      <w:r w:rsidRPr="008A0F55">
        <w:br/>
        <w:t>Jan Balcerek, Wacława Bąk, Krzysztof Biskup, Grzegorz Glimasiński, Bogna Hes, Włodzimierz Justyna, Piotr Kagankiewicz, Leon Karwat, Marek Kociubiński, Dariusz Kowalczyk, Bogumił Koziarski, Mirosław Kukliński, Paweł Łuczak, Szymon Michalak, Marek Parada, Paweł Piwowarski, Teodora Sowik, Mariusz Strzępek , Mariusz Węgrzynowski, Martyna Wojciechowska, Tomasz Zdonek, Sławomir Żegota</w:t>
      </w:r>
      <w:r w:rsidRPr="008A0F55">
        <w:br/>
        <w:t>BRAK GŁOSU (1)</w:t>
      </w:r>
      <w:r w:rsidRPr="008A0F55">
        <w:br/>
        <w:t>Edmund Król</w:t>
      </w:r>
    </w:p>
    <w:p w:rsidR="002E6224" w:rsidRPr="008A0F55" w:rsidRDefault="00CB1196" w:rsidP="002E6224">
      <w:pPr>
        <w:pStyle w:val="NormalnyWeb"/>
        <w:spacing w:after="240" w:afterAutospacing="0"/>
        <w:jc w:val="both"/>
        <w:rPr>
          <w:rFonts w:eastAsia="Times New Roman"/>
          <w:color w:val="000000"/>
        </w:rPr>
      </w:pPr>
      <w:r w:rsidRPr="008A0F55">
        <w:br/>
      </w:r>
      <w:r w:rsidR="002E6224" w:rsidRPr="008A0F55">
        <w:rPr>
          <w:rFonts w:eastAsia="Times New Roman"/>
          <w:b/>
          <w:bCs/>
        </w:rPr>
        <w:t>Uchwała nr XXVIII/18</w:t>
      </w:r>
      <w:r w:rsidR="008B68C4" w:rsidRPr="008A0F55">
        <w:rPr>
          <w:rFonts w:eastAsia="Times New Roman"/>
          <w:b/>
          <w:bCs/>
        </w:rPr>
        <w:t>8</w:t>
      </w:r>
      <w:r w:rsidR="002E6224" w:rsidRPr="008A0F55">
        <w:rPr>
          <w:rFonts w:eastAsia="Times New Roman"/>
          <w:b/>
          <w:bCs/>
        </w:rPr>
        <w:t xml:space="preserve">/2020 </w:t>
      </w:r>
      <w:r w:rsidR="002E6224" w:rsidRPr="008A0F55">
        <w:rPr>
          <w:rFonts w:eastAsia="Times New Roman"/>
          <w:color w:val="000000"/>
        </w:rPr>
        <w:t xml:space="preserve">Rady Powiatu w Tomaszowie Mazowieckim </w:t>
      </w:r>
      <w:r w:rsidR="008B68C4" w:rsidRPr="008A0F55">
        <w:rPr>
          <w:rFonts w:eastAsia="Times New Roman"/>
          <w:color w:val="000000"/>
        </w:rPr>
        <w:t xml:space="preserve">w sprawie zmian Wieloletniej Prognozy Finansowej Powiatu Tomaszowskiego na lata 2020-2038 </w:t>
      </w:r>
      <w:r w:rsidR="002E6224" w:rsidRPr="008A0F55">
        <w:rPr>
          <w:rFonts w:eastAsia="Times New Roman"/>
          <w:color w:val="000000"/>
        </w:rPr>
        <w:t>stanowi </w:t>
      </w:r>
      <w:r w:rsidR="002E6224" w:rsidRPr="008A0F55">
        <w:rPr>
          <w:rFonts w:eastAsia="Times New Roman"/>
          <w:b/>
          <w:bCs/>
          <w:color w:val="000000"/>
        </w:rPr>
        <w:t>załącznik</w:t>
      </w:r>
      <w:r w:rsidR="002E6224" w:rsidRPr="008A0F55">
        <w:rPr>
          <w:rFonts w:eastAsia="Times New Roman"/>
          <w:color w:val="000000"/>
        </w:rPr>
        <w:t> do niniejszego protokołu.</w:t>
      </w:r>
    </w:p>
    <w:p w:rsidR="008B68C4" w:rsidRPr="008A0F55" w:rsidRDefault="008B68C4" w:rsidP="008B68C4">
      <w:pPr>
        <w:pStyle w:val="NormalnyWeb"/>
        <w:spacing w:after="240" w:afterAutospacing="0"/>
      </w:pPr>
      <w:r w:rsidRPr="008A0F55">
        <w:rPr>
          <w:b/>
          <w:bCs/>
        </w:rPr>
        <w:t xml:space="preserve">Wiceprzewodniczący Rady Powiatu Marek Kociubiński </w:t>
      </w:r>
      <w:r w:rsidRPr="008A0F55">
        <w:rPr>
          <w:bCs/>
        </w:rPr>
        <w:t>złożył wniosek w sprawie</w:t>
      </w:r>
      <w:r w:rsidRPr="008A0F55">
        <w:rPr>
          <w:b/>
          <w:bCs/>
        </w:rPr>
        <w:t xml:space="preserve"> </w:t>
      </w:r>
      <w:r w:rsidR="00CB1196" w:rsidRPr="008A0F55">
        <w:t xml:space="preserve">przerwy 15 minutowej. </w:t>
      </w:r>
      <w:r w:rsidR="00CB1196" w:rsidRPr="008A0F55">
        <w:br/>
      </w:r>
      <w:r w:rsidR="00CB1196" w:rsidRPr="008A0F55">
        <w:br/>
      </w:r>
      <w:r w:rsidR="00CB1196" w:rsidRPr="008A0F55">
        <w:rPr>
          <w:rStyle w:val="Pogrubienie"/>
          <w:u w:val="single"/>
        </w:rPr>
        <w:t>Wyniki głosowania</w:t>
      </w:r>
      <w:r w:rsidR="00CB1196" w:rsidRPr="008A0F55">
        <w:br/>
        <w:t>ZA: 13, PRZECIW: 8, WSTRZYMUJĘ SIĘ: 1, BRAK GŁOSU: 1, NIEOBECNI: 0</w:t>
      </w:r>
      <w:r w:rsidR="00CB1196" w:rsidRPr="008A0F55">
        <w:br/>
      </w:r>
      <w:r w:rsidR="00CB1196" w:rsidRPr="008A0F55">
        <w:br/>
      </w:r>
      <w:r w:rsidR="00CB1196" w:rsidRPr="008A0F55">
        <w:rPr>
          <w:u w:val="single"/>
        </w:rPr>
        <w:t>Wyniki imienne:</w:t>
      </w:r>
      <w:r w:rsidR="00CB1196" w:rsidRPr="008A0F55">
        <w:br/>
        <w:t>ZA (13)</w:t>
      </w:r>
      <w:r w:rsidR="00CB1196" w:rsidRPr="008A0F55">
        <w:br/>
        <w:t>Jan Balcerek, Wacława Bąk, Krzysztof Biskup, Grzegorz Glimasiński, Bogna Hes, Włodzimierz Justyna, Piotr Kagankiewicz, Marek Kociubiński, Dariusz Kowalczyk, Paweł Piwowarski, Teodora Sowik, Mariusz Węgrzynowski, Martyna Wojciechowska</w:t>
      </w:r>
      <w:r w:rsidR="00CB1196" w:rsidRPr="008A0F55">
        <w:br/>
        <w:t>PRZECIW (8)</w:t>
      </w:r>
      <w:r w:rsidR="00CB1196" w:rsidRPr="008A0F55">
        <w:br/>
        <w:t>Leon Karwat, Mirosław Kukliński, Paweł Łuczak, Szymon Michalak, Marek Parada, Mariusz Strzępek , Tomasz Zdonek, Sławomir Żegota</w:t>
      </w:r>
      <w:r w:rsidR="00CB1196" w:rsidRPr="008A0F55">
        <w:br/>
        <w:t>WSTRZYMUJĘ SIĘ (1)</w:t>
      </w:r>
      <w:r w:rsidR="00CB1196" w:rsidRPr="008A0F55">
        <w:br/>
      </w:r>
      <w:r w:rsidR="00CB1196" w:rsidRPr="008A0F55">
        <w:lastRenderedPageBreak/>
        <w:t>Bogumił Koziarski</w:t>
      </w:r>
      <w:r w:rsidR="00CB1196" w:rsidRPr="008A0F55">
        <w:br/>
        <w:t>BRAK GŁOSU (1)</w:t>
      </w:r>
      <w:r w:rsidR="00CB1196" w:rsidRPr="008A0F55">
        <w:br/>
        <w:t>Edmund Król</w:t>
      </w:r>
      <w:r w:rsidR="00CB1196" w:rsidRPr="008A0F55">
        <w:br/>
      </w:r>
    </w:p>
    <w:p w:rsidR="008B68C4" w:rsidRPr="008A0F55" w:rsidRDefault="008B68C4" w:rsidP="008B68C4">
      <w:pPr>
        <w:pStyle w:val="NormalnyWeb"/>
        <w:spacing w:after="240" w:afterAutospacing="0"/>
        <w:jc w:val="both"/>
        <w:rPr>
          <w:b/>
        </w:rPr>
      </w:pPr>
      <w:r w:rsidRPr="008A0F55">
        <w:rPr>
          <w:b/>
        </w:rPr>
        <w:t xml:space="preserve">Ad. </w:t>
      </w:r>
      <w:r w:rsidR="00CB1196" w:rsidRPr="008A0F55">
        <w:rPr>
          <w:b/>
        </w:rPr>
        <w:t>14. Rozpatrzenie projektu i podjęcie Uchwały Rady Powiatu w Tomaszowie Mazowieckim w sprawie udzielenia dotacji celowych na prace konserwatorskie, restauratorskie lub roboty budowlane przy zabytku wpisanym do rejestru zabytków lub gminnej ewidencji zabytków;</w:t>
      </w:r>
    </w:p>
    <w:p w:rsidR="008B68C4" w:rsidRPr="008A0F55" w:rsidRDefault="00CB1196" w:rsidP="008B68C4">
      <w:pPr>
        <w:pStyle w:val="NormalnyWeb"/>
        <w:spacing w:after="240" w:afterAutospacing="0"/>
        <w:jc w:val="both"/>
      </w:pPr>
      <w:r w:rsidRPr="008A0F55">
        <w:rPr>
          <w:b/>
        </w:rPr>
        <w:t>Elżbieta Kośka</w:t>
      </w:r>
      <w:r w:rsidR="008B68C4" w:rsidRPr="008A0F55">
        <w:rPr>
          <w:b/>
        </w:rPr>
        <w:t xml:space="preserve"> Wydział Kultury i Promocji Powiatu</w:t>
      </w:r>
      <w:r w:rsidR="008B68C4" w:rsidRPr="008A0F55">
        <w:t xml:space="preserve"> - Przedstawiła projekt powyższej uchwały, która stanowi załącznik do niniejszego protokołu. </w:t>
      </w:r>
    </w:p>
    <w:p w:rsidR="00277EEC" w:rsidRPr="008A0F55" w:rsidRDefault="00277EEC" w:rsidP="00277EEC">
      <w:pPr>
        <w:spacing w:before="100" w:beforeAutospacing="1" w:after="120" w:line="240" w:lineRule="auto"/>
        <w:jc w:val="both"/>
        <w:rPr>
          <w:rFonts w:ascii="Times New Roman" w:hAnsi="Times New Roman" w:cs="Times New Roman"/>
          <w:sz w:val="24"/>
          <w:szCs w:val="24"/>
          <w:lang w:eastAsia="pl-PL"/>
        </w:rPr>
      </w:pPr>
      <w:r w:rsidRPr="008A0F55">
        <w:rPr>
          <w:rFonts w:ascii="Times New Roman" w:hAnsi="Times New Roman" w:cs="Times New Roman"/>
          <w:sz w:val="24"/>
          <w:szCs w:val="24"/>
          <w:lang w:eastAsia="pl-PL"/>
        </w:rPr>
        <w:t>Przewodniczący Komisji  Budżetu i Planowania Gospodarczego Piotr Kagankiewicz poinformował, że Komisja pozytywnie zaopiniowała projekt uchwały.</w:t>
      </w:r>
    </w:p>
    <w:p w:rsidR="00277EEC" w:rsidRPr="008A0F55" w:rsidRDefault="00277EEC" w:rsidP="00277EEC">
      <w:pPr>
        <w:autoSpaceDN w:val="0"/>
        <w:spacing w:after="120" w:line="240" w:lineRule="auto"/>
        <w:jc w:val="both"/>
        <w:rPr>
          <w:rFonts w:ascii="Times New Roman" w:hAnsi="Times New Roman" w:cs="Times New Roman"/>
          <w:sz w:val="24"/>
          <w:szCs w:val="24"/>
          <w:lang w:eastAsia="zh-CN"/>
        </w:rPr>
      </w:pPr>
      <w:r w:rsidRPr="008A0F55">
        <w:rPr>
          <w:rFonts w:ascii="Times New Roman" w:hAnsi="Times New Roman" w:cs="Times New Roman"/>
          <w:sz w:val="24"/>
          <w:szCs w:val="24"/>
          <w:lang w:eastAsia="zh-CN"/>
        </w:rPr>
        <w:t xml:space="preserve">Przewodniczący </w:t>
      </w:r>
      <w:r w:rsidRPr="008A0F55">
        <w:rPr>
          <w:rFonts w:ascii="Times New Roman" w:hAnsi="Times New Roman" w:cs="Times New Roman"/>
          <w:sz w:val="24"/>
          <w:szCs w:val="24"/>
        </w:rPr>
        <w:t xml:space="preserve">Komisja Edukacji Kultury i Sportu Leon Karwat </w:t>
      </w:r>
      <w:r w:rsidRPr="008A0F55">
        <w:rPr>
          <w:rFonts w:ascii="Times New Roman" w:hAnsi="Times New Roman" w:cs="Times New Roman"/>
          <w:sz w:val="24"/>
          <w:szCs w:val="24"/>
          <w:lang w:eastAsia="zh-CN"/>
        </w:rPr>
        <w:t>poinformował, że Komisja pozytywnie zaopiniowała projekt uchwały.</w:t>
      </w:r>
    </w:p>
    <w:p w:rsidR="00277EEC" w:rsidRPr="008A0F55" w:rsidRDefault="00277EEC" w:rsidP="00277EEC">
      <w:pPr>
        <w:pStyle w:val="Standard"/>
        <w:spacing w:after="120"/>
        <w:jc w:val="both"/>
      </w:pPr>
      <w:r w:rsidRPr="008A0F55">
        <w:t xml:space="preserve">Przewodnicząca </w:t>
      </w:r>
      <w:r w:rsidRPr="008A0F55">
        <w:rPr>
          <w:lang w:eastAsia="en-US"/>
        </w:rPr>
        <w:t>Komisję Rolnictwa i Ochrony Środowiska Teodora Sowik</w:t>
      </w:r>
      <w:r w:rsidRPr="008A0F55">
        <w:t xml:space="preserve"> poinformowała, że Komisja pozytywnie zaopiniowała projekt uchwały.</w:t>
      </w:r>
    </w:p>
    <w:p w:rsidR="00277EEC" w:rsidRPr="008A0F55" w:rsidRDefault="00277EEC" w:rsidP="00277EEC">
      <w:pPr>
        <w:pStyle w:val="NormalnyWeb"/>
        <w:spacing w:after="240" w:afterAutospacing="0"/>
        <w:jc w:val="both"/>
      </w:pPr>
      <w:r w:rsidRPr="008A0F55">
        <w:t>Pytań i uwag nie zgłoszono.</w:t>
      </w:r>
    </w:p>
    <w:p w:rsidR="00277EEC" w:rsidRPr="008A0F55" w:rsidRDefault="00277EEC" w:rsidP="00277EEC">
      <w:pPr>
        <w:pStyle w:val="NormalnyWeb"/>
        <w:spacing w:after="240" w:afterAutospacing="0"/>
        <w:jc w:val="both"/>
      </w:pPr>
      <w:r w:rsidRPr="008A0F55">
        <w:rPr>
          <w:b/>
          <w:bCs/>
        </w:rPr>
        <w:t xml:space="preserve">Wiceprzewodniczący Rady Powiatu Marek Kociubiński </w:t>
      </w:r>
      <w:r w:rsidRPr="008A0F55">
        <w:rPr>
          <w:bCs/>
        </w:rPr>
        <w:t>poddał pod głosowanie projekt powyższej uchwały.</w:t>
      </w:r>
      <w:r w:rsidRPr="008A0F55">
        <w:t xml:space="preserve"> </w:t>
      </w:r>
    </w:p>
    <w:p w:rsidR="002E6224" w:rsidRPr="008A0F55" w:rsidRDefault="00CB1196" w:rsidP="00277EEC">
      <w:pPr>
        <w:pStyle w:val="NormalnyWeb"/>
        <w:spacing w:after="240" w:afterAutospacing="0"/>
      </w:pPr>
      <w:r w:rsidRPr="008A0F55">
        <w:br/>
      </w:r>
      <w:r w:rsidRPr="008A0F55">
        <w:rPr>
          <w:rStyle w:val="Pogrubienie"/>
          <w:u w:val="single"/>
        </w:rPr>
        <w:t>Wyniki głosowania</w:t>
      </w:r>
      <w:r w:rsidRPr="008A0F55">
        <w:br/>
        <w:t>ZA: 20, PRZECIW: 1, WSTRZYMUJĘ SIĘ: 1, BRAK GŁOSU: 1, NIEOBECNI: 0</w:t>
      </w:r>
      <w:r w:rsidRPr="008A0F55">
        <w:br/>
      </w:r>
      <w:r w:rsidRPr="008A0F55">
        <w:br/>
      </w:r>
      <w:r w:rsidRPr="008A0F55">
        <w:rPr>
          <w:u w:val="single"/>
        </w:rPr>
        <w:t>Wyniki imienne:</w:t>
      </w:r>
      <w:r w:rsidRPr="008A0F55">
        <w:br/>
        <w:t>ZA (20)</w:t>
      </w:r>
      <w:r w:rsidRPr="008A0F55">
        <w:br/>
        <w:t>Jan Balcerek, Wacława Bąk, Krzysztof Biskup, Grzegorz Glimasiński, Włodzimierz Justyna, Piotr Kagankiewicz, Leon Karwat, Marek Kociubiński, Dariusz Kowalczyk, Bogumił Koziarski, Edmund Król, Mirosław Kukliński, Szymon Michalak, Marek Parada, Paweł Piwowarski, Teodora Sowik, Mariusz Węgrzynowski, Martyna Wojciechowska, Tomasz Zdonek, Sławomir Żegota</w:t>
      </w:r>
      <w:r w:rsidRPr="008A0F55">
        <w:br/>
        <w:t>PRZECIW (1)</w:t>
      </w:r>
      <w:r w:rsidRPr="008A0F55">
        <w:br/>
        <w:t xml:space="preserve">Mariusz Strzępek </w:t>
      </w:r>
      <w:r w:rsidRPr="008A0F55">
        <w:br/>
        <w:t>WSTRZYMUJĘ SIĘ (1)</w:t>
      </w:r>
      <w:r w:rsidRPr="008A0F55">
        <w:br/>
        <w:t>Paweł Łuczak</w:t>
      </w:r>
      <w:r w:rsidRPr="008A0F55">
        <w:br/>
        <w:t>BRAK GŁOSU (1)</w:t>
      </w:r>
      <w:r w:rsidRPr="008A0F55">
        <w:br/>
        <w:t>Bogna Hes</w:t>
      </w:r>
    </w:p>
    <w:p w:rsidR="002E6224" w:rsidRPr="008A0F55" w:rsidRDefault="002E6224" w:rsidP="002E6224">
      <w:pPr>
        <w:pStyle w:val="NormalnyWeb"/>
        <w:spacing w:after="240" w:afterAutospacing="0"/>
        <w:jc w:val="both"/>
        <w:rPr>
          <w:rFonts w:eastAsia="Times New Roman"/>
          <w:color w:val="000000"/>
        </w:rPr>
      </w:pPr>
      <w:r w:rsidRPr="008A0F55">
        <w:rPr>
          <w:rFonts w:eastAsia="Times New Roman"/>
          <w:b/>
          <w:bCs/>
        </w:rPr>
        <w:t>Uchwała nr XXVIII/18</w:t>
      </w:r>
      <w:r w:rsidR="00277EEC" w:rsidRPr="008A0F55">
        <w:rPr>
          <w:rFonts w:eastAsia="Times New Roman"/>
          <w:b/>
          <w:bCs/>
        </w:rPr>
        <w:t>9</w:t>
      </w:r>
      <w:r w:rsidRPr="008A0F55">
        <w:rPr>
          <w:rFonts w:eastAsia="Times New Roman"/>
          <w:b/>
          <w:bCs/>
        </w:rPr>
        <w:t xml:space="preserve">/2020 </w:t>
      </w:r>
      <w:r w:rsidRPr="008A0F55">
        <w:rPr>
          <w:rFonts w:eastAsia="Times New Roman"/>
          <w:color w:val="000000"/>
        </w:rPr>
        <w:t xml:space="preserve">Rady Powiatu w Tomaszowie Mazowieckim </w:t>
      </w:r>
      <w:r w:rsidR="00277EEC" w:rsidRPr="008A0F55">
        <w:rPr>
          <w:rFonts w:eastAsia="Times New Roman"/>
          <w:color w:val="000000"/>
        </w:rPr>
        <w:t xml:space="preserve">w sprawie udzielenia dotacji celowych na prace konserwatorskie, restauratorskie lub roboty budowlane przy zabytku wpisanym do rejestru zabytków lub gminnej ewidencji zabytków </w:t>
      </w:r>
      <w:r w:rsidRPr="008A0F55">
        <w:rPr>
          <w:rFonts w:eastAsia="Times New Roman"/>
          <w:color w:val="000000"/>
        </w:rPr>
        <w:t>stanowi </w:t>
      </w:r>
      <w:r w:rsidRPr="008A0F55">
        <w:rPr>
          <w:rFonts w:eastAsia="Times New Roman"/>
          <w:b/>
          <w:bCs/>
          <w:color w:val="000000"/>
        </w:rPr>
        <w:t>załącznik</w:t>
      </w:r>
      <w:r w:rsidRPr="008A0F55">
        <w:rPr>
          <w:rFonts w:eastAsia="Times New Roman"/>
          <w:color w:val="000000"/>
        </w:rPr>
        <w:t> do niniejszego protokołu.</w:t>
      </w:r>
    </w:p>
    <w:p w:rsidR="00FC5841" w:rsidRPr="008A0F55" w:rsidRDefault="00CB1196" w:rsidP="000550A4">
      <w:pPr>
        <w:pStyle w:val="NormalnyWeb"/>
        <w:spacing w:after="240" w:afterAutospacing="0"/>
        <w:rPr>
          <w:b/>
        </w:rPr>
      </w:pPr>
      <w:r w:rsidRPr="008A0F55">
        <w:lastRenderedPageBreak/>
        <w:br/>
      </w:r>
      <w:r w:rsidR="00F90CFA" w:rsidRPr="008A0F55">
        <w:rPr>
          <w:b/>
        </w:rPr>
        <w:t xml:space="preserve">Ad. </w:t>
      </w:r>
      <w:r w:rsidRPr="008A0F55">
        <w:rPr>
          <w:b/>
        </w:rPr>
        <w:t>15. informacja o sytuacji epidemicz</w:t>
      </w:r>
      <w:r w:rsidR="00F90CFA" w:rsidRPr="008A0F55">
        <w:rPr>
          <w:b/>
        </w:rPr>
        <w:t>nej w powiecie tomaszowskim;</w:t>
      </w:r>
    </w:p>
    <w:p w:rsidR="00F90CFA" w:rsidRPr="008A0F55" w:rsidRDefault="00CB1196" w:rsidP="00FC5841">
      <w:pPr>
        <w:pStyle w:val="NormalnyWeb"/>
        <w:spacing w:after="240" w:afterAutospacing="0"/>
        <w:jc w:val="both"/>
      </w:pPr>
      <w:r w:rsidRPr="008A0F55">
        <w:rPr>
          <w:b/>
        </w:rPr>
        <w:t>Wiesław Chudzik</w:t>
      </w:r>
      <w:r w:rsidR="00F90CFA" w:rsidRPr="008A0F55">
        <w:rPr>
          <w:b/>
        </w:rPr>
        <w:t xml:space="preserve"> Prezes Zarządu TCZ</w:t>
      </w:r>
      <w:r w:rsidR="00F90CFA" w:rsidRPr="008A0F55">
        <w:t xml:space="preserve"> przedstawił sytuację w tomaszowskim szpitalu</w:t>
      </w:r>
      <w:r w:rsidR="008A0F55" w:rsidRPr="008A0F55">
        <w:t>.</w:t>
      </w:r>
    </w:p>
    <w:p w:rsidR="008A0F55" w:rsidRPr="008A0F55" w:rsidRDefault="008A0F55" w:rsidP="00FC5841">
      <w:pPr>
        <w:pStyle w:val="NormalnyWeb"/>
        <w:spacing w:after="240" w:afterAutospacing="0"/>
        <w:jc w:val="both"/>
      </w:pPr>
      <w:r w:rsidRPr="008A0F55">
        <w:t xml:space="preserve">Dzień dobry panie przewodniczący Dzień dobry państwu. No Cieszę się </w:t>
      </w:r>
      <w:r w:rsidR="00D3162F" w:rsidRPr="008A0F55">
        <w:t>bardzo, że</w:t>
      </w:r>
      <w:r w:rsidRPr="008A0F55">
        <w:t xml:space="preserve"> na tej sesji jest temat działalności właściwie tomaszowskiego Centrum </w:t>
      </w:r>
      <w:r w:rsidR="00D3162F" w:rsidRPr="008A0F55">
        <w:t>Zdrowia, ponieważ</w:t>
      </w:r>
      <w:r w:rsidRPr="008A0F55">
        <w:t xml:space="preserve"> Trudno mi mówić o całym powiecie natomiast chciałbym się skupić na działalności naszego </w:t>
      </w:r>
      <w:r w:rsidR="00D3162F" w:rsidRPr="008A0F55">
        <w:t>szpitala, bo</w:t>
      </w:r>
      <w:r w:rsidRPr="008A0F55">
        <w:t xml:space="preserve"> to mi leży bardzo na sercu a w tym okresie w tym okresie pandemii to szczególnie to zdrowie jest dla nas wszystkich najważniejsze i podzielam obawy i strach naszych </w:t>
      </w:r>
      <w:r w:rsidR="00D3162F" w:rsidRPr="008A0F55">
        <w:t>pracowników, co</w:t>
      </w:r>
      <w:r w:rsidRPr="008A0F55">
        <w:t xml:space="preserve"> wiąże się z </w:t>
      </w:r>
      <w:r w:rsidR="00D3162F" w:rsidRPr="008A0F55">
        <w:t>tym, że</w:t>
      </w:r>
      <w:r w:rsidRPr="008A0F55">
        <w:t xml:space="preserve"> występują oczywiście pojedyncze lub większe zachorowania również wśród i personelu nie mówiąc już o </w:t>
      </w:r>
      <w:r w:rsidR="00D3162F" w:rsidRPr="008A0F55">
        <w:t>chorych, których</w:t>
      </w:r>
      <w:r w:rsidRPr="008A0F55">
        <w:t xml:space="preserve"> przyjmujemy. Decyzją wojewody Łódzkiego w dniu 28 lutego bieżącego roku ze względu na </w:t>
      </w:r>
      <w:r w:rsidR="00D3162F" w:rsidRPr="008A0F55">
        <w:t>to, że</w:t>
      </w:r>
      <w:r w:rsidRPr="008A0F55">
        <w:t xml:space="preserve"> posiadamy oddział obserwacyjno-zakaźny zostaliśmy postawieni w stan podwyższonej gotowości i tak było w okresie tej pierwszej fali pandemii nazwijmy to natomiast mając na uwadze obecne wydarzenia decyzją z dnia 18 października tego roku </w:t>
      </w:r>
      <w:r w:rsidR="00D3162F" w:rsidRPr="008A0F55">
        <w:t>weszliśmy, jako</w:t>
      </w:r>
      <w:r w:rsidRPr="008A0F55">
        <w:t xml:space="preserve"> że posiadamy ten oddział drugi </w:t>
      </w:r>
      <w:r w:rsidR="00D3162F" w:rsidRPr="008A0F55">
        <w:t>stopień, czyli</w:t>
      </w:r>
      <w:r w:rsidRPr="008A0F55">
        <w:t xml:space="preserve"> musimy przyjmować chorych nie tylko do izolacji i </w:t>
      </w:r>
      <w:r w:rsidR="00D3162F" w:rsidRPr="008A0F55">
        <w:t>podejrzanych, ale</w:t>
      </w:r>
      <w:r w:rsidRPr="008A0F55">
        <w:t xml:space="preserve"> również chorych na covid-19 i decyzją tą 140 łóżek naszego szpitala musieliśmy przeznaczyć dla chorych podejrzanych i chorych z covid-19 w tym 5 łóżek intensywnej terapii wyposażonych w respiratory, kardiomonitory itp. oraz 15 łóżek </w:t>
      </w:r>
      <w:r w:rsidR="00D3162F" w:rsidRPr="008A0F55">
        <w:t>psychiatrycznych, które</w:t>
      </w:r>
      <w:r w:rsidRPr="008A0F55">
        <w:t xml:space="preserve"> mieli przyjmować pacjentów chorych psychiatrycznie z chorobą covid-19 i w ten sposób od kilku dni realizujemy to decyzję pana wojewody przygotowując ten szpital do wykonania tego zadania. Nie jest to </w:t>
      </w:r>
      <w:r w:rsidR="00D3162F" w:rsidRPr="008A0F55">
        <w:t>łatwe, ponieważ</w:t>
      </w:r>
      <w:r w:rsidRPr="008A0F55">
        <w:t xml:space="preserve"> szpital ten nie jest szpitalem nowoczesnym, nie posiada odpowiednich izolatek, nie posiada odpowiednich dróg, żeby się nie krzyżowały chorzy ze zdrowymi i odwrotnie personel, który pracuje na odcinku z zakażonymi ze zdrowym w związku z tym musimy wiele czynności wykonać różnego typu żeby w miarę zabezpieczyć i chorych i nasz personel, aby uniknąć kolejnych zakażeń w związku z tym realizujemy różnego typu działania tak, aby w miarę </w:t>
      </w:r>
      <w:r w:rsidR="00D3162F" w:rsidRPr="008A0F55">
        <w:t>przystosować, bo</w:t>
      </w:r>
      <w:r w:rsidRPr="008A0F55">
        <w:t xml:space="preserve"> jedynym właściwym takim oddziałem, który jest w miarę przystosowanym to jest oddział </w:t>
      </w:r>
      <w:r w:rsidR="00D3162F" w:rsidRPr="008A0F55">
        <w:t>obserwacyjno-zakaźny, bo</w:t>
      </w:r>
      <w:r w:rsidRPr="008A0F55">
        <w:t xml:space="preserve"> posiada odpowiednie </w:t>
      </w:r>
      <w:r w:rsidR="00D3162F" w:rsidRPr="008A0F55">
        <w:t>izolatki, ale</w:t>
      </w:r>
      <w:r w:rsidRPr="008A0F55">
        <w:t xml:space="preserve"> do wyposażenia tego oddziału No jest też również wiele do </w:t>
      </w:r>
      <w:r w:rsidR="00D3162F" w:rsidRPr="008A0F55">
        <w:t>życzenia, ponieważ</w:t>
      </w:r>
      <w:r w:rsidRPr="008A0F55">
        <w:t xml:space="preserve"> mi to przypomina </w:t>
      </w:r>
      <w:r w:rsidR="00D3162F" w:rsidRPr="008A0F55">
        <w:t>czasy, kiedy</w:t>
      </w:r>
      <w:r w:rsidRPr="008A0F55">
        <w:t xml:space="preserve"> Studiowałem jeszcze medycynę i tak w ten sposób były te oddziały, że tak powiem działały. Nie ma tam instalacji gazów medycznych, nie ma </w:t>
      </w:r>
      <w:r w:rsidR="00D3162F" w:rsidRPr="008A0F55">
        <w:t>odpowiednich, że</w:t>
      </w:r>
      <w:r w:rsidRPr="008A0F55">
        <w:t xml:space="preserve"> tak powiem zabezpieczeń dla pacjentów i tak dalej, ale muszę powiedzieć, że oddział Ten może być wzorcowym dla innych oddziałów naszego </w:t>
      </w:r>
      <w:r w:rsidR="00D3162F" w:rsidRPr="008A0F55">
        <w:t>szpitala, jeśli</w:t>
      </w:r>
      <w:r w:rsidRPr="008A0F55">
        <w:t xml:space="preserve"> chodzi o opiekę o ochronę zarówno pacjentów jak i </w:t>
      </w:r>
      <w:r w:rsidR="00D3162F" w:rsidRPr="008A0F55">
        <w:t>personel, dlatego</w:t>
      </w:r>
      <w:r w:rsidRPr="008A0F55">
        <w:t xml:space="preserve"> też </w:t>
      </w:r>
      <w:r w:rsidR="00D3162F" w:rsidRPr="008A0F55">
        <w:t>postanowiliśmy, że</w:t>
      </w:r>
      <w:r w:rsidRPr="008A0F55">
        <w:t xml:space="preserve"> mimo że trwa ta pandemia to decyzja jest również wojewody taka żeby ze względu na to, że ci chodzi z reguły potrzebują dużej ilości tlenu, a niewystarczająca jest ilość butli i tak dalej, rozpoczęliśmy Taki remont z instalacją gazów medycznych na oddziale zakaźnym Mam </w:t>
      </w:r>
      <w:r w:rsidR="00D3162F" w:rsidRPr="008A0F55">
        <w:t>nadzieję, że</w:t>
      </w:r>
      <w:r w:rsidRPr="008A0F55">
        <w:t xml:space="preserve"> nam się to uda i to zrealizujemy wtedy będą lepsze możliwości do leczenia tych chorych. Przygotowaliśmy teraz właśnie zaczął działać właściwie oddział 15 łóżek na oddziale psychiatrycznym i on w najbliższych dniach można powiedzieć jest gotowy i wznowił swoją działalność, będzie przyjmował tych chorych psychiatrycznie zakażonych sars cov 2 następnie na pewno państwa interesuje Jak </w:t>
      </w:r>
      <w:r w:rsidR="00D3162F" w:rsidRPr="008A0F55">
        <w:t>wygląda, bo</w:t>
      </w:r>
      <w:r w:rsidRPr="008A0F55">
        <w:t xml:space="preserve"> to jest poruszane w różnego typu publikacjach nie tylko zaopatrzenie w środki ochrony indywidualnej i tak patrząc na to wyposażenie to można powiedzieć, że w większości, że tak powiem asortymentu mamy w miarę dobre zaopatrzenie i teraz będzie na kilkanaście czy nawet miesiąc powinno tych środków ochrony indywidualnej wystarczyć natomiast patrząc teraz na zapotrzebowanie to idą bardzo duże ilości tych środku i dlatego też występują pewne braki, mogą wystąpić pewne braki w asortyment ach tychże </w:t>
      </w:r>
      <w:r w:rsidR="00D3162F" w:rsidRPr="008A0F55">
        <w:t>środku, ale</w:t>
      </w:r>
      <w:r w:rsidRPr="008A0F55">
        <w:t xml:space="preserve"> tutaj Staramy </w:t>
      </w:r>
      <w:r w:rsidR="00D3162F" w:rsidRPr="008A0F55">
        <w:t>się, że</w:t>
      </w:r>
      <w:r w:rsidRPr="008A0F55">
        <w:t xml:space="preserve"> tak powiem zamawiać odpowiednie partii jak również korzystać z rezerw materiałowych agencji rezerw materiałowych, gdzie dzięki panu wojewodzie otrzymujemy pewne środki. Mam </w:t>
      </w:r>
      <w:r w:rsidRPr="008A0F55">
        <w:lastRenderedPageBreak/>
        <w:t xml:space="preserve">nadzieję, że ta pomoc, która była bardzo widoczna w pierwszym okresie będzie teraz jeszcze w większym stopniu </w:t>
      </w:r>
      <w:r w:rsidR="00D3162F" w:rsidRPr="008A0F55">
        <w:t>widoczna, ponieważ</w:t>
      </w:r>
      <w:r w:rsidRPr="008A0F55">
        <w:t xml:space="preserve"> tyle osób zakażonych i patrząc na te 155 łóżek, gdzie jak według niektórych nawet z dyrektorów szpitali i tak dalej, gdzie chcą przysyłać tych chory to może się zapełnić w bardzo krótkim okresie czasu. Będzie tych środków i tak dalej Bardzo dużo potrzeba, dla tego staramy się zapewnić tą ilość tych środków ochrony indywidualnej, ponieważ chcemy, żeby ta kadra lekarska Pielęgniarska i pomocnicza była bardzo dobrze w to zaopatrzona, ponieważ to też zależy od możliwości podejścia tych ludzi do tej pracy, bo pierwszą rzeczą, którą w naszych rozmowach z kadrą tą wynika właśnie sprawa zaopatrzenia w środki ochrony indywidualnej oraz możliwość zakażenia nie tyle pieniądze czy tam odgrywają </w:t>
      </w:r>
      <w:r w:rsidR="00D3162F" w:rsidRPr="008A0F55">
        <w:t>rolę, co</w:t>
      </w:r>
      <w:r w:rsidRPr="008A0F55">
        <w:t xml:space="preserve"> właśnie to zabezpieczenie. No tak powiedziałem już na wstępie, że każdy z nas no boi się, boi się o siebie, boi się o rodzinę, boi się żeby, a niektórzy już byli z naszych pracowników na kwarantannie, czy byli na izolacji, dlatego też boją się po dwakroć można powiedzieć. </w:t>
      </w:r>
      <w:r w:rsidR="00D3162F" w:rsidRPr="008A0F55">
        <w:t>No, jeśli</w:t>
      </w:r>
      <w:r w:rsidRPr="008A0F55">
        <w:t xml:space="preserve"> chodzi o kolejny taki dobry zwiastun właściwie można powiedzieć to jest tworzenie izolatorium. Myśmy decyzją pana wojewody mamy stworzyć w ośrodku Zacisze podpisujemy umowę i będziemy mieli stworzone 45 miejsc izolatorium w ośrodku Zacisze w Spale to będą tacy pacjenci albo tacy, którzy są w trakcie nie tyle </w:t>
      </w:r>
      <w:r w:rsidR="00D3162F" w:rsidRPr="008A0F55">
        <w:t>kwarantanny, co</w:t>
      </w:r>
      <w:r w:rsidRPr="008A0F55">
        <w:t xml:space="preserve"> izolacji, że są w dobrym stanie i mogą tam samodzielnie przebywać odizolowani oczywiście od innych chorych. Tu się sprawuje opiekę pielęgniarską także tutaj musimy to zabezpieczyć ze swojej strony i mam nadzieję to będzie </w:t>
      </w:r>
      <w:r w:rsidR="00D3162F" w:rsidRPr="008A0F55">
        <w:t>dodatkowe, że</w:t>
      </w:r>
      <w:r w:rsidRPr="008A0F55">
        <w:t xml:space="preserve"> tak powiem pomagało nam w tej naszej pracy i </w:t>
      </w:r>
      <w:r w:rsidR="00D3162F" w:rsidRPr="008A0F55">
        <w:t>tych, którzy</w:t>
      </w:r>
      <w:r w:rsidRPr="008A0F55">
        <w:t xml:space="preserve"> na przykład są na oddziale </w:t>
      </w:r>
      <w:r w:rsidR="00D3162F" w:rsidRPr="008A0F55">
        <w:t>zakaźnym, ale</w:t>
      </w:r>
      <w:r w:rsidRPr="008A0F55">
        <w:t xml:space="preserve"> już rokują, jest duża poprawa, ale jeszcze nie mogą być wypisani do domu będziemy kierować tych chorych do izolatorów. Decyzją wojewody również Łódzkiego wygląda na </w:t>
      </w:r>
      <w:r w:rsidR="00D3162F" w:rsidRPr="008A0F55">
        <w:t>to, że</w:t>
      </w:r>
      <w:r w:rsidRPr="008A0F55">
        <w:t xml:space="preserve"> pogotowie ratunkowe będzie pozbawione lekarzy. Będą to wszystko tak zwane będą to karetki </w:t>
      </w:r>
      <w:r w:rsidR="00D3162F" w:rsidRPr="008A0F55">
        <w:t>P, czyli</w:t>
      </w:r>
      <w:r w:rsidRPr="008A0F55">
        <w:t xml:space="preserve"> będą głównie ratownicy </w:t>
      </w:r>
      <w:r w:rsidR="00D3162F" w:rsidRPr="008A0F55">
        <w:t>jeździć, ponieważ</w:t>
      </w:r>
      <w:r w:rsidRPr="008A0F55">
        <w:t xml:space="preserve"> lekarze, którzy że tak powiem mają pewien wiek, mają wykształcenie, nie przekraczają 60 roku życia zostali zdjęci z tych karetek i zostali skierowani do pracy w szpitalu </w:t>
      </w:r>
      <w:r w:rsidR="00D3162F" w:rsidRPr="008A0F55">
        <w:t>tak, że</w:t>
      </w:r>
      <w:r w:rsidRPr="008A0F55">
        <w:t xml:space="preserve"> może być zdziwienie wśród społeczeństwa naszego, że przyjedzie pogotowie, a nie będzie lekarza wśród tego </w:t>
      </w:r>
      <w:r w:rsidR="00D3162F" w:rsidRPr="008A0F55">
        <w:t>zespołu, ponieważ</w:t>
      </w:r>
      <w:r w:rsidRPr="008A0F55">
        <w:t xml:space="preserve"> jest taka decyzja pana wojewody. To może tyle bym powiedział natomiast no przykre jest </w:t>
      </w:r>
      <w:r w:rsidR="00D3162F" w:rsidRPr="008A0F55">
        <w:t>to, że</w:t>
      </w:r>
      <w:r w:rsidRPr="008A0F55">
        <w:t xml:space="preserve"> ta ilość nie zmniejsza się, a bardziej się zwiększa i mamy tych zachorowań stosunkowo dużo i tak jak </w:t>
      </w:r>
      <w:r w:rsidR="00D3162F" w:rsidRPr="008A0F55">
        <w:t>powiedziałem, jako</w:t>
      </w:r>
      <w:r w:rsidRPr="008A0F55">
        <w:t xml:space="preserve"> szpital II </w:t>
      </w:r>
      <w:r w:rsidR="00D3162F" w:rsidRPr="008A0F55">
        <w:t>stopnia, czyli</w:t>
      </w:r>
      <w:r w:rsidRPr="008A0F55">
        <w:t xml:space="preserve"> taki, który ma oddział obserwacyjno-zakaźny musi przyjmować nie tylko </w:t>
      </w:r>
      <w:r w:rsidR="00D3162F" w:rsidRPr="008A0F55">
        <w:t>podejrzanych, ale</w:t>
      </w:r>
      <w:r w:rsidRPr="008A0F55">
        <w:t xml:space="preserve"> również chorych na covid-19. W szpitalach pierwszego stopnia tam, gdzie nie ma oddziału obserwacyjno-zakaźnego tam są tylko izolatory, </w:t>
      </w:r>
      <w:r w:rsidR="00D3162F" w:rsidRPr="008A0F55">
        <w:t>izolacja</w:t>
      </w:r>
      <w:r w:rsidRPr="008A0F55">
        <w:t xml:space="preserve"> odbywa się </w:t>
      </w:r>
      <w:r w:rsidR="00D3162F" w:rsidRPr="008A0F55">
        <w:t>podejrzanych, jeśli</w:t>
      </w:r>
      <w:r w:rsidRPr="008A0F55">
        <w:t xml:space="preserve"> stwierdzą, że dany chory ma covid-19 wtedy kieruje się do szpitala drugiego stopnia lub ewentualnie na izolację domową lub na izolację właśnie w takim izolatorium jak przed chwilą powiedziałem, który mamy w ośrodku Zacisze No i oczywiście trzeciego stopnia to są już takie jednoimienne nazwijmy to gdzie wykonuje się oprócz tego specjalistyczne zabiegi chorych na covid-19. Inną informacją, która jest przekazana przez pana wojewodę to jest równość taka, że każdy oddział ginekologiczno-położniczy powinien przyjmować chorych z zakażeniem covid-19 i jesteśmy przygotowani na to, że oprócz zdrowych pacjentek, które nie są podejrzane czy zakażone to przyjmujemy również te chore zakażone i tutaj mamy przygotowanych 8 miejsc na oddziale położniczo-ginekologicznym i 8 miejsc na oddziale noworodkowym. Jesteśmy przygotowani do przyjmowania takich chorych natomiast na oddziałach zabiegowych właściwie też również nie sposób uniknąć, trafiają się również pacjenci z covid-19 Oni są </w:t>
      </w:r>
      <w:r w:rsidR="00BB24CC" w:rsidRPr="008A0F55">
        <w:t>izolowani, jeśli</w:t>
      </w:r>
      <w:r w:rsidRPr="008A0F55">
        <w:t xml:space="preserve"> trzeba w stanach nagłych </w:t>
      </w:r>
      <w:r w:rsidR="00BB24CC">
        <w:t>w</w:t>
      </w:r>
      <w:r w:rsidRPr="008A0F55">
        <w:t xml:space="preserve">ykonywane są zabiegi operacyjne później przebywają ci chorzy na oddziale tym gdzie była wykonana operacja i ewentualnie jak są w dobrym stanie można ich kierować na te 140 łóżek dedykowanych chorym z covid 19 lub kierować do izolatorium lub do izolacji domowych tak mniej więcej pokrótce wygląda sytuacja w naszym szpitalu. Jeśli chodzi o poradnie to zauważamy, że jest zmniejszona ilość chorych, która zgłasza się do </w:t>
      </w:r>
      <w:r w:rsidR="00BB24CC" w:rsidRPr="008A0F55">
        <w:t>poradni, ale</w:t>
      </w:r>
      <w:r w:rsidRPr="008A0F55">
        <w:t xml:space="preserve"> tutaj również są udzielane teleporady oprócz, oprócz tego oczywiście pacjenci są </w:t>
      </w:r>
      <w:r w:rsidR="00BB24CC" w:rsidRPr="008A0F55">
        <w:t>przyjmowani, jeśli</w:t>
      </w:r>
      <w:r w:rsidRPr="008A0F55">
        <w:t xml:space="preserve"> zachodzi taka potrzeba i działamy tutaj, </w:t>
      </w:r>
      <w:r w:rsidRPr="008A0F55">
        <w:lastRenderedPageBreak/>
        <w:t xml:space="preserve">że tak powiem z tymi, którzy wymagają takiej opieki. Niedzielna czy tam świąteczna i nocna pomoc lekarska działa normalnie są do dyspozycji lekarze </w:t>
      </w:r>
      <w:r w:rsidR="00BB24CC" w:rsidRPr="008A0F55">
        <w:t>tutaj, jeśli</w:t>
      </w:r>
      <w:r w:rsidRPr="008A0F55">
        <w:t xml:space="preserve"> chodzi o to i również działa podstawowa POZ lekarz tutaj również udziela porad zarówno lekarz internista jak i lekarz pediatra udziela albo teleporad albo przyjmuje pacjentów i tutaj widzimy, że często rano jest kolejka, głównie z małymi pacjentami. Oddział pediatryczny na terenie szpitala działa normalnie ma własną izbę przyjęć i tutaj w razie potrzeby dzieci są kierowane przyjmowane i leczone rodzice również no tutaj troszkę personel </w:t>
      </w:r>
      <w:r w:rsidR="00BB24CC" w:rsidRPr="008A0F55">
        <w:t>narzeka, że</w:t>
      </w:r>
      <w:r w:rsidRPr="008A0F55">
        <w:t xml:space="preserve"> mogą być również </w:t>
      </w:r>
      <w:r w:rsidR="00BB24CC" w:rsidRPr="008A0F55">
        <w:t>zakażeni, ale</w:t>
      </w:r>
      <w:r w:rsidRPr="008A0F55">
        <w:t xml:space="preserve"> również rodzice przebywają z tymi </w:t>
      </w:r>
      <w:r w:rsidR="00BB24CC" w:rsidRPr="008A0F55">
        <w:t>dziećmi, jeśli</w:t>
      </w:r>
      <w:r w:rsidRPr="008A0F55">
        <w:t xml:space="preserve"> zachodzi taka potrzeba. </w:t>
      </w:r>
      <w:r w:rsidR="00BB24CC" w:rsidRPr="008A0F55">
        <w:t>Dodatkowego, jeśli</w:t>
      </w:r>
      <w:r w:rsidRPr="008A0F55">
        <w:t xml:space="preserve"> chodzi o pogotowie ratunkowe to już mówiłem o tym, że Eska właściwie będzie jeździć bez, czyli ten specjalistyczny zespół będzie jeździł bez lekarza natomiast mamy karetkę tak zwaną covidowską, która jeździ i przewozi chory z domu do szpitali dedykowanych covid-19. Na terenie szpitala działa również namiot tak zwany namiot wymazowy ogólnie bym powiedział i tutaj bardzo już coraz większe kolejki się tworzą do wymazów</w:t>
      </w:r>
      <w:r w:rsidR="00BB24CC">
        <w:t xml:space="preserve">, działa on właściwie cały  </w:t>
      </w:r>
      <w:r w:rsidRPr="008A0F55">
        <w:t xml:space="preserve">tydzień 7 dni w tygodniu z </w:t>
      </w:r>
      <w:r w:rsidR="00BB24CC" w:rsidRPr="008A0F55">
        <w:t>tym, że</w:t>
      </w:r>
      <w:r w:rsidRPr="008A0F55">
        <w:t xml:space="preserve"> około 4 godzin dziennie w zależności od potrzeb oczywiście dłużej. No tak dzisiaj było zarejestrowanych 120 osób i już mamy kolejki takie długie sięgające już na </w:t>
      </w:r>
      <w:r w:rsidR="00BB24CC" w:rsidRPr="008A0F55">
        <w:t>sobotę, czyli</w:t>
      </w:r>
      <w:r w:rsidRPr="008A0F55">
        <w:t xml:space="preserve"> tych chorych być może wtedy przebywać natomiast wydłuża się czas oczekiwania na badan</w:t>
      </w:r>
      <w:r w:rsidR="00BB24CC">
        <w:t>ie z PCR-</w:t>
      </w:r>
      <w:r w:rsidRPr="008A0F55">
        <w:t>u</w:t>
      </w:r>
      <w:r w:rsidR="00BB24CC">
        <w:t>,</w:t>
      </w:r>
      <w:r w:rsidRPr="008A0F55">
        <w:t xml:space="preserve"> ponieważ laboratoria są już częściowo niewydolne i pracują coraz dłużej i dlatego ten czas oczekiwania na wyniki tego badania wymazu jest coraz dłuższy to pokrótce tak by wyglądała </w:t>
      </w:r>
      <w:r w:rsidR="00BB24CC" w:rsidRPr="008A0F55">
        <w:t>sytuacja, jeśli</w:t>
      </w:r>
      <w:r w:rsidRPr="008A0F55">
        <w:t xml:space="preserve"> chodzi o Tomaszowskie Centrum Zdrowia.</w:t>
      </w:r>
      <w:r w:rsidRPr="008A0F55">
        <w:rPr>
          <w:color w:val="888888"/>
        </w:rPr>
        <w:br/>
      </w:r>
    </w:p>
    <w:p w:rsidR="008A0F55" w:rsidRPr="008A0F55" w:rsidRDefault="008A0F55" w:rsidP="00FC5841">
      <w:pPr>
        <w:pStyle w:val="NormalnyWeb"/>
        <w:spacing w:after="240" w:afterAutospacing="0"/>
        <w:jc w:val="both"/>
      </w:pPr>
      <w:r w:rsidRPr="008A0F55">
        <w:rPr>
          <w:color w:val="888888"/>
        </w:rPr>
        <w:br/>
      </w:r>
      <w:r w:rsidRPr="008A0F55">
        <w:rPr>
          <w:b/>
        </w:rPr>
        <w:t>Radny Mariusz Strzępek -</w:t>
      </w:r>
      <w:r w:rsidRPr="008A0F55">
        <w:t xml:space="preserve"> Właściwie Nie </w:t>
      </w:r>
      <w:r w:rsidR="00BB24CC" w:rsidRPr="008A0F55">
        <w:t>wiem, od czego</w:t>
      </w:r>
      <w:r w:rsidRPr="008A0F55">
        <w:t xml:space="preserve"> </w:t>
      </w:r>
      <w:r w:rsidR="00BB24CC" w:rsidRPr="008A0F55">
        <w:t>zacząć, bo</w:t>
      </w:r>
      <w:r w:rsidRPr="008A0F55">
        <w:t xml:space="preserve"> jest tego tak dużo. Zacznę od złośliwości, że podejście do całej pandemii do zarządzania zdrowiem i zarządzania kryzysem to najlepiej pokazuje dzisiejsza </w:t>
      </w:r>
      <w:r w:rsidR="00BB24CC" w:rsidRPr="008A0F55">
        <w:t>sesj</w:t>
      </w:r>
      <w:r w:rsidR="00BB24CC">
        <w:t>a, kiedy</w:t>
      </w:r>
      <w:r w:rsidR="006D3AA4">
        <w:t xml:space="preserve"> pana prezesa przetrzyman</w:t>
      </w:r>
      <w:r w:rsidRPr="008A0F55">
        <w:t xml:space="preserve">o tutaj przez kilka godzin mimo, że sprawuje rolę generała na tej wojnie, którą toczymy bardzo mi jest przykro Panie prezesie ja przepraszam w imieniu zarządu powiatu jest mi bardzo niezmiernie przykro, powinniśmy z panem rozmawiać na </w:t>
      </w:r>
      <w:r w:rsidR="00BB24CC" w:rsidRPr="008A0F55">
        <w:t>początku, bo</w:t>
      </w:r>
      <w:r w:rsidRPr="008A0F55">
        <w:t xml:space="preserve"> informacje, które tutaj, o których rozmawiamy mają znaczenie kluczowe dla zdrowia życia mieszkańców naszego powiatu, a dzieje się generalnie nie najlepiej. Ja mam sporo różnych pytań i uwag i chciałbym być dobrze odebrany, bo nie chciałbym żeby odebrano, że jest to atak na kogokolwiek, a już najbardziej żeby nie </w:t>
      </w:r>
      <w:r w:rsidR="00BB24CC" w:rsidRPr="008A0F55">
        <w:t>zarzucano, że</w:t>
      </w:r>
      <w:r w:rsidRPr="008A0F55">
        <w:t xml:space="preserve"> ma mieć on jakiś oddźwięk o charakterze </w:t>
      </w:r>
      <w:r w:rsidR="00BB24CC" w:rsidRPr="008A0F55">
        <w:t>politycznym, bo</w:t>
      </w:r>
      <w:r w:rsidRPr="008A0F55">
        <w:t xml:space="preserve"> wiele osób lubi tego </w:t>
      </w:r>
      <w:r w:rsidR="006D3AA4">
        <w:t xml:space="preserve">typu argumentacji używać </w:t>
      </w:r>
      <w:r w:rsidR="00BB24CC">
        <w:t>zacznę</w:t>
      </w:r>
      <w:r w:rsidR="00BB24CC" w:rsidRPr="008A0F55">
        <w:t>, więc</w:t>
      </w:r>
      <w:r w:rsidRPr="008A0F55">
        <w:t xml:space="preserve"> troszkę może od stanu </w:t>
      </w:r>
      <w:r w:rsidR="00BB24CC" w:rsidRPr="008A0F55">
        <w:t>dzisiejszego, bo</w:t>
      </w:r>
      <w:r w:rsidRPr="008A0F55">
        <w:t xml:space="preserve"> niestety mamy, powiem państwu jak to według mnie widać, mamy niestety dzisiaj do czynienia z niewydolnym systemem ochrony zdrowia, ale nie tylko. Mamy do czynienia z systemem, który generuje niestety dalszych chorych i najlepszym tego przykładem jest funkcjonowanie przez ostatnich kilkanaście dni tomaszowskiego sanepidu, który został pozostawiony naprawdę sam sobie. Ja Pani Iwonie Sarwie pani dyrektor gratuluję i podziwiam tę kobietę, bo wiemy jak </w:t>
      </w:r>
      <w:r w:rsidR="00BB24CC" w:rsidRPr="008A0F55">
        <w:t>dużo, chociaż</w:t>
      </w:r>
      <w:r w:rsidRPr="008A0F55">
        <w:t xml:space="preserve"> mam nadzieję, że nie będzie to pocałunek </w:t>
      </w:r>
      <w:r w:rsidR="00BB24CC" w:rsidRPr="008A0F55">
        <w:t>śmierć, ale</w:t>
      </w:r>
      <w:r w:rsidRPr="008A0F55">
        <w:t xml:space="preserve"> wiem jak ciężką ma pracę, jakie zadania, jak bardzo są złożone no Jest to po prostu, jest to ogrom pracy przy tej ilości zachorowań widzimy ilu jest ludzi na kwarantannach to są tysiące decyzji administracyjnych i tą pracę wykonywano czterema pracownikami jeszcze do niedawna. Z całym </w:t>
      </w:r>
      <w:r w:rsidR="00BB24CC" w:rsidRPr="008A0F55">
        <w:t>szacunkiem, ale</w:t>
      </w:r>
      <w:r w:rsidRPr="008A0F55">
        <w:t xml:space="preserve"> stażyści nie rozwiążą nie rozwiązują problemu w takiej sytuacji, ma to swoje pokłosie w dalszej liczbie </w:t>
      </w:r>
      <w:r w:rsidR="00BB24CC" w:rsidRPr="008A0F55">
        <w:t>zachorowań, bo</w:t>
      </w:r>
      <w:r w:rsidRPr="008A0F55">
        <w:t xml:space="preserve"> nie wyłączanie osób z kontaktu, nie poddawanie ich kwarantannie skutkuje dalszymi zarażenia mi no niestety musimy sobie to powiedzieć wprost system zawinił tutaj i również Starostwo Powiatowe moim zdaniem nie stanęło na wysokości zadania i nie zapewniło nie zapewniło odpowiednich warunków, środków i ludzkich i technicznych do wsparcia do wsparcia tej jednostki, która teoretycznie bezpośrednio nie jest naszą jednostką </w:t>
      </w:r>
      <w:r w:rsidR="00BB24CC" w:rsidRPr="008A0F55">
        <w:t>organizacyjną, ale</w:t>
      </w:r>
      <w:r w:rsidRPr="008A0F55">
        <w:t xml:space="preserve"> niestety też sprawuje piecze nad tymi samymi </w:t>
      </w:r>
      <w:r w:rsidR="00BB24CC" w:rsidRPr="008A0F55">
        <w:t>osobami, nad którymi</w:t>
      </w:r>
      <w:r w:rsidRPr="008A0F55">
        <w:t xml:space="preserve"> tutaj sprawujemy i powiem państwu, że troszkę jestem </w:t>
      </w:r>
      <w:r w:rsidR="00BB24CC" w:rsidRPr="008A0F55">
        <w:t>rozczarowany, bo</w:t>
      </w:r>
      <w:r w:rsidRPr="008A0F55">
        <w:t xml:space="preserve"> nawet... No to nie powinno </w:t>
      </w:r>
      <w:r w:rsidRPr="008A0F55">
        <w:lastRenderedPageBreak/>
        <w:t xml:space="preserve">być tak, że jakiś tam radny musi interweniować w sprawie głupiego skanera żeby dostarczono do </w:t>
      </w:r>
      <w:r w:rsidR="00BB24CC" w:rsidRPr="008A0F55">
        <w:t>sanepidu, dlatego</w:t>
      </w:r>
      <w:r w:rsidRPr="008A0F55">
        <w:t xml:space="preserve">, że nie ma odpowiednich urządzeń do skanowania tych właśnie tysięcy decyzji, które zostały wydawane. Ja jestem głęboko tym naprawdę wstrząśnięty i teraz proszę </w:t>
      </w:r>
      <w:r w:rsidR="00BB24CC" w:rsidRPr="008A0F55">
        <w:t>państwa, bo</w:t>
      </w:r>
      <w:r w:rsidRPr="008A0F55">
        <w:t xml:space="preserve"> ja troszkę wrócę powiem tak na poniedziałkowej naszej </w:t>
      </w:r>
      <w:r w:rsidR="00BB24CC" w:rsidRPr="008A0F55">
        <w:t>komisji, na której</w:t>
      </w:r>
      <w:r w:rsidRPr="008A0F55">
        <w:t xml:space="preserve"> był obecny jeden z członków zarządu powiatu zapytałem </w:t>
      </w:r>
      <w:r w:rsidR="00BB24CC" w:rsidRPr="008A0F55">
        <w:t>go, kiedy</w:t>
      </w:r>
      <w:r w:rsidRPr="008A0F55">
        <w:t xml:space="preserve"> ostatni raz był w szpitalu? Odpowiedział, że w piątek. Więc zapytałem </w:t>
      </w:r>
      <w:r w:rsidR="00BB24CC" w:rsidRPr="008A0F55">
        <w:t>go, jaka</w:t>
      </w:r>
      <w:r w:rsidRPr="008A0F55">
        <w:t xml:space="preserve"> jest jego opinia na temat przygotowań do przyjęcia pacjentów sarscov2 odpowiedział, że nie wie, bo był tylko na badaniu krwi i powiem tak to jest troszkę śmieszne, ale tak naprawdę wcale śmieszne nie jest. Troszkę mamy tutaj taką sytuację też nie jestem w stanie obwiniać pana prezesa o jakieś zaniedbania czy jakieś... umówmy się, że pracownicy się skarżą zaraz do tego dojdę, natomiast wiemy </w:t>
      </w:r>
      <w:r w:rsidR="00BB24CC" w:rsidRPr="008A0F55">
        <w:t>też, na jakiej</w:t>
      </w:r>
      <w:r w:rsidRPr="008A0F55">
        <w:t xml:space="preserve"> substancji technicznej pracujecie i w mojej ocenie również mamy gdzieś tutaj problem na łączu właściciel szpitala i sam szpital w kwietniu w kwietniu tego </w:t>
      </w:r>
      <w:r w:rsidR="00BB24CC" w:rsidRPr="008A0F55">
        <w:t>roku, kiedy</w:t>
      </w:r>
      <w:r w:rsidRPr="008A0F55">
        <w:t xml:space="preserve"> Panie prezesie pan będzie pamiętał na </w:t>
      </w:r>
      <w:r w:rsidR="00BB24CC" w:rsidRPr="008A0F55">
        <w:t>pewno, kiedy</w:t>
      </w:r>
      <w:r w:rsidRPr="008A0F55">
        <w:t xml:space="preserve"> przynieśliście, kiedy przenieś liście psychiatrię na oddział ten okulistyczny ja namawiałem do tego żeby gruntownie wyremontować całą tą górę tej psychiatrii, żeby... Rozmawiałem na ten temat z panem starostą cieszyłem się, że jest jakby ku temu jakaś przychylność nawet zabezpieczono śr</w:t>
      </w:r>
      <w:r w:rsidR="006D3AA4">
        <w:t>odki finansowe Tyle tylko, że</w:t>
      </w:r>
      <w:r w:rsidRPr="008A0F55">
        <w:t xml:space="preserve"> na tym się skończyło i w mojej ocenie tak naprawdę zmarnowaliśmy pół roku i</w:t>
      </w:r>
      <w:r w:rsidR="006D3AA4">
        <w:t xml:space="preserve"> to znowu tutaj nie będę się </w:t>
      </w:r>
      <w:r w:rsidR="00BB24CC">
        <w:t>do</w:t>
      </w:r>
      <w:r w:rsidR="00BB24CC" w:rsidRPr="008A0F55">
        <w:t>szukiwał, kto</w:t>
      </w:r>
      <w:r w:rsidRPr="008A0F55">
        <w:t xml:space="preserve"> jest winny. Czy winny jest TCZ, czy winne jest Starostwo Powiatowe. Chyba ta wina troszkę się z jednej strony rozkłada, a z drugiej strony no ewidentnie ten organ właścicielski gdzieś tutaj gdzieś tutaj zawinił i mam swoją opinię na ten temat, ja ją często tutaj i na łamach własnego medium i na łamach innych mediów też ją wygłaszał generalnie zarząd TCZ został zostawiony sam sobie. No niestety w mojej ocenie tymi dwoma czy trzema pracownikami technicznymi, którzy u was pracują no nie byli państwo w stanie po prostu tego remontu wykonać po prostu nie byliście w stanie fizycznie tego zrobić. Należało </w:t>
      </w:r>
      <w:r w:rsidR="00BB24CC">
        <w:t>wtedy skorzystać z ustawy covid</w:t>
      </w:r>
      <w:r w:rsidRPr="008A0F55">
        <w:t>owskiej i ominąć wszystkie procedury przetargowe i pójść w kierunku po prostu takiego solidnego naprawdę remontu zleconego zewnętrznej firmie, nie chce tu reklamować tomaszowskich firm, bo jak o jednych coś powiem drudzy się obraża</w:t>
      </w:r>
      <w:r w:rsidR="006D3AA4">
        <w:t>ł w każdym razie jest sporo w T</w:t>
      </w:r>
      <w:r w:rsidRPr="008A0F55">
        <w:t xml:space="preserve">omaszowie dużych firm, które taki front robót na 750 metrach kwadratowych są w stanie sprawnie zorganizować, a nie są w stanie tego zrobić pracownicy TCZ. Ja panie prezesie tych ludzi generalnie podziwiam, bo tak się </w:t>
      </w:r>
      <w:r w:rsidR="00BB24CC" w:rsidRPr="008A0F55">
        <w:t>składa, że</w:t>
      </w:r>
      <w:r w:rsidRPr="008A0F55">
        <w:t xml:space="preserve"> akurat może nie zawsze mnie tam widzą, jak był poprzedni prezes on miał jakieś takie dziwne swoje źródła informacji jak tylko przejeżdżałem bramę on zaraz wiedział, a teraz jak przejeżdżam to nie zawsze mnie tak widać. W każdym razie ja praktycznie jestem codziennie tam u was w szpitalu </w:t>
      </w:r>
      <w:r w:rsidR="00BB24CC" w:rsidRPr="008A0F55">
        <w:t>widziałem, że</w:t>
      </w:r>
      <w:r w:rsidRPr="008A0F55">
        <w:t xml:space="preserve"> sporo pracy zostało tam na tej Psychiatrii w ostatnim czasie wykonane, ale to też jest po tym jak zacząłem pisać te pisma. No nie powinno tak być w mojej ocenie Wydział Inwestycji starostwa powiatowego w Tomaszowie Mazowieckim charakteryzuje się wysokim poziomem impotencji, taki medyczny termin, ale niestety tak to rzeczywiście wygląda może jest adekwatny w ogóle do sytuacji. Do pana do szpitala powinni być skierowani nasi pracownicy z wydziału, gdzie powinien zostać określony zakres przedmiotowych prac dokonana </w:t>
      </w:r>
      <w:r w:rsidR="00BB24CC" w:rsidRPr="008A0F55">
        <w:t>wycena, co</w:t>
      </w:r>
      <w:r w:rsidRPr="008A0F55">
        <w:t xml:space="preserve"> nie jest żadnym problemem problemem i maksymalnie i zajęłoby to może fachowcom 2 czy 3 dni moglibyście państwo zlecać pracę. Dlaczego o tym mówię mimo, że to jest jakby jakiś tam fragment historii. </w:t>
      </w:r>
      <w:r w:rsidR="00BB24CC" w:rsidRPr="008A0F55">
        <w:t>Otóż, dlatego</w:t>
      </w:r>
      <w:r w:rsidRPr="008A0F55">
        <w:t xml:space="preserve">, że gdyby to przeprowadzono dzisiaj nie mielibyśmy problemów, bo mielibyśmy wyłączony cały budynek cały budynek, który jest osobnym budynkiem i moglibyśmy go przeznaczyć na na typowy oddział zakaźny dwupiętrowy, nie wiem ile tam by się łóżek zmieściło, </w:t>
      </w:r>
      <w:r w:rsidR="00BB24CC" w:rsidRPr="008A0F55">
        <w:t>szacuję, że</w:t>
      </w:r>
      <w:r w:rsidRPr="008A0F55">
        <w:t xml:space="preserve"> 60, być może 80 może nie, ale być może tyle by się zmieściło sądząc po liczbie pomieszczeń, które tam na tej 750 m2 podkreślam to jeszcze raz Jest naprawdę spora powierzchnia spora powierzchnię i mówiłem też o konieczności dokończenia remontu na neurologii. No to też nie był </w:t>
      </w:r>
      <w:r w:rsidR="00BB24CC" w:rsidRPr="008A0F55">
        <w:t>przypadek, dlatego</w:t>
      </w:r>
      <w:r w:rsidRPr="008A0F55">
        <w:t xml:space="preserve">, że ten </w:t>
      </w:r>
      <w:proofErr w:type="spellStart"/>
      <w:r w:rsidRPr="008A0F55">
        <w:t>ten</w:t>
      </w:r>
      <w:proofErr w:type="spellEnd"/>
      <w:r w:rsidRPr="008A0F55">
        <w:t xml:space="preserve"> fragment szpitala w sytuacji awaryjnej moglibyśmy również próbować wyłączać dzisiaj i tak została ta neurologia wyłączona i mam w związku z tym naprawdę poważne obawy. Dziwi </w:t>
      </w:r>
      <w:r w:rsidRPr="008A0F55">
        <w:lastRenderedPageBreak/>
        <w:t>mnie w ogóle, że wojewoda wyznaczając u nas tak dużą liczbę łóżek Nie wiem czy w ogóle ktokolwiek z państwem ze starostwem czy ze szpita</w:t>
      </w:r>
      <w:r w:rsidR="006D3AA4">
        <w:t>lem w ogóle to konsultował tą</w:t>
      </w:r>
      <w:r w:rsidRPr="008A0F55">
        <w:t xml:space="preserve"> liczbę tych łóżek, bo mówi się nam, że tak naprawdę są to łóżka oficjalnie się tak podaje na tej psychiatrii na oddziale zakaźnym i na neurologii i na internie. No tyle tylko, że mamy też po zgłaszane łóżka na wszystkich innych tak naprawdę oddziałach poza tymi z</w:t>
      </w:r>
      <w:r w:rsidR="006D3AA4">
        <w:t>abiegówk</w:t>
      </w:r>
      <w:r w:rsidRPr="008A0F55">
        <w:t xml:space="preserve">ami no i z </w:t>
      </w:r>
      <w:r w:rsidR="00BB24CC" w:rsidRPr="008A0F55">
        <w:t>tego, co</w:t>
      </w:r>
      <w:r w:rsidRPr="008A0F55">
        <w:t xml:space="preserve"> dzisiaj się dowiedziałem usłyszałem, nie wiem czy to jest prawda, może pan prezes potwierdzi, również wypisano do domu pacjentów z oddziału </w:t>
      </w:r>
      <w:r w:rsidR="00BB24CC" w:rsidRPr="008A0F55">
        <w:t>rehabilitacyjnego, więc</w:t>
      </w:r>
      <w:r w:rsidRPr="008A0F55">
        <w:t xml:space="preserve"> jak domniemywam będzie to też miejsce, gdzie pacjentów z covidem będziemy lokować. Tyle tylko, że znowu tutaj Michał Czechowicz to mówi, że ja mam przepowiednie. To nie są przepowiednie tylko są analizy ja znowu chciałbym troszkę sięgnąć do przodu i jak analizujemy zresztą również z panem prezydentem Witko, jak analizujemy statystykę dotyczącą zgonów na terenie naszego powiatu i miasta no to wychodzi nam, że sytuacja jest naprawdę katastrofalna. My już dzisiaj tak chyba naprawdę to nie mamy problemu z covidem. My dzisiaj my dzisiaj mamy problem z leczeniem chorych na takie brzydko to nazwy pospolite schorzenia i chyba na tym powinniśmy się też sk</w:t>
      </w:r>
      <w:r w:rsidR="006D3AA4">
        <w:t>upiać ja naprawdę decyzje wojew</w:t>
      </w:r>
      <w:r w:rsidRPr="008A0F55">
        <w:t>ody zadziwiają tym bardziej, że jak Piotrek Adamkiewicz nam mówił u niego w szpitalu, który jest szpitalem nowoczesnym liczba tych łóż</w:t>
      </w:r>
      <w:r w:rsidR="00BB24CC">
        <w:t>ek jest o połowę mniejsza covid</w:t>
      </w:r>
      <w:r w:rsidRPr="008A0F55">
        <w:t xml:space="preserve">owskich. </w:t>
      </w:r>
      <w:r w:rsidR="00BB24CC" w:rsidRPr="008A0F55">
        <w:t>No, ale</w:t>
      </w:r>
      <w:r w:rsidRPr="008A0F55">
        <w:t xml:space="preserve"> my nasze za biegówki obsługują 4 powiaty tak naprawdę, no i niestety mamy z tym dzisiaj problem, ludzie umierają nam na ulicach i nie jest to nie jest to w żaden sposób przesada. Przepraszam państwa na chwilkę od biegnę na chwilę wątkiem od tematu, ale jeżeli państwo macie możliwość równolegle sięgnięcia do jakiegoś przekazu internetowego, który pokazuje protest dotyczący wyroku Trybunału Konstytucyjnego w Tomaszowie Mazowieckim to zachęcam państwa żebyście państwo obejrze</w:t>
      </w:r>
      <w:r w:rsidR="006D3AA4">
        <w:t xml:space="preserve">li ten </w:t>
      </w:r>
      <w:r w:rsidRPr="008A0F55">
        <w:t xml:space="preserve">przekaz, być może </w:t>
      </w:r>
      <w:r w:rsidR="00BB24CC" w:rsidRPr="008A0F55">
        <w:t xml:space="preserve">zrozumiecie, </w:t>
      </w:r>
      <w:r w:rsidRPr="008A0F55">
        <w:t xml:space="preserve">być może </w:t>
      </w:r>
      <w:r w:rsidR="00BB24CC" w:rsidRPr="008A0F55">
        <w:t>zrozumiecie, o czym</w:t>
      </w:r>
      <w:r w:rsidRPr="008A0F55">
        <w:t xml:space="preserve"> mówiłem na wstępie tej sesji, być może. Jest mi przykro, że wniosek mój nie </w:t>
      </w:r>
      <w:r w:rsidR="00BB24CC" w:rsidRPr="008A0F55">
        <w:t>przeszedł, ale</w:t>
      </w:r>
      <w:r w:rsidRPr="008A0F55">
        <w:t xml:space="preserve"> przypatrzcie się państwo to są tysiące ludzi to już nie jest 20-30 osób to jest tłum tam nie ma żadnego tam nie ma żadnego żadnej izolacji, żadnych bezpiecznych odległości między ludźmi. Mamy do czynienia z mamy do czynienia z siedliskiem po prostu z jednym wielkim siedliskiem zarazy i te protesty proszę państwa one będą </w:t>
      </w:r>
      <w:r w:rsidR="00BB24CC" w:rsidRPr="008A0F55">
        <w:t>powtarzane, bo</w:t>
      </w:r>
      <w:r w:rsidRPr="008A0F55">
        <w:t xml:space="preserve"> to się na dzisiejszym proteście nie skończy. One będą przez kolejne dni prowadzone. </w:t>
      </w:r>
      <w:r w:rsidR="00BB24CC" w:rsidRPr="008A0F55">
        <w:t>To, co</w:t>
      </w:r>
      <w:r w:rsidRPr="008A0F55">
        <w:t xml:space="preserve"> zrobiliście to dzisiaj odrzucając tą moją </w:t>
      </w:r>
      <w:r w:rsidR="006D3AA4">
        <w:t xml:space="preserve">propozycję to miało charakter </w:t>
      </w:r>
      <w:r w:rsidR="00BB24CC">
        <w:t>zb</w:t>
      </w:r>
      <w:r w:rsidR="00BB24CC" w:rsidRPr="008A0F55">
        <w:t>rodniczy, ale</w:t>
      </w:r>
      <w:r w:rsidRPr="008A0F55">
        <w:t xml:space="preserve"> jeszcze przyjdzie taki czas będziemy się rozliczać z tego wszystkiego, ale to tak tytułem dygresji. Przepraszam za </w:t>
      </w:r>
      <w:r w:rsidR="00BB24CC" w:rsidRPr="008A0F55">
        <w:t>nią, ale</w:t>
      </w:r>
      <w:r w:rsidRPr="008A0F55">
        <w:t xml:space="preserve"> tak trochę </w:t>
      </w:r>
      <w:r w:rsidR="00BB24CC" w:rsidRPr="008A0F55">
        <w:t>emocjonalnie, bo</w:t>
      </w:r>
      <w:r w:rsidRPr="008A0F55">
        <w:t xml:space="preserve"> inaczej nie można i teraz wracając Panie prezesie do naszego głównego wątku, gdzie my będziemy leczyć naszych mieszkańców? Mieszkańców Tomaszowa Mazowieckiego mieszka naszego powiatu? Co </w:t>
      </w:r>
      <w:r w:rsidR="00BB24CC" w:rsidRPr="008A0F55">
        <w:t>zrobimy, co</w:t>
      </w:r>
      <w:r w:rsidRPr="008A0F55">
        <w:t xml:space="preserve"> </w:t>
      </w:r>
      <w:r w:rsidR="006D3AA4">
        <w:t xml:space="preserve">zrobimy z </w:t>
      </w:r>
      <w:r w:rsidR="00BB24CC">
        <w:t>osobami, które</w:t>
      </w:r>
      <w:r w:rsidRPr="008A0F55">
        <w:t xml:space="preserve"> będą miały udar? Które dostanę zawału? Ja z tamtego tygodnia mam przypadek mojego serdecznego kolegi lat 51, który wyszedł z domu po prostu upadł i umarł, nie miał </w:t>
      </w:r>
      <w:r w:rsidR="00BB24CC" w:rsidRPr="008A0F55">
        <w:t>mu, kto</w:t>
      </w:r>
      <w:r w:rsidRPr="008A0F55">
        <w:t xml:space="preserve"> udzielić pomocy. W takiej dzisiaj sytuacji jesteśmy. Ja </w:t>
      </w:r>
      <w:r w:rsidR="00BB24CC" w:rsidRPr="008A0F55">
        <w:t>wiem, że</w:t>
      </w:r>
      <w:r w:rsidRPr="008A0F55">
        <w:t xml:space="preserve"> doktor Dębiec w sobotę razem z doktorem Kulom próbowali z oddziału neurologicznego zrobić tak zwaną strefę czystą. Może to był dobry generalnie pomysł może należy go z powrotem rozważać. Powiem panu panie prezesie, że miałem przyjemność i podkreślam słowo przyjemność rozmawiania z lekarka mi na neurologii zresztą kilkakrotnie, ja te kobiety i pielęgniarki również na tym oddziale naprawdę ja te dziewczyny podziwiam. One mówią, że one chcą pomagać chorym, że nie odejdą od łóżek pacjentów i że mimo </w:t>
      </w:r>
      <w:proofErr w:type="spellStart"/>
      <w:r w:rsidRPr="008A0F55">
        <w:t>mimo</w:t>
      </w:r>
      <w:proofErr w:type="spellEnd"/>
      <w:r w:rsidRPr="008A0F55">
        <w:t xml:space="preserve"> </w:t>
      </w:r>
      <w:r w:rsidR="00BB24CC" w:rsidRPr="008A0F55">
        <w:t>tego, że</w:t>
      </w:r>
      <w:r w:rsidRPr="008A0F55">
        <w:t xml:space="preserve"> stały się oddziałem covidowskim i tak chcą tym chorym ludziom pomagać. No powiem tak dobrze to prognozuje na przyszłość natomiast teraz no niestety nie wygląda nie wygląda to najlepiej i proszę mi wierzyć to nie jest jakby w formie atakującej, to są to są takie uwagi, który ja przekazuje też ze strony </w:t>
      </w:r>
      <w:r w:rsidR="00BB24CC" w:rsidRPr="008A0F55">
        <w:t>personelu, z którym, na co</w:t>
      </w:r>
      <w:r w:rsidRPr="008A0F55">
        <w:t xml:space="preserve"> </w:t>
      </w:r>
      <w:r w:rsidR="00BB24CC" w:rsidRPr="008A0F55">
        <w:t>dzień, na co</w:t>
      </w:r>
      <w:r w:rsidRPr="008A0F55">
        <w:t xml:space="preserve"> dzień rozmawiam. To muszę </w:t>
      </w:r>
      <w:r w:rsidR="00BB24CC" w:rsidRPr="008A0F55">
        <w:t>powiedzieć, na co</w:t>
      </w:r>
      <w:r w:rsidRPr="008A0F55">
        <w:t xml:space="preserve"> skarżą się pańscy pracownicy. Nie wiem być może być może niektórzy się boją, niektórzy się wstydzą, być może nie mówią. </w:t>
      </w:r>
      <w:r w:rsidR="00BB24CC" w:rsidRPr="008A0F55">
        <w:t>To, na co</w:t>
      </w:r>
      <w:r w:rsidRPr="008A0F55">
        <w:t xml:space="preserve"> skarżą się najbardziej to właśnie na </w:t>
      </w:r>
      <w:r w:rsidR="00BB24CC" w:rsidRPr="008A0F55">
        <w:t>to, co</w:t>
      </w:r>
      <w:r w:rsidRPr="008A0F55">
        <w:t xml:space="preserve"> pan też wspominał o braku zabezpieczenia osobistego, braku śluz odpowiednich, ale też na brak szkoleń i jasnych procedur. Czytałem zarządzenia, które państwo wydajecie dla </w:t>
      </w:r>
      <w:r w:rsidRPr="008A0F55">
        <w:lastRenderedPageBreak/>
        <w:t xml:space="preserve">pracowników no powiem tak, że najkrócej jak można powiedzieć to one można je podsumować - radźcie sobie sami. No to tak troszkę nie powinno moim zdaniem tak nie powinno być. Mieliśmy te pół roku czy tam 8 miesięcy żeby do tej fali się przygotować i tak naprawdę te pół roku zmieniliśmy i jacyś tam politycy krajowi </w:t>
      </w:r>
      <w:r w:rsidR="0027381A">
        <w:t>i lokalni zajmowali się sobą, w</w:t>
      </w:r>
      <w:r w:rsidRPr="008A0F55">
        <w:t>yborami prezydenckimi, później rozpoczęcia mi roku szkolnego, były zdjęcia fotografie było wesoło, a le tak naprawdę wesoło to nie jest, powiedziałbym, że je</w:t>
      </w:r>
      <w:r w:rsidR="0027381A">
        <w:t>st dosyć smutno. No niestety. P</w:t>
      </w:r>
      <w:r w:rsidRPr="008A0F55">
        <w:t xml:space="preserve">anie prezesie pracownicy techniczni, o których ja mówiłem jeszcze raz do nich wrócę, którzy pracują w szpitalu jak sami mówią za najniższą krajową, oni pracowali przez ostatni czas przez całe dnie i w soboty i w niedziele jak o 18:00 się pojechało to oni byli i </w:t>
      </w:r>
      <w:r w:rsidR="0027381A">
        <w:t>jak rano to oni byli ty</w:t>
      </w:r>
      <w:r w:rsidRPr="008A0F55">
        <w:t xml:space="preserve">rali jak konie pociągowe tak brzydko mówiąc. Myślę, że jak na pracowników budowlanych, ja </w:t>
      </w:r>
      <w:r w:rsidR="00BB24CC" w:rsidRPr="008A0F55">
        <w:t>wiem, jakie</w:t>
      </w:r>
      <w:r w:rsidRPr="008A0F55">
        <w:t xml:space="preserve"> są wynagrodzenia w budownictwie no to dzięki Bogu my ich tam jeszcze mamy, bo ktokolwiek cokolwiek zrobił, ale nie oszukujmy się ten oddział będzie od nowa do robienia na wiosnę i to też musimy </w:t>
      </w:r>
      <w:r w:rsidR="00BB24CC" w:rsidRPr="008A0F55">
        <w:t>powiedzieć, wprost, bo</w:t>
      </w:r>
      <w:r w:rsidRPr="008A0F55">
        <w:t xml:space="preserve"> teraz był zrobiony szybki remont, żebyśmy mogli tą grupę pacjentów po prostu przyjąć, a niestety remont kompleksowy nas czeka i nie wiem na ile państwu teraz, przejdę troszkę też do kadry, bo mam pewne obawy, że tej kadry nam w którymś momencie może zabraknąć i tu naprawdę musimy położyć wyjątkową troskę o tych ludzi. Zapewnić im wszelkie możliwe środki, nie tylko ochrony osobistej, ale też ochrony prawnej, bo </w:t>
      </w:r>
      <w:r w:rsidR="00BB24CC" w:rsidRPr="008A0F55">
        <w:t>to, co</w:t>
      </w:r>
      <w:r w:rsidRPr="008A0F55">
        <w:t xml:space="preserve"> się wydarzyło z doktorem ostatnio z położnictwa to jest po prostu skandal. Ja będę od państwa żądał, żebyście państwo zapewnili ochronę prawną swoim pracownikom, bo to nie może być tak, że rozemocjonowani wariaci niszczą życie i karierę zawodową ludzi, na którą ciężko latami po prostu pracują. Należy po prostu te osoby chronić, bo to jest to jest nasz kapitał, t</w:t>
      </w:r>
      <w:r w:rsidR="0027381A">
        <w:t xml:space="preserve">o jest nasz potencjał to jest </w:t>
      </w:r>
      <w:r w:rsidR="00BB24CC">
        <w:t>j</w:t>
      </w:r>
      <w:r w:rsidR="00BB24CC" w:rsidRPr="008A0F55">
        <w:t>edyne, co</w:t>
      </w:r>
      <w:r w:rsidRPr="008A0F55">
        <w:t xml:space="preserve"> mamy w tym szpitalu z lat 70 i ja jestem po prostu w </w:t>
      </w:r>
      <w:r w:rsidR="00BB24CC" w:rsidRPr="008A0F55">
        <w:t>szoku, kiedy</w:t>
      </w:r>
      <w:r w:rsidRPr="008A0F55">
        <w:t xml:space="preserve"> ja słyszę, że ktoś każe pielęgniarkom stalowym wynosić gruz z budowy No po prostu jestem w szoku, a jeżeli a na słowo </w:t>
      </w:r>
      <w:r w:rsidR="00BB24CC" w:rsidRPr="008A0F55">
        <w:t>sprzeciwu, że</w:t>
      </w:r>
      <w:r w:rsidRPr="008A0F55">
        <w:t xml:space="preserve"> </w:t>
      </w:r>
      <w:r w:rsidR="00BB24CC" w:rsidRPr="008A0F55">
        <w:t>słyszą, że</w:t>
      </w:r>
      <w:r w:rsidRPr="008A0F55">
        <w:t xml:space="preserve"> można po prostu jak się komuś nie podoba to się może zwolnić. To nie jest do pana panie prezesie </w:t>
      </w:r>
      <w:r w:rsidR="00BB24CC" w:rsidRPr="008A0F55">
        <w:t>to, kto</w:t>
      </w:r>
      <w:r w:rsidRPr="008A0F55">
        <w:t xml:space="preserve"> inny to mówił ja </w:t>
      </w:r>
      <w:r w:rsidR="00BB24CC" w:rsidRPr="008A0F55">
        <w:t>wiem, kto</w:t>
      </w:r>
      <w:r w:rsidRPr="008A0F55">
        <w:t xml:space="preserve"> i będę z tą osobą na spokojnie przeprowadzę sobie rozmowę wyjaśnię mu, że tak po prostu robić nie można. To są ludzie, o których powinniśmy się troszczyć i chronić, a najlepsze jest </w:t>
      </w:r>
      <w:r w:rsidR="00BB24CC" w:rsidRPr="008A0F55">
        <w:t>to, że</w:t>
      </w:r>
      <w:r w:rsidRPr="008A0F55">
        <w:t xml:space="preserve"> te kobiety nosiły ten </w:t>
      </w:r>
      <w:r w:rsidR="00BB24CC" w:rsidRPr="008A0F55">
        <w:t>gruz, bo</w:t>
      </w:r>
      <w:r w:rsidRPr="008A0F55">
        <w:t xml:space="preserve"> widziałem. Myły podłogi, sprzątały, </w:t>
      </w:r>
      <w:r w:rsidR="00BB24CC" w:rsidRPr="008A0F55">
        <w:t>robiły, co</w:t>
      </w:r>
      <w:r w:rsidRPr="008A0F55">
        <w:t xml:space="preserve"> się tylko da naprawdę pełen szacunek wielki szacun dla tych kobiet, które tam pracowały i ja bym prosił Zarząd Powiatu, żeby mimo wszystko zwrócił uwagę baczniejszą na współpracę z TCZ. Ja n</w:t>
      </w:r>
      <w:r w:rsidR="0027381A">
        <w:t>ie narzekam na starostę Węgrzyn</w:t>
      </w:r>
      <w:r w:rsidRPr="008A0F55">
        <w:t xml:space="preserve">owskiego, który bo naprawdę przez każdy mój wniosek, z którym do niego poszedłem z każdym problemem życzliwie reagował, ale czegoś tu zabrakło ewidentnie. Ja zachęcam, żeby za uszy wytargać wydział inwestycji. No nie może tak dłużej być, że mamy osoby, które blokują w powiecie wszelkiego rodzaju inicjatywy, wszelkiego rodzaju działania. Ja państwu niedługo przedstawię liczby środków pozyskanych przez podobne wydziały w innych starostwach Powiatowych z ostatnich dwóch lat, będziecie zaskoczeni jak bardzo słabo na tle innych samorządów wypadamy. Bardzo słabo. I teraz tak Panie prezesie, tak mnie interesuje dalszy ciąg tego remontu na tej na tej psychiatrii, bo to czy on będzie kontynuowany? Czy Pan uzyskał jakieś wsparcie wreszcie od starostwa w zakresie tym formalnym, bo to jest nasz majątek trwały, to są nasze budynki. My te inwestycje powinniśmy realizować, a jak realizujemy inwestycje to naprawdę to pokazuje najlepiej przykład Niskiej. Ja w poniedziałek za głowę się złapałem Jak </w:t>
      </w:r>
      <w:r w:rsidR="00BB24CC" w:rsidRPr="008A0F55">
        <w:t>usłyszałem, że</w:t>
      </w:r>
      <w:r w:rsidRPr="008A0F55">
        <w:t xml:space="preserve"> dwa </w:t>
      </w:r>
      <w:r w:rsidR="00BB24CC" w:rsidRPr="008A0F55">
        <w:t>razy, że</w:t>
      </w:r>
      <w:r w:rsidRPr="008A0F55">
        <w:t xml:space="preserve"> dwa razy odrzucono nam wniosek ze względów formalnych na tę samą inwestycje. Proszę państwa w głowie się nie mieści, w głowie się nie mieści. Czegoś takiego jeszcze tutaj po prostu nie było. Mieliśmy Wydział środków pomocowych i Inwestycji i jakoś to przez kade</w:t>
      </w:r>
      <w:r w:rsidR="0027381A">
        <w:t>ncję funkcjonowało. Pozyskiwali</w:t>
      </w:r>
      <w:r w:rsidRPr="008A0F55">
        <w:t>śmy dziesiątki milionów złotych, t</w:t>
      </w:r>
      <w:r w:rsidR="0027381A">
        <w:t>eraz to po prostu nie działa. J</w:t>
      </w:r>
      <w:r w:rsidRPr="008A0F55">
        <w:t xml:space="preserve">eszcze wrócę do tego personelu Panie prezesie Muszę zapytać o dodatki jeszcze raz. Już kiedyś pana na spotkaniu pytałem i bardzo mnie interesuje czy pracownicy nasi będą mieli wypłacone te dodatki? Bo tutaj ktoś też mam wrażenie myli te osoby, które są mobilizowane tak w cudzysłowie powiem przez wojewodę i którzy mają tam troszkę inny </w:t>
      </w:r>
      <w:r w:rsidRPr="008A0F55">
        <w:lastRenderedPageBreak/>
        <w:t xml:space="preserve">poziom wynagrodzenia to jest jedna rzecz. Też mam takie </w:t>
      </w:r>
      <w:r w:rsidR="00BB24CC" w:rsidRPr="008A0F55">
        <w:t>pytanie, dlaczego</w:t>
      </w:r>
      <w:r w:rsidRPr="008A0F55">
        <w:t xml:space="preserve"> nasz NPL nie ma możliwości wystawiania skierowań na testy covidowskie? Taki dostałem sygnał od jednego z mieszkańców Tomaszowa, który z dzieckiem trafił do naszej nocnej pomocy lekarskiej i Pani doktor powiedziała, że ona w systemie nie ma możliwości wydrukowania skierowania na test. Może też byśmy się dowiedzieli, bo mówiliśmy o kolejkach, może też dobrze by było wiedzieć panie prezesie ile my tych testów w ogóle każdego dnia robimy? Wtedy mielibyśmy też jakiś obraz, mielibyśmy jakiś obraz </w:t>
      </w:r>
      <w:r w:rsidR="00BB24CC" w:rsidRPr="008A0F55">
        <w:t>tego, w jaki</w:t>
      </w:r>
      <w:r w:rsidRPr="008A0F55">
        <w:t xml:space="preserve"> </w:t>
      </w:r>
      <w:r w:rsidR="00BB24CC" w:rsidRPr="008A0F55">
        <w:t>sposób, w jaki</w:t>
      </w:r>
      <w:r w:rsidRPr="008A0F55">
        <w:t xml:space="preserve"> </w:t>
      </w:r>
      <w:r w:rsidR="00BB24CC" w:rsidRPr="008A0F55">
        <w:t>sposób, jaki</w:t>
      </w:r>
      <w:r w:rsidRPr="008A0F55">
        <w:t xml:space="preserve"> jest odsetek tych pozytywnych, bo on nam pokaże na przyszłość. Dzisiaj troszkę wiele osób myli sytuację z tą, która była na początku </w:t>
      </w:r>
      <w:r w:rsidR="00BB24CC" w:rsidRPr="008A0F55">
        <w:t>roku, czyli</w:t>
      </w:r>
      <w:r w:rsidRPr="008A0F55">
        <w:t xml:space="preserve"> w marcu. Dzisiaj ludzie nie wiedzą, że robimy innym osobom testy zupełnie niż </w:t>
      </w:r>
      <w:r w:rsidR="00BB24CC" w:rsidRPr="008A0F55">
        <w:t>tym, które</w:t>
      </w:r>
      <w:r w:rsidRPr="008A0F55">
        <w:t xml:space="preserve"> robiliśmy wówczas prawda, troszkę inna była nie tylko </w:t>
      </w:r>
      <w:r w:rsidR="00BB24CC" w:rsidRPr="008A0F55">
        <w:t>skala, ale</w:t>
      </w:r>
      <w:r w:rsidRPr="008A0F55">
        <w:t xml:space="preserve"> też inny był podmiot testowania. Dzisiaj to wygląda troszeczkę </w:t>
      </w:r>
      <w:r w:rsidR="00BB24CC" w:rsidRPr="008A0F55">
        <w:t>inaczej, bo</w:t>
      </w:r>
      <w:r w:rsidRPr="008A0F55">
        <w:t xml:space="preserve"> testowaliśmy poprzednio wszystkie osoby z kontaktu w związku z tym odsetek testów negatywnych sa</w:t>
      </w:r>
      <w:r w:rsidR="006D3AA4">
        <w:t xml:space="preserve">m z siebie był wyższy prawda. </w:t>
      </w:r>
      <w:r w:rsidR="00BB24CC">
        <w:t>T</w:t>
      </w:r>
      <w:r w:rsidR="00BB24CC" w:rsidRPr="008A0F55">
        <w:t>o, na co</w:t>
      </w:r>
      <w:r w:rsidRPr="008A0F55">
        <w:t xml:space="preserve"> jeszcze skarżą się lekarze to jest to, że nie ma takiego jasnego sygnału i chyba naprawdę trzeba byłoby go wysłać, że nie jesteśmy oddziałem zamkniętym, w jakim sensie? W takim sensie, że my musimy dać sygnał, że my wciąż szereg zabiegów robimy tak,</w:t>
      </w:r>
      <w:r w:rsidR="00BB24CC">
        <w:t xml:space="preserve"> że można u nas nie tylko covid</w:t>
      </w:r>
      <w:r w:rsidRPr="008A0F55">
        <w:t>owskie porody odbierać, że robimy zabiegi ortopedyczne, chirurgiczne i te wszystkie, które są wymagane, ale też musi</w:t>
      </w:r>
      <w:r w:rsidR="006D3AA4">
        <w:t xml:space="preserve">my wysłać jasny sygnał odnośnie </w:t>
      </w:r>
      <w:r w:rsidRPr="008A0F55">
        <w:t xml:space="preserve">tych procedur, które ratują życie żebyśmy nie spóźnili się, żeby nasi ratownicy nie wozili godzinami osób z udarem od szpitala tym bardziej, że neurologia w Piotrkowie, gdzie robiono trombolizę jest n a ten moment chyba jeszcze zamknięta czy nie? Tego rodzaju problemy i to nad nimi powinniśmy się skupić. Przepraszam, że </w:t>
      </w:r>
      <w:r w:rsidR="00BB24CC" w:rsidRPr="008A0F55">
        <w:t>to, co</w:t>
      </w:r>
      <w:r w:rsidRPr="008A0F55">
        <w:t xml:space="preserve"> ja mówię tak troszkę zabrzmiało jak manifest, ale pan prezes wie, że ja tam jestem jakby non stop tak naprawdę no, częściej niż starosta i częściej niż ktokolwiek inny tam u was przychodzę i rozmawiam z wieloma ludźmi, co mogę to pomagam i no miałem nadzieję, że i w t</w:t>
      </w:r>
      <w:r w:rsidR="0027381A">
        <w:t>ym remoncie udało mi się jakoś</w:t>
      </w:r>
      <w:r w:rsidRPr="008A0F55">
        <w:t xml:space="preserve"> pomóc zarówno neurologii jak i psychiatrii. Na dzień dzisiejszy jesteśmy w czarnej... w każdym razie nie wygląda to różowo. No dobrze to może pozwolę panu </w:t>
      </w:r>
      <w:r w:rsidR="00BB24CC" w:rsidRPr="008A0F55">
        <w:t>odpowiedzieć, bo</w:t>
      </w:r>
      <w:r w:rsidRPr="008A0F55">
        <w:t xml:space="preserve"> tam kilka pytań, żeby nam się percepcja nie spłaszczyła.</w:t>
      </w:r>
    </w:p>
    <w:p w:rsidR="008A0F55" w:rsidRPr="008A0F55" w:rsidRDefault="008A0F55" w:rsidP="00FC5841">
      <w:pPr>
        <w:pStyle w:val="NormalnyWeb"/>
        <w:spacing w:after="240" w:afterAutospacing="0"/>
        <w:jc w:val="both"/>
        <w:rPr>
          <w:color w:val="888888"/>
        </w:rPr>
      </w:pPr>
      <w:r w:rsidRPr="008A0F55">
        <w:rPr>
          <w:b/>
        </w:rPr>
        <w:t>Wiesław Chudzik</w:t>
      </w:r>
      <w:r w:rsidRPr="008A0F55">
        <w:t xml:space="preserve"> - Tak dużo było tych stwierdzenie, tych pytań, tego wszystkiego, że trudno do niektórych się odnieść, ale powiem tak, sytuacja epidemiczna to w całym kraju jest trudne nie tylko nasz szpital się boryka z takimi problemami, ale na przykład obok w Opocznie zamknięte są prawie wszystkie oddziały. W Rawie Mazowieckiej chirurgia, interna, choroby płuc z powodu covida są zamknięte. W </w:t>
      </w:r>
      <w:r w:rsidR="00D05A95" w:rsidRPr="008A0F55">
        <w:t>Piotrkowie, co</w:t>
      </w:r>
      <w:r w:rsidRPr="008A0F55">
        <w:t xml:space="preserve"> chwila jakiś oddział jest zamknięty i my na tej liście, że tak powiem, na której jesteśmy to wcale tak źle nie wyglądamy panie przewodniczący. </w:t>
      </w:r>
      <w:r w:rsidR="00D05A95" w:rsidRPr="008A0F55">
        <w:t>Natomiast, jeśli</w:t>
      </w:r>
      <w:r w:rsidRPr="008A0F55">
        <w:t xml:space="preserve"> chodzi o ten remont to ustawa </w:t>
      </w:r>
      <w:r w:rsidR="00D05A95">
        <w:t>covidowska właśnie ustawa covid</w:t>
      </w:r>
      <w:r w:rsidRPr="008A0F55">
        <w:t xml:space="preserve">owska zabraniała robót budowlanych, dlatego też można było przeprowadzić jedynie długotrwałe przetargi. Jak przystąpiliśmy do tych przetargów to już się prawie kończyło lato i w związku z tym nie można było tego rozstrzygnąć i dzięki Bogu udało nam się jedną podstawową rzecz </w:t>
      </w:r>
      <w:r w:rsidR="00D05A95" w:rsidRPr="008A0F55">
        <w:t>zrobić, dlatego</w:t>
      </w:r>
      <w:r w:rsidRPr="008A0F55">
        <w:t xml:space="preserve"> oddziału zarówno dla psychiatrii jak i dla oddziału obserwacyjno-zakaźnego. Rozprowadziliśmy ciepło, nowe grzejniki to była główna bolączka przed nadchodzącą zimą i teraz możemy spokojnie, że tak powiem tą drugą część tej psychiatrii </w:t>
      </w:r>
      <w:r w:rsidR="00D05A95" w:rsidRPr="008A0F55">
        <w:t>dokończyć, ale</w:t>
      </w:r>
      <w:r w:rsidRPr="008A0F55">
        <w:t xml:space="preserve"> tak jak powiedział pan, że pracownicy nasi wszystkiego nie zrobią. Nie jest prawdą, że my nie doceniamy tych pracowników, wprost przeciwnie rozmawiamy z nimi, proponujemy premię i tak dalej, tylko oni mają inne prace poza pracą w tomaszowskim centrum zdrowia i wykonują, że tak powiem poza godzinami inne prace i nie zawsze się chcą zgodzić mimo, że proponujemy takie czy inne premie i zgadzam się, że siłami tymi, dzięki właśnie pomocy pewnych ludzi, których żeśmy zaangażowali udało nam się w ten </w:t>
      </w:r>
      <w:r w:rsidR="00D05A95" w:rsidRPr="008A0F55">
        <w:t>sposób, jaki</w:t>
      </w:r>
      <w:r w:rsidRPr="008A0F55">
        <w:t xml:space="preserve"> mogliśmy dokończyć remontu tej części Psychiatrii i zgodnie z decyzją wojewody, bo uważam, że jesteśmy gotowi do przyjęcia tych 15 osób chorych psychicznie zakażonych sars cov 2. To jest jedna sprawa. Jeśli chodzi o szkolenia to szkolenia przeprowadziliśmy w oparciu o naszych </w:t>
      </w:r>
      <w:r w:rsidRPr="008A0F55">
        <w:lastRenderedPageBreak/>
        <w:t xml:space="preserve">pracowników zresztą to samo nawet teraz ostatnio zaleca wojewoda i nasi </w:t>
      </w:r>
      <w:r w:rsidR="00D05A95" w:rsidRPr="008A0F55">
        <w:t>pracownicy, czyli</w:t>
      </w:r>
      <w:r w:rsidRPr="008A0F55">
        <w:t xml:space="preserve"> z działu epidemiologii i oddziałowa również z panią doktor, czyli szefową oddziału zakaźnego prowadziły szkolenia zarówno wśród lekarzy jak i wśród pielęgniarek, jak postępować Jak się ubierać żeby się nie zarazić i tak dalej. Tylko problem jest jeszcze inny nie zawsze ten personel, który u nas pracuje odpowiadał na nasze wezwanie i na nasze prośby, żeby uczestniczyć w tym szkoleniu, a po drugie mamy jeszcze pracowników, którzy są tak zwani nieetatowi, czyli pracownikami, którzy są na zleceniach, na umowach kontraktowych i oni bardzo często łączą pracę zarówno u nas jak i w innym ośrodku często te osoby brakowało. Natomiast wracając jeszcze do tego remontu, bo mnie to najbardziej boli, ja w życiu zrobiłem kilka remontów oddziałów i szpitali i powiem tak, tam gdzie byłem, tam gdzie widziałem to oddziałowe siedziały od rana do nocy i pilnowały tych pracowników i tych remontów. Więcej nie powiem na tym temat. Jestem tego nauczony i uważam, że tak powinno być. Ja nie wiem czy ktokolwiek kazał nosić gruz, czy nie kazał na </w:t>
      </w:r>
      <w:r w:rsidR="00D05A95" w:rsidRPr="008A0F55">
        <w:t>pewno, jeśli</w:t>
      </w:r>
      <w:r w:rsidRPr="008A0F55">
        <w:t xml:space="preserve"> chodzi o tak zwane pracownice techniczne widziałem, bo bywałem przynajmniej raz dziennie na tym oddziale to wykonywali. </w:t>
      </w:r>
      <w:r w:rsidR="00D05A95" w:rsidRPr="008A0F55">
        <w:t>Natomiast, jeśli</w:t>
      </w:r>
      <w:r w:rsidRPr="008A0F55">
        <w:t xml:space="preserve"> chodzi o wynagrodzenie teraz pracowników. Nie wiem jak się zakończy ustawa, czy będzie </w:t>
      </w:r>
      <w:r w:rsidR="00D05A95" w:rsidRPr="008A0F55">
        <w:t>to, że</w:t>
      </w:r>
      <w:r w:rsidRPr="008A0F55">
        <w:t xml:space="preserve"> będzie podwójna pensja dla wszystkich </w:t>
      </w:r>
      <w:r w:rsidR="00D05A95" w:rsidRPr="008A0F55">
        <w:t>pracowników, czyli</w:t>
      </w:r>
      <w:r w:rsidRPr="008A0F55">
        <w:t xml:space="preserve"> tych zaangażowanych w walkę z covidem? Czy będzie to 1,5 procent? Czy w związku z tym pielęgniarka by wtedy zarabiała przynajmniej dwie pensje. Nie możesz stracić tego Ile zarabiał a w poprzednim miesiącu. Jeśli chodzi o lekarzy to Lekarze, którzy są zaangażowani z </w:t>
      </w:r>
      <w:proofErr w:type="spellStart"/>
      <w:r w:rsidRPr="008A0F55">
        <w:t>covidem</w:t>
      </w:r>
      <w:proofErr w:type="spellEnd"/>
      <w:r w:rsidRPr="008A0F55">
        <w:t xml:space="preserve"> </w:t>
      </w:r>
      <w:r w:rsidR="00D05A95" w:rsidRPr="008A0F55">
        <w:t>zostali, że</w:t>
      </w:r>
      <w:r w:rsidRPr="008A0F55">
        <w:t xml:space="preserve"> tak powiem, nie </w:t>
      </w:r>
      <w:r w:rsidR="00D05A95" w:rsidRPr="008A0F55">
        <w:t>powiem, w jakiej</w:t>
      </w:r>
      <w:r w:rsidRPr="008A0F55">
        <w:t xml:space="preserve"> formie, ale zostali wynagrodzeni aneksem do umów podstawowych. Jeśli będzie ta wersja się dwa razy to </w:t>
      </w:r>
      <w:r w:rsidR="00D05A95" w:rsidRPr="008A0F55">
        <w:t>będą, że</w:t>
      </w:r>
      <w:r w:rsidRPr="008A0F55">
        <w:t xml:space="preserve"> tak powiem mieli dwukrotną pensję. Wydaje mi się, że to jest rzeczowe i konkretne podejście dla pracowników służby zdrowia. Natomiast odnosząc do tych zarządzeń, no </w:t>
      </w:r>
      <w:r w:rsidR="00D05A95" w:rsidRPr="008A0F55">
        <w:t>zarządzenia, ponieważ</w:t>
      </w:r>
      <w:r w:rsidRPr="008A0F55">
        <w:t xml:space="preserve"> codziennie przynajmniej mamy spotkania z danymi grupami osób rozmawiamy pytamy się, </w:t>
      </w:r>
      <w:r w:rsidR="00D05A95" w:rsidRPr="008A0F55">
        <w:t>dzwonimy, co</w:t>
      </w:r>
      <w:r w:rsidRPr="008A0F55">
        <w:t xml:space="preserve"> jest źle, co trzeba i tak dalej jest pewna grupa ludzi, która zajmuje się wyposażeniem w środki ochrony indywidualnej i wydaje mi </w:t>
      </w:r>
      <w:r w:rsidR="00D05A95" w:rsidRPr="008A0F55">
        <w:t>się, kto</w:t>
      </w:r>
      <w:r w:rsidRPr="008A0F55">
        <w:t xml:space="preserve"> ma </w:t>
      </w:r>
      <w:r w:rsidR="00D05A95" w:rsidRPr="008A0F55">
        <w:t>bardziej, że</w:t>
      </w:r>
      <w:r w:rsidRPr="008A0F55">
        <w:t xml:space="preserve"> tak powiem odpowiedzialny jest za nie koordynator czy ordynator oddziału i oddziałowa za to żeby ci pracownicy byli wyposażeni w środki ochrony indywidualnej. Na razi, że tak powiedziałem nie brakuje tych środków. Może pojedyncze tam maski fpp3, może brakuje barierowych fartuchów, ale staramy się to na bieżąco uzupełniać i kolejny problem to jest ceny teraz przed chwilą jeszcze jak tutaj siedziałem przysłuchiwałem się Radzie czytałem właśnie pismo z pewnej firmy, gdzie wysłała nam, że trzeba podnosić niestety ze względu na sytuację pandemii i tak dalej podnosi cenę zakupu naszych </w:t>
      </w:r>
      <w:r w:rsidR="00D05A95" w:rsidRPr="008A0F55">
        <w:t>tych, co</w:t>
      </w:r>
      <w:r w:rsidRPr="008A0F55">
        <w:t xml:space="preserve"> mamy umowy długoletnie i tak dalej przynajmniej 3 razy i tak jest z rękawiczkami, tak z maskami, tak z fartuchami i tak jest z odczynnikami i tak z różnymi innymi rzeczami, że szpital jest narażony na dużo większe</w:t>
      </w:r>
      <w:r w:rsidR="006D3AA4">
        <w:t xml:space="preserve"> koszty niż do tej pory było. P</w:t>
      </w:r>
      <w:r w:rsidRPr="008A0F55">
        <w:t xml:space="preserve">roblemów jest tak dużo, powołaliśmy specjalną komisję i tu rozmawiamy z prawnikami i nie chcemy, ja nie chcę żeby za 2 lata przyszedł pan ze smutną miną i powiedział mi </w:t>
      </w:r>
      <w:r w:rsidR="00D05A95" w:rsidRPr="008A0F55">
        <w:t>Chudzik, dlaczego</w:t>
      </w:r>
      <w:r w:rsidRPr="008A0F55">
        <w:t xml:space="preserve"> to robiłeś bez przetargu kupowałeś to, a nie, dlatego staram się żeby to wszystko było zgodnie z prawem i to niektóre rzeczy nie przeskoczy się i musimy to kupować tak </w:t>
      </w:r>
      <w:r w:rsidR="00D05A95" w:rsidRPr="008A0F55">
        <w:t>jak, według, że</w:t>
      </w:r>
      <w:r w:rsidRPr="008A0F55">
        <w:t xml:space="preserve"> tak powiem prawa. Po drugiej zrobiliśmy to w inny </w:t>
      </w:r>
      <w:r w:rsidR="00D05A95" w:rsidRPr="008A0F55">
        <w:t>sposób, ponieważ</w:t>
      </w:r>
      <w:r w:rsidRPr="008A0F55">
        <w:t xml:space="preserve"> tak jak powiedziałem przetargi by trwały i trwały i by się nie zakończyły i dzięki tutaj pomocy fundacji za to bardzo dziękuję. Fundacja powiatu i miasta Tomaszowa i Fundacja nasza tomaszowskiego zdrowia, gdzie pozyskaliśmy pewne pieniądze, udało się nam przynajmniej to ciepło i dokończyć ten remont także jest wiele prob</w:t>
      </w:r>
      <w:r w:rsidR="006D3AA4">
        <w:t>lemów, z którymi się borykam. T</w:t>
      </w:r>
      <w:r w:rsidRPr="008A0F55">
        <w:t xml:space="preserve">eraz robimy śluzy robimy, że tak powiem te czyste strefy oddzielamy od brudnych, żeby pracownicy nie byli narażeni na niebezpieczeństwo zakażenia. Ja jestem pełen podziwu dla pracowników właśnie między innymi lekarzy oddziału obserwacyjno-zakaźnego, że mimo tylu już miesięcy, gdzie pracują w bardzo okrojonym składzie dają sobie radę i nie stwierdziliśmy u nich zakażenia i mam nadzieję ciągle, oczywiście wszyscy się boimy i mam nadzieję, że </w:t>
      </w:r>
      <w:r w:rsidR="00D05A95" w:rsidRPr="008A0F55">
        <w:t>pozostali, że</w:t>
      </w:r>
      <w:r w:rsidRPr="008A0F55">
        <w:t xml:space="preserve"> tak powiem pracownicy też przez ten okres przejdą bezpiecznie i tych zakażenie nie było, ale zakażenia, które </w:t>
      </w:r>
      <w:r w:rsidRPr="008A0F55">
        <w:lastRenderedPageBreak/>
        <w:t xml:space="preserve">stwierdzamy, o pracowaliśmy pewną procedurę, żeby pracownik, który wraca z urlopu i tak dalej czy tam gdzieś miał jakieś kontakty przed przyjściem do pracy miał wykonane badanie testu i w ten sposób uchroni liśmy pewne rzeczy, ale </w:t>
      </w:r>
      <w:r w:rsidR="00D05A95" w:rsidRPr="008A0F55">
        <w:t>wiem, że</w:t>
      </w:r>
      <w:r w:rsidRPr="008A0F55">
        <w:t xml:space="preserve"> się nie da rady jak pan widzi, jak państwo widzicie tych zakażeń w powiecie i nie tylko w powiecie, bo mamy pracowników zarówno z powiatu opoczyńskiego, z powiatu rawskiego, z powiatu piotrkowskiego i oni mają kontakty jeszcze rodzinne i bardzo często te zakażenia, które tutaj stwierdzamy to są przenoszone z zewnątrz. </w:t>
      </w:r>
      <w:r w:rsidR="00D05A95" w:rsidRPr="008A0F55">
        <w:t>Natomiast, dlaczego</w:t>
      </w:r>
      <w:r w:rsidRPr="008A0F55">
        <w:t xml:space="preserve"> nie ma wiadomości? No daliśmy wiadomość na naszych stronach dajemy wiadomości, że mniej więcej </w:t>
      </w:r>
      <w:r w:rsidR="00D05A95" w:rsidRPr="008A0F55">
        <w:t>to, które</w:t>
      </w:r>
      <w:r w:rsidRPr="008A0F55">
        <w:t xml:space="preserve"> działają, może za mało tych </w:t>
      </w:r>
      <w:r w:rsidR="00D05A95" w:rsidRPr="008A0F55">
        <w:t>wiadomości, które</w:t>
      </w:r>
      <w:r w:rsidRPr="008A0F55">
        <w:t xml:space="preserve"> oddziały działają, które nie działają. Myślę, że no faktycznie tutaj może pan radny ma rację, poprawimy się i będziemy pisać wszędzie, gdzie się da, że kto działa, k to nie działa, ale trzeba </w:t>
      </w:r>
      <w:r w:rsidR="00D05A95" w:rsidRPr="008A0F55">
        <w:t>przyjąć, że</w:t>
      </w:r>
      <w:r w:rsidRPr="008A0F55">
        <w:t xml:space="preserve"> w tym, na tej masie </w:t>
      </w:r>
      <w:r w:rsidR="00D05A95" w:rsidRPr="008A0F55">
        <w:t>zachorowań, jaki</w:t>
      </w:r>
      <w:r w:rsidRPr="008A0F55">
        <w:t xml:space="preserve"> teraz jest to będziemy mieli do czynienia na każdym oddziale z covidem i tego się nie uchroni </w:t>
      </w:r>
      <w:r w:rsidR="00D05A95" w:rsidRPr="008A0F55">
        <w:t>my, dlatego</w:t>
      </w:r>
      <w:r w:rsidRPr="008A0F55">
        <w:t xml:space="preserve"> mamy miejsca izolacyjne na każdym oddziale i ci chorzy </w:t>
      </w:r>
      <w:r w:rsidR="00D05A95" w:rsidRPr="008A0F55">
        <w:t>są, że</w:t>
      </w:r>
      <w:r w:rsidRPr="008A0F55">
        <w:t xml:space="preserve"> tak powiem przyjmowani są operowani, a później są izolowani. Tego uważam nie unikniemy I to będziemy </w:t>
      </w:r>
      <w:r w:rsidR="00D05A95" w:rsidRPr="008A0F55">
        <w:t>mieć, na co</w:t>
      </w:r>
      <w:r w:rsidRPr="008A0F55">
        <w:t xml:space="preserve"> dzień nie myślę, że jeszcze jak wyjdziemy nawet po tych wszystkich manifestacjach i nie tylko tych to myślę, że będzie tego jeszcze dłu</w:t>
      </w:r>
      <w:r w:rsidR="00D05A95">
        <w:t>go tych zakażeń. Nie wiem czy w</w:t>
      </w:r>
      <w:r w:rsidRPr="008A0F55">
        <w:t>szystko powiedziałem czy pominąłem.</w:t>
      </w:r>
    </w:p>
    <w:p w:rsidR="008A0F55" w:rsidRDefault="008A0F55" w:rsidP="00FC5841">
      <w:pPr>
        <w:pStyle w:val="NormalnyWeb"/>
        <w:spacing w:after="240" w:afterAutospacing="0"/>
        <w:jc w:val="both"/>
      </w:pPr>
      <w:r w:rsidRPr="008A0F55">
        <w:rPr>
          <w:b/>
        </w:rPr>
        <w:t>Radny Mariusz Strzępek</w:t>
      </w:r>
      <w:r w:rsidRPr="008A0F55">
        <w:t xml:space="preserve"> - Chyba wszystko pan panie prezesie powiedział. Ja tylko powiem, że z ustawy covidowskiej deweloperzy korzystają, którzy budują sobie w najlepsze także wynika z tego, że...</w:t>
      </w:r>
    </w:p>
    <w:p w:rsidR="008A0F55" w:rsidRDefault="008A0F55" w:rsidP="00FC5841">
      <w:pPr>
        <w:pStyle w:val="NormalnyWeb"/>
        <w:spacing w:after="240" w:afterAutospacing="0"/>
        <w:jc w:val="both"/>
      </w:pPr>
      <w:r w:rsidRPr="008A0F55">
        <w:rPr>
          <w:b/>
        </w:rPr>
        <w:t>Wiesław Chudzik</w:t>
      </w:r>
      <w:r>
        <w:t xml:space="preserve"> - </w:t>
      </w:r>
      <w:r w:rsidRPr="008A0F55">
        <w:t xml:space="preserve">Naszych prawników uważam, że mamy niezłych i dostawy, sprzęt i tak dalej i </w:t>
      </w:r>
      <w:r w:rsidR="00D05A95" w:rsidRPr="008A0F55">
        <w:t>usługi, ale</w:t>
      </w:r>
      <w:r w:rsidRPr="008A0F55">
        <w:t xml:space="preserve"> roboty budowlane przez Urząd Zamówień Publicznych był z </w:t>
      </w:r>
      <w:r w:rsidR="00D05A95" w:rsidRPr="008A0F55">
        <w:t>tego, że</w:t>
      </w:r>
      <w:r w:rsidRPr="008A0F55">
        <w:t xml:space="preserve"> tak powiem wycofany.</w:t>
      </w:r>
    </w:p>
    <w:p w:rsidR="008A0F55" w:rsidRDefault="008A0F55" w:rsidP="00FC5841">
      <w:pPr>
        <w:pStyle w:val="NormalnyWeb"/>
        <w:spacing w:after="240" w:afterAutospacing="0"/>
        <w:jc w:val="both"/>
      </w:pPr>
      <w:r w:rsidRPr="008A0F55">
        <w:rPr>
          <w:b/>
        </w:rPr>
        <w:t>Radny Mariusz Strzępek</w:t>
      </w:r>
      <w:r>
        <w:t xml:space="preserve"> - </w:t>
      </w:r>
      <w:r w:rsidRPr="008A0F55">
        <w:t>Nie będziemy się spierać dłużej, moim zdaniem to nie do końca tak, ale to przyjdzie czas też będziemy na ten temat panie prezesie gdzieś tam rozmawiać. Coś jeszcze miałem zapytać aha, bo tutaj mówiliśmy, że wszystkie oddziały będą prędzej czy później covidowskie No i być może, to znaczy będziemy mieli covid na wszystkich oddziałach o w ten sposób.</w:t>
      </w:r>
    </w:p>
    <w:p w:rsidR="0027381A" w:rsidRDefault="0027381A" w:rsidP="00FC5841">
      <w:pPr>
        <w:pStyle w:val="NormalnyWeb"/>
        <w:spacing w:after="240" w:afterAutospacing="0"/>
        <w:jc w:val="both"/>
      </w:pPr>
      <w:r w:rsidRPr="0027381A">
        <w:rPr>
          <w:b/>
        </w:rPr>
        <w:t>Wiesław Chudzik</w:t>
      </w:r>
      <w:r>
        <w:t xml:space="preserve"> - </w:t>
      </w:r>
      <w:r w:rsidR="008A0F55" w:rsidRPr="008A0F55">
        <w:t xml:space="preserve">Będą chorzy, na każdym oddziale się taki znajdzie jeden, dwóch, trzech, czterech, natomiast o tyle jest dobrze, że według ostatnich </w:t>
      </w:r>
      <w:r w:rsidR="00D05A95" w:rsidRPr="008A0F55">
        <w:t>zarządzeń, jeśli</w:t>
      </w:r>
      <w:r w:rsidR="008A0F55" w:rsidRPr="008A0F55">
        <w:t xml:space="preserve"> personel medyczny jest odpowiednio zabezpieczony to w wyniku kontaktu z takim chorym nie idzie na kwarantannę tylko dalej pracuje tak, że </w:t>
      </w:r>
      <w:r w:rsidR="00D05A95" w:rsidRPr="008A0F55">
        <w:t>tutaj, dlatego</w:t>
      </w:r>
      <w:r w:rsidR="008A0F55" w:rsidRPr="008A0F55">
        <w:t xml:space="preserve"> stwarzamy te miejsca izolacyjne i tak dalej, a personel pozostaje w pracy.</w:t>
      </w:r>
    </w:p>
    <w:p w:rsidR="0027381A" w:rsidRDefault="0027381A" w:rsidP="00FC5841">
      <w:pPr>
        <w:pStyle w:val="NormalnyWeb"/>
        <w:spacing w:after="240" w:afterAutospacing="0"/>
        <w:jc w:val="both"/>
      </w:pPr>
      <w:r w:rsidRPr="0027381A">
        <w:rPr>
          <w:b/>
        </w:rPr>
        <w:t>Radny Mariusz Strzępek</w:t>
      </w:r>
      <w:r>
        <w:t xml:space="preserve"> - </w:t>
      </w:r>
      <w:r w:rsidR="008A0F55" w:rsidRPr="008A0F55">
        <w:t xml:space="preserve">Dobrze, bo ja już chyba troszkę za dużo czasu zająłem może inni radni będą chcieli się... </w:t>
      </w:r>
      <w:r w:rsidR="00D05A95" w:rsidRPr="008A0F55">
        <w:t>widzę, że</w:t>
      </w:r>
      <w:r w:rsidR="008A0F55" w:rsidRPr="008A0F55">
        <w:t xml:space="preserve"> Piotrek, aż się rwie.</w:t>
      </w:r>
    </w:p>
    <w:p w:rsidR="0027381A" w:rsidRDefault="0027381A" w:rsidP="00FC5841">
      <w:pPr>
        <w:pStyle w:val="NormalnyWeb"/>
        <w:spacing w:after="240" w:afterAutospacing="0"/>
        <w:jc w:val="both"/>
      </w:pPr>
      <w:r w:rsidRPr="0027381A">
        <w:rPr>
          <w:b/>
        </w:rPr>
        <w:t>Radny Piotr Kagankiewicz</w:t>
      </w:r>
      <w:r>
        <w:t xml:space="preserve"> - </w:t>
      </w:r>
      <w:r w:rsidR="008A0F55" w:rsidRPr="008A0F55">
        <w:t xml:space="preserve">Panie przewodniczący szanowni państwo, nie sposób, żebym ja nie zabrał w tej sytuacji będąc też dyrektorem szpitala w innym miejscu. Jeżeli by ocenić dzisiejszą sytuację i dzisiejsze działanie naszego szpitala ja uważam, że jest na miejscu i robią naprawdę </w:t>
      </w:r>
      <w:r w:rsidR="00D05A95" w:rsidRPr="008A0F55">
        <w:t>to, co</w:t>
      </w:r>
      <w:r w:rsidR="008A0F55" w:rsidRPr="008A0F55">
        <w:t xml:space="preserve"> mogą i robią to sprawnie. Ja powiem z własnego doświadczenia, że te sygnały, które idą od personelu na pewno docierają do prezesa i na pewno na bieżąco to jest jakby oddziały udoskonalane, naprawiane, robione śluzy i tak dalej. Dokładnie tak samo było u mnie w Radomsku, że w </w:t>
      </w:r>
      <w:r w:rsidR="00D05A95" w:rsidRPr="008A0F55">
        <w:t>momencie, kiedy</w:t>
      </w:r>
      <w:r w:rsidR="008A0F55" w:rsidRPr="008A0F55">
        <w:t xml:space="preserve"> te oddziały powstały, albo przekształciły się w zakaźne pojawiały się pomysły i one były systematycznie realizowane powiem więcej do tej pory pojawiają się coraz to nowe pomysły i do tej pory non-stop realizujemy. Tu dzielę opinie </w:t>
      </w:r>
      <w:r w:rsidR="008A0F55" w:rsidRPr="008A0F55">
        <w:lastRenderedPageBreak/>
        <w:t xml:space="preserve">prezesa, że podstawowa lub podstawową zasadą najważniejszą zasadą to jest ochrona osobista i jeżeli prezes, a </w:t>
      </w:r>
      <w:r w:rsidR="00D05A95" w:rsidRPr="008A0F55">
        <w:t>wiem, że</w:t>
      </w:r>
      <w:r w:rsidR="008A0F55" w:rsidRPr="008A0F55">
        <w:t xml:space="preserve"> tak jest, ze zabezpieczył personel w środki ochrony osobistej to mamy 70%- 80% </w:t>
      </w:r>
      <w:r w:rsidR="00D05A95" w:rsidRPr="008A0F55">
        <w:t>sukcesu, bo</w:t>
      </w:r>
      <w:r w:rsidR="008A0F55" w:rsidRPr="008A0F55">
        <w:t xml:space="preserve"> Szanowni państwo żadne śluzy, żadne kurtyny nie </w:t>
      </w:r>
      <w:r w:rsidR="00D05A95" w:rsidRPr="008A0F55">
        <w:t>zadziałają, jeżeli</w:t>
      </w:r>
      <w:r w:rsidR="008A0F55" w:rsidRPr="008A0F55">
        <w:t xml:space="preserve"> personel się nie będzie zabezpieczał i w drugą </w:t>
      </w:r>
      <w:r w:rsidR="00D05A95" w:rsidRPr="008A0F55">
        <w:t>stronę, jeżeli</w:t>
      </w:r>
      <w:r w:rsidR="008A0F55" w:rsidRPr="008A0F55">
        <w:t xml:space="preserve"> personelem perfekcyjnie się zabezpiecza takie środki tomaszowskie centrum posiada i dysponuje i </w:t>
      </w:r>
      <w:r w:rsidR="00D05A95" w:rsidRPr="008A0F55">
        <w:t>wiem, że</w:t>
      </w:r>
      <w:r w:rsidR="008A0F55" w:rsidRPr="008A0F55">
        <w:t xml:space="preserve"> rozdaje, zabezpieczy się perfekcyjnie to nawet nie mając tych śluz, stref czystych i brudnych naprawdę mogą bezpiecznie pracować. Odniosę się również do całokształtu, bo on był poruszany, my proszę państwa mówimy już kilka lat, </w:t>
      </w:r>
      <w:r w:rsidR="00D05A95" w:rsidRPr="008A0F55">
        <w:t>ja, co</w:t>
      </w:r>
      <w:r w:rsidR="008A0F55" w:rsidRPr="008A0F55">
        <w:t xml:space="preserve"> najmniej 2 lata będąc w tej kadencji radnym o remoncie ZPO. Zobaczcie s obie państwo gdybyśmy mieli wyremontowany budynek cały na Niski jak by ułatwiła organizacja dzisiaj całego tego zdarzenia z pandemią koronowirusa. No nie </w:t>
      </w:r>
      <w:r w:rsidR="00D05A95" w:rsidRPr="008A0F55">
        <w:t xml:space="preserve">mamy, </w:t>
      </w:r>
      <w:r w:rsidR="008A0F55" w:rsidRPr="008A0F55">
        <w:t xml:space="preserve">nie zrobiliśmy tego. Ja przypomnę, że na początku kadencji prezes tu mówi o rosnących cenach. My żeśmy startowaliśmy z minus trzech milionów wyniku finansowego, ponieważ jest to spółka prawa handlowego ja pana prezesa rozumiem, że ponosi ogromną odpowiedzialność za </w:t>
      </w:r>
      <w:r w:rsidR="00D05A95" w:rsidRPr="008A0F55">
        <w:t>to, co</w:t>
      </w:r>
      <w:r w:rsidR="008A0F55" w:rsidRPr="008A0F55">
        <w:t xml:space="preserve"> się dzieje w finansach naszego szpitala i odpowiada za to wszystko majątkiem własnym. Nie takie to wszystko proste, a zaniedbań było sporo zanim żeśmy się tutaj w tej kadencji pojawili. Tak jak powiedziałem skieruje podziękowania na ręce prezesa, w ten weekend nie dalej niż poprzedni piątek i sobotę dzięki tomaszowskiemu centrum zdrowia nie ukrywamy przetrwałem weekend, ponieważ ja miałem taki wysyp </w:t>
      </w:r>
      <w:r w:rsidR="00D05A95" w:rsidRPr="008A0F55">
        <w:t>zachorować, że</w:t>
      </w:r>
      <w:r w:rsidR="008A0F55" w:rsidRPr="008A0F55">
        <w:t xml:space="preserve"> nie było już możliwości, gdzie położyć i </w:t>
      </w:r>
      <w:r w:rsidR="00D05A95" w:rsidRPr="008A0F55">
        <w:t>to, że</w:t>
      </w:r>
      <w:r w:rsidR="008A0F55" w:rsidRPr="008A0F55">
        <w:t xml:space="preserve"> były otworzone oddziały zakaźne w Tomaszowie Mazowieckim pomogło to rozładować, że tak powiem korek na południu </w:t>
      </w:r>
      <w:r w:rsidR="00D05A95" w:rsidRPr="008A0F55">
        <w:t>województwa, więc</w:t>
      </w:r>
      <w:r w:rsidR="008A0F55" w:rsidRPr="008A0F55">
        <w:t xml:space="preserve"> dziękuję. Teraz tych oddziałów jest zakaźnych znacznie </w:t>
      </w:r>
      <w:r w:rsidR="00D05A95" w:rsidRPr="008A0F55">
        <w:t>więcej, więc</w:t>
      </w:r>
      <w:r w:rsidR="008A0F55" w:rsidRPr="008A0F55">
        <w:t xml:space="preserve"> być może będzie lżej, ale musimy zdawać sobie sprawę z </w:t>
      </w:r>
      <w:r w:rsidR="00D05A95" w:rsidRPr="008A0F55">
        <w:t>tego, że</w:t>
      </w:r>
      <w:r w:rsidR="008A0F55" w:rsidRPr="008A0F55">
        <w:t xml:space="preserve"> statystyki bardzo szybko rosną nie wiem ile by tych łóżek nie było może brakować no i co </w:t>
      </w:r>
      <w:r w:rsidR="00D05A95" w:rsidRPr="008A0F55">
        <w:t>będzie, co</w:t>
      </w:r>
      <w:r w:rsidR="008A0F55" w:rsidRPr="008A0F55">
        <w:t xml:space="preserve"> gorsze personel będzie coraz to bardziej </w:t>
      </w:r>
      <w:r w:rsidR="00D05A95" w:rsidRPr="008A0F55">
        <w:t>sfrustrowany, bo</w:t>
      </w:r>
      <w:r w:rsidR="008A0F55" w:rsidRPr="008A0F55">
        <w:t xml:space="preserve"> ta rotacja pacjentów siłą rzeczy będzie m usiała być większa. Ja nie mówię, że będziemy odłączać od respiratora, ale </w:t>
      </w:r>
      <w:r w:rsidR="00D05A95" w:rsidRPr="008A0F55">
        <w:t>to, co</w:t>
      </w:r>
      <w:r w:rsidR="008A0F55" w:rsidRPr="008A0F55">
        <w:t xml:space="preserve"> prezes delikatnie zasygnalizował będziemy wypisywać ze szpitali do izolatorów wcale niekoniecznie w pełni gotowych do wyjścia ze szpitala. To się szanowni państwo zdarzy i biorąc całokształt w koło to </w:t>
      </w:r>
      <w:r w:rsidR="00D05A95" w:rsidRPr="008A0F55">
        <w:t>uważam, że</w:t>
      </w:r>
      <w:r w:rsidR="008A0F55" w:rsidRPr="008A0F55">
        <w:t xml:space="preserve"> praca całej załogi, nie tylko pana </w:t>
      </w:r>
      <w:r w:rsidR="00D05A95" w:rsidRPr="008A0F55">
        <w:t>prezesa, ale</w:t>
      </w:r>
      <w:r w:rsidR="008A0F55" w:rsidRPr="008A0F55">
        <w:t xml:space="preserve"> i całej załogi chylę czoła i jest w dobrym </w:t>
      </w:r>
      <w:r w:rsidR="00D05A95" w:rsidRPr="008A0F55">
        <w:t>tempie, ponieważ</w:t>
      </w:r>
      <w:r w:rsidR="008A0F55" w:rsidRPr="008A0F55">
        <w:t xml:space="preserve"> to się dzieje wszystko z dnia na dzień nadążają za tym tempem wręcz bym powiedział, że w niektórych momentach mnie </w:t>
      </w:r>
      <w:r w:rsidR="00D05A95" w:rsidRPr="008A0F55">
        <w:t>zadziwiają, bo</w:t>
      </w:r>
      <w:r w:rsidR="008A0F55" w:rsidRPr="008A0F55">
        <w:t xml:space="preserve"> mimo tych wszystkich uwarunkowań, które nie sprzyjają dają sobie znakomicie radę. Tu znowuż chylę, wrócę do wydajność starostwa, 3 miesiące temu ustalaliśmy pieniądze na zakup aparatu TCR, to było tydzień po </w:t>
      </w:r>
      <w:r w:rsidR="00D05A95" w:rsidRPr="008A0F55">
        <w:t>momencie, kiedy</w:t>
      </w:r>
      <w:r w:rsidR="008A0F55" w:rsidRPr="008A0F55">
        <w:t xml:space="preserve"> ja podjąłem </w:t>
      </w:r>
      <w:r w:rsidR="00D05A95" w:rsidRPr="008A0F55">
        <w:t>decyzję, że</w:t>
      </w:r>
      <w:r w:rsidR="008A0F55" w:rsidRPr="008A0F55">
        <w:t xml:space="preserve"> kupuje, tydzień po. Szanowni państwo ja ten mam, a nie wiem czy starostwo już go zamówiło? Bardzo ułatwia </w:t>
      </w:r>
      <w:r w:rsidR="00D05A95" w:rsidRPr="008A0F55">
        <w:t>prace, więc</w:t>
      </w:r>
      <w:r w:rsidR="008A0F55" w:rsidRPr="008A0F55">
        <w:t xml:space="preserve"> nie wszystko prezes zrobi, a my </w:t>
      </w:r>
      <w:r w:rsidR="00D05A95" w:rsidRPr="008A0F55">
        <w:t>niestety, jako</w:t>
      </w:r>
      <w:r w:rsidR="008A0F55" w:rsidRPr="008A0F55">
        <w:t xml:space="preserve"> powiat go leciutko zostawiamy samemu </w:t>
      </w:r>
      <w:r w:rsidR="00D05A95" w:rsidRPr="008A0F55">
        <w:t>sobie, co</w:t>
      </w:r>
      <w:r w:rsidR="008A0F55" w:rsidRPr="008A0F55">
        <w:t xml:space="preserve"> uważam, że nie jest fair i jeszcze słyszę niekiedy jakieś sygnały, że być może wolno narzekać na działanie prezesa czy tam szeroko rozumianej kadry zarządczej - nie. Naprawdę idzie to w dobrym kierunku biorąc pod uwagę otoczenie, pan prezes powiedział padło Opoczno, padła Rawa, pada Piotrków </w:t>
      </w:r>
      <w:r w:rsidR="00D05A95" w:rsidRPr="008A0F55">
        <w:t>zostaliśmy, jako</w:t>
      </w:r>
      <w:r w:rsidR="008A0F55" w:rsidRPr="008A0F55">
        <w:t xml:space="preserve"> Tomaszów sami w tej części województwa i to nie powoduje, że jest większy komfort pracy nie, będzie bardzo </w:t>
      </w:r>
      <w:proofErr w:type="spellStart"/>
      <w:r w:rsidR="008A0F55" w:rsidRPr="008A0F55">
        <w:t>bardzo</w:t>
      </w:r>
      <w:proofErr w:type="spellEnd"/>
      <w:r w:rsidR="008A0F55" w:rsidRPr="008A0F55">
        <w:t xml:space="preserve"> </w:t>
      </w:r>
      <w:r w:rsidR="00D05A95" w:rsidRPr="008A0F55">
        <w:t>ciężko, co</w:t>
      </w:r>
      <w:r w:rsidR="008A0F55" w:rsidRPr="008A0F55">
        <w:t xml:space="preserve"> za tym idzie będą wszyscy sfrustrowani, </w:t>
      </w:r>
      <w:r w:rsidR="00D05A95" w:rsidRPr="008A0F55">
        <w:t>my, jako</w:t>
      </w:r>
      <w:r w:rsidR="008A0F55" w:rsidRPr="008A0F55">
        <w:t xml:space="preserve"> radni, </w:t>
      </w:r>
      <w:r w:rsidR="00D05A95" w:rsidRPr="008A0F55">
        <w:t>prezes, jako</w:t>
      </w:r>
      <w:r w:rsidR="008A0F55" w:rsidRPr="008A0F55">
        <w:t xml:space="preserve"> zarząd wykonywujący te wszystkie </w:t>
      </w:r>
      <w:r w:rsidR="00D05A95" w:rsidRPr="008A0F55">
        <w:t>czynności, na, że</w:t>
      </w:r>
      <w:r w:rsidR="008A0F55" w:rsidRPr="008A0F55">
        <w:t xml:space="preserve"> tak powiem pierwszej linii frontu, niestety sytuacja jest bardzo bardzo trudna żeby nie powiedzieć nadzwyczajna i będzie wymagało nadzwyczajnych, natychmiastowych ad -hoc działań. Nie da się dzisiaj już nic zaplanować, naprawdę ani prezes, ani nikt w tym kraju nie </w:t>
      </w:r>
      <w:r w:rsidR="00D05A95" w:rsidRPr="008A0F55">
        <w:t>wie, co</w:t>
      </w:r>
      <w:r w:rsidR="008A0F55" w:rsidRPr="008A0F55">
        <w:t xml:space="preserve"> będziesz w weekend, nie </w:t>
      </w:r>
      <w:r w:rsidR="00D05A95" w:rsidRPr="008A0F55">
        <w:t>wie, co</w:t>
      </w:r>
      <w:r w:rsidR="008A0F55" w:rsidRPr="008A0F55">
        <w:t xml:space="preserve"> będzie w weekend. Jeżeli powiem dla przykładu jest pomysł żeby zbudować szpital w hali expo 200-300 łóżek nie rozwiąże problemu, w najmniejszym stopniu nie rozwiążę problemu. Gdyby te łóżka dzisiaj były wolne, ręczę </w:t>
      </w:r>
      <w:r w:rsidR="00D05A95" w:rsidRPr="008A0F55">
        <w:t>państwu, że</w:t>
      </w:r>
      <w:r w:rsidR="008A0F55" w:rsidRPr="008A0F55">
        <w:t xml:space="preserve"> były by zajęte. My mówimy o wskazaniach, dzisiaj pan prezes </w:t>
      </w:r>
      <w:r w:rsidR="00D05A95" w:rsidRPr="008A0F55">
        <w:t>mówił, że</w:t>
      </w:r>
      <w:r w:rsidR="008A0F55" w:rsidRPr="008A0F55">
        <w:t xml:space="preserve"> około 120 osób zapisanych, kolejni są zapisywani na sobotę, szanowni państwo dzisiaj wskaźnik zakażeń w tych badaniach </w:t>
      </w:r>
      <w:proofErr w:type="spellStart"/>
      <w:r w:rsidR="008A0F55" w:rsidRPr="008A0F55">
        <w:t>covidowych</w:t>
      </w:r>
      <w:proofErr w:type="spellEnd"/>
      <w:r w:rsidR="008A0F55" w:rsidRPr="008A0F55">
        <w:t xml:space="preserve"> to </w:t>
      </w:r>
      <w:r w:rsidR="00D05A95" w:rsidRPr="008A0F55">
        <w:t>jest, 30% czyli</w:t>
      </w:r>
      <w:r w:rsidR="008A0F55" w:rsidRPr="008A0F55">
        <w:t xml:space="preserve"> 40 dziennie będzie z Drive trought przybywać osób zarażonych </w:t>
      </w:r>
      <w:r w:rsidR="008A0F55" w:rsidRPr="008A0F55">
        <w:lastRenderedPageBreak/>
        <w:t xml:space="preserve">z tego połowa wyląduje wcześniej czy później w szpitalu. Mamy taką skalę, takie tempo przyrostu zachorowań i ludzi potrzebujących </w:t>
      </w:r>
      <w:r w:rsidR="00D05A95" w:rsidRPr="008A0F55">
        <w:t>pomocy, więc</w:t>
      </w:r>
      <w:r w:rsidR="008A0F55" w:rsidRPr="008A0F55">
        <w:t xml:space="preserve"> tutaj mówię jeszcze raz ukłony dla całej załogi TCZ natomiast musimy głowy posypać popiołem i że </w:t>
      </w:r>
      <w:r w:rsidR="00D05A95" w:rsidRPr="008A0F55">
        <w:t>my, jako</w:t>
      </w:r>
      <w:r w:rsidR="008A0F55" w:rsidRPr="008A0F55">
        <w:t xml:space="preserve"> powiat no nie do końca wywiązujemy się ze swoich powinności, ja nie mówię obowiązków, ale powinności, bo ten aparat TCR </w:t>
      </w:r>
      <w:r>
        <w:t>powinien być, a zabawa trwa w d</w:t>
      </w:r>
      <w:r w:rsidR="008A0F55" w:rsidRPr="008A0F55">
        <w:t xml:space="preserve">obrego. Niska powinna być pewnie kilka lat temu wyremontowana i by wiele tematów rozwiązała, my ją będziemy remontować pewnie jeszcze ze 2 lata. </w:t>
      </w:r>
      <w:r w:rsidR="00D05A95" w:rsidRPr="008A0F55">
        <w:t>Dobrze, że</w:t>
      </w:r>
      <w:r w:rsidR="008A0F55" w:rsidRPr="008A0F55">
        <w:t xml:space="preserve"> lądowisko w tym roku będę oddane. Tak to widzę i Panie prezesie Dziękuję za dotychczasową działalność, bo ona jest naprawdę trafiona. Wymaga to naprawdę dużego spokoju, często nerwy puszczają i zdaję sobie </w:t>
      </w:r>
      <w:r w:rsidR="00D05A95" w:rsidRPr="008A0F55">
        <w:t>sprawę, co</w:t>
      </w:r>
      <w:r w:rsidR="008A0F55" w:rsidRPr="008A0F55">
        <w:t xml:space="preserve"> pan przeżywa to samo gdzieś czasami zdarza mi się w innym miejscu natomiast nie sądzę żeby tutaj ktokolwiek nawet Mariusz Strzępek mówił </w:t>
      </w:r>
      <w:r w:rsidR="00D05A95" w:rsidRPr="008A0F55">
        <w:t>to, jako</w:t>
      </w:r>
      <w:r w:rsidR="008A0F55" w:rsidRPr="008A0F55">
        <w:t xml:space="preserve"> zarzut a raczej wskazywał na to, że faktycznie żeśmy gdzieś wszyscy przespali i to nie tylko te pół roku Ja </w:t>
      </w:r>
      <w:r w:rsidR="00D05A95" w:rsidRPr="008A0F55">
        <w:t>myślę, że</w:t>
      </w:r>
      <w:r w:rsidR="008A0F55" w:rsidRPr="008A0F55">
        <w:t xml:space="preserve"> kilka </w:t>
      </w:r>
      <w:r w:rsidR="00D05A95" w:rsidRPr="008A0F55">
        <w:t xml:space="preserve">lat. </w:t>
      </w:r>
      <w:r w:rsidR="008A0F55" w:rsidRPr="008A0F55">
        <w:t xml:space="preserve">Ja nie chcę tutaj już jakby szarogęsić czy tak naprawdę hamulec ręczny został zaciśnięty w 2015 roku, bo jeżeli państwo zobaczycie ile, kiedyś pokazywałem to ile było zainwestowane w ten szpital 2015 16 17 w tych latach pieniążków to się za głowę złapiecie. Mówiliśmy na poprzednich sesjach, że powiat czerpał dochody ze szpitala w postaci czynszu dzierżawnego, nie refundując mu w całości tych pieniędzy, dopiero tak kadencja jakby obudziła poziom finansowania trochę </w:t>
      </w:r>
      <w:r w:rsidR="00D05A95" w:rsidRPr="008A0F55">
        <w:t>szpitala, ale</w:t>
      </w:r>
      <w:r w:rsidR="008A0F55" w:rsidRPr="008A0F55">
        <w:t xml:space="preserve"> to jest wszystko kilka lat za późno no niestety i sytuacja w naszym tomaszowskie Centrum Zdrowia jest obiektywnie mówiąc trochę wina </w:t>
      </w:r>
      <w:r w:rsidR="00D05A95" w:rsidRPr="008A0F55">
        <w:t>nasza, jako</w:t>
      </w:r>
      <w:r w:rsidR="008A0F55" w:rsidRPr="008A0F55">
        <w:t xml:space="preserve"> </w:t>
      </w:r>
      <w:r w:rsidR="00D05A95" w:rsidRPr="008A0F55">
        <w:t>radnych, jako</w:t>
      </w:r>
      <w:r w:rsidR="008A0F55" w:rsidRPr="008A0F55">
        <w:t xml:space="preserve"> mieszkańców tego powiatu, pozwoliliśmy na zaciśnięcie hamulca </w:t>
      </w:r>
      <w:r w:rsidR="00D05A95" w:rsidRPr="008A0F55">
        <w:t>ręcznego, więc</w:t>
      </w:r>
      <w:r w:rsidR="008A0F55" w:rsidRPr="008A0F55">
        <w:t xml:space="preserve"> teraz tak mamy. Dziękuję za taki trochę być może emocjonalną </w:t>
      </w:r>
      <w:r w:rsidR="00D05A95" w:rsidRPr="008A0F55">
        <w:t>wypowiedź, ale</w:t>
      </w:r>
      <w:r w:rsidR="008A0F55" w:rsidRPr="008A0F55">
        <w:t xml:space="preserve"> muszę tu stanąć po stronie załogi TCZ.</w:t>
      </w:r>
    </w:p>
    <w:p w:rsidR="0027381A" w:rsidRDefault="0027381A" w:rsidP="00FC5841">
      <w:pPr>
        <w:pStyle w:val="NormalnyWeb"/>
        <w:spacing w:after="240" w:afterAutospacing="0"/>
        <w:jc w:val="both"/>
      </w:pPr>
      <w:r w:rsidRPr="0027381A">
        <w:rPr>
          <w:b/>
        </w:rPr>
        <w:t>Radny Mariusz Strzępek -</w:t>
      </w:r>
      <w:r>
        <w:t xml:space="preserve"> </w:t>
      </w:r>
      <w:r w:rsidR="008A0F55" w:rsidRPr="008A0F55">
        <w:t xml:space="preserve">Tak Piotrze to nie chodzi o poprawienie sobie złośliwości tylko o budowę i przewidywanie w odpowiedniej perspektywie czasowej </w:t>
      </w:r>
      <w:r w:rsidR="00D05A95" w:rsidRPr="008A0F55">
        <w:t>tego, co</w:t>
      </w:r>
      <w:r w:rsidR="008A0F55" w:rsidRPr="008A0F55">
        <w:t xml:space="preserve"> się może zdarzyć i może nastąpić natomiast ja do pana prezesa to jest ad vocem tak </w:t>
      </w:r>
      <w:r w:rsidR="00D05A95" w:rsidRPr="008A0F55">
        <w:t>naprawdę, bo</w:t>
      </w:r>
      <w:r w:rsidR="008A0F55" w:rsidRPr="008A0F55">
        <w:t xml:space="preserve"> chciałbym... Chyba trzeba prawników jednak zmienić, którzy oceniają różnego rodzaju działania ja panu zacytuję tutaj, jest taki artyku</w:t>
      </w:r>
      <w:r w:rsidR="00D05A95">
        <w:t xml:space="preserve">ł 46 z ustawy </w:t>
      </w:r>
      <w:proofErr w:type="spellStart"/>
      <w:r w:rsidR="00D05A95">
        <w:t>covid</w:t>
      </w:r>
      <w:r w:rsidR="00D05A95" w:rsidRPr="008A0F55">
        <w:t>owskiej</w:t>
      </w:r>
      <w:proofErr w:type="spellEnd"/>
      <w:r w:rsidR="00D05A95" w:rsidRPr="008A0F55">
        <w:t>, który</w:t>
      </w:r>
      <w:r w:rsidR="008A0F55" w:rsidRPr="008A0F55">
        <w:t xml:space="preserve"> mówi, że do zamówień na usługi lub roboty budowlane udzielane w związku z zapobieganiem i zwalczaniem epidemii na </w:t>
      </w:r>
      <w:r w:rsidR="00D05A95" w:rsidRPr="008A0F55">
        <w:t>obszarze, na którym</w:t>
      </w:r>
      <w:r w:rsidR="008A0F55" w:rsidRPr="008A0F55">
        <w:t xml:space="preserve"> ogłoszono stan zagrożenia epidemicznego lub stan epidemii nie stosuje się przepisów o zamówieniach publicznych i niestety ci prawnicy coś tutaj szwankują, wzięli pieniądze za darmo należy z roszczeniem zwrotnym do nich wystąpić po </w:t>
      </w:r>
      <w:r w:rsidR="00D05A95" w:rsidRPr="008A0F55">
        <w:t>prostu, bo</w:t>
      </w:r>
      <w:r w:rsidR="008A0F55" w:rsidRPr="008A0F55">
        <w:t xml:space="preserve"> nawet nad roszczeniem odszkodowawczym bym się </w:t>
      </w:r>
      <w:r w:rsidR="00D05A95" w:rsidRPr="008A0F55">
        <w:t>zastanawiał, ponieważ</w:t>
      </w:r>
      <w:r w:rsidR="008A0F55" w:rsidRPr="008A0F55">
        <w:t xml:space="preserve"> nie zostały te prace wykonane w sposób no terminowy i na bieżąco no. Ten aparat Piotrze, o którym mówimy to jest nasz wniosek bodajże sprzed dwóch </w:t>
      </w:r>
      <w:r w:rsidR="00D05A95" w:rsidRPr="008A0F55">
        <w:t>miesięcy, jeżeli</w:t>
      </w:r>
      <w:r w:rsidR="008A0F55" w:rsidRPr="008A0F55">
        <w:t xml:space="preserve"> </w:t>
      </w:r>
      <w:proofErr w:type="spellStart"/>
      <w:r w:rsidR="008A0F55" w:rsidRPr="008A0F55">
        <w:t>jeżeli</w:t>
      </w:r>
      <w:proofErr w:type="spellEnd"/>
      <w:r w:rsidR="008A0F55" w:rsidRPr="008A0F55">
        <w:t xml:space="preserve"> się nie mylę. Mówiliśmy o </w:t>
      </w:r>
      <w:r w:rsidR="00D05A95" w:rsidRPr="008A0F55">
        <w:t>tym, że</w:t>
      </w:r>
      <w:r w:rsidR="008A0F55" w:rsidRPr="008A0F55">
        <w:t xml:space="preserve"> ten aparat należy zarezerwować i że będzie czekał na to aż będziemy mieli możliwość go </w:t>
      </w:r>
      <w:r w:rsidR="00D05A95" w:rsidRPr="008A0F55">
        <w:t>kupić, bo</w:t>
      </w:r>
      <w:r w:rsidR="008A0F55" w:rsidRPr="008A0F55">
        <w:t xml:space="preserve"> też okres oczekiwania na niego jest dużej. Dzisiaj tak to się robi po prostu tak to się robi i powiem tak ja dzisiaj troszkę tak samodzielnie u jednego z moich </w:t>
      </w:r>
      <w:r w:rsidR="00D05A95" w:rsidRPr="008A0F55">
        <w:t xml:space="preserve">dostawców, </w:t>
      </w:r>
      <w:r w:rsidR="008A0F55" w:rsidRPr="008A0F55">
        <w:t xml:space="preserve">którego ja jestem dystrybutorem również nie będę wymieniał nazwę firmy zarezerwowałem 4 respiratory, które są respiratorami nieinwazyjny mi, żeby w razie potrzeby szpital, czy powiat, czy miasto gdyby chciało, żeby mogło kupić. To są takie same respiratory jak dostaliśmy z magazynu rezerw rządowych. Sam się troszkę porządziłem trudno, jeżeli nikt nie będzie chciał kupić no to na pewno znajdzie się ktoś </w:t>
      </w:r>
      <w:r w:rsidR="00D05A95" w:rsidRPr="008A0F55">
        <w:t>chętny, bo</w:t>
      </w:r>
      <w:r w:rsidR="008A0F55" w:rsidRPr="008A0F55">
        <w:t xml:space="preserve"> tego sprzętu brakuje i go szybko nie będzie generalnie, tak to tak to należy powiedzieć. Nie wiem czy państwo wiecie, dzisiaj tak słyszałem ile osób podłączonych do respiratora w takich ciężkich stanach, ile w ogóle przeżywa? Mówię o tych respiratorach OIOM</w:t>
      </w:r>
      <w:r w:rsidR="00D05A95">
        <w:t>-</w:t>
      </w:r>
      <w:r w:rsidR="008A0F55" w:rsidRPr="008A0F55">
        <w:t xml:space="preserve">owskich, dzisiaj sprawdzaliśmy 10%, </w:t>
      </w:r>
      <w:r w:rsidR="00D05A95" w:rsidRPr="008A0F55">
        <w:t>tylko, co</w:t>
      </w:r>
      <w:r w:rsidR="008A0F55" w:rsidRPr="008A0F55">
        <w:t xml:space="preserve"> dziesiąty pacjent podłączony do respiratora. Bardzo smutne to jest niestety, ale daje to ku państwa rozwadze, bo nie dość, że tych urządzeń nie ma to jak już będziemy musieli z nich korzystać lub ktoś z naszych bliskich no to może tego podłączenia nie przeżyć po prostu. Także to </w:t>
      </w:r>
      <w:r w:rsidR="00D05A95" w:rsidRPr="008A0F55">
        <w:t>tyle, co</w:t>
      </w:r>
      <w:r w:rsidR="008A0F55" w:rsidRPr="008A0F55">
        <w:t xml:space="preserve"> chciałem powiedzieć, natomiast to mi przypomina ta rozmowa o tej ustawie covidowskiej i o możliwości sfinansowania z niej robót budowlanych to przypomina mi zupełnie zapisy, o których </w:t>
      </w:r>
      <w:r w:rsidR="008A0F55" w:rsidRPr="008A0F55">
        <w:lastRenderedPageBreak/>
        <w:t xml:space="preserve">rozmawialiśmy przy tarczy 2, gdzie można było wnioskować o różnego rodzaju inwestycje do rządu po prostu tak, a właściwie po przez wojewodę tak z funduszy centralnych mogliśmy zgłaszać tak naprawdę wszystko to też nasz Wydział Inwestycji przekonywał pana starostę, że to jakby takich inwestycji nie </w:t>
      </w:r>
      <w:r w:rsidR="00D05A95" w:rsidRPr="008A0F55">
        <w:t>dotyczy, bo</w:t>
      </w:r>
      <w:r w:rsidR="008A0F55" w:rsidRPr="008A0F55">
        <w:t xml:space="preserve"> muszą być projekty przygotowane techniczne itd. a to była kompletna absolutna nieprawda, to po prostu wystarczyła fiszka i przeszacowanie wartości inwestycji. Dobrze, że w ostatniej chwili po interwencjach udało się złożyć cokolwiek w ogóle cokolwiek z tego funduszu. Czy dostaniemy? Nie </w:t>
      </w:r>
      <w:r w:rsidR="00D05A95" w:rsidRPr="008A0F55">
        <w:t>wiadomo, ale</w:t>
      </w:r>
      <w:r w:rsidR="008A0F55" w:rsidRPr="008A0F55">
        <w:t xml:space="preserve"> chociaż się staramy i tyle no i tak to powinno generalnie wygląda tak, że jeżeli pan starosta nas słucha to zachęcam do przejrzenia kadry i pozbycia się generalnie blokerów, którzy przeszkadzają w pracy po prostu i nie chcą nic robić. Jeszcze powiem </w:t>
      </w:r>
      <w:r w:rsidR="00D05A95" w:rsidRPr="008A0F55">
        <w:t>państwu, jako</w:t>
      </w:r>
      <w:r w:rsidR="008A0F55" w:rsidRPr="008A0F55">
        <w:t xml:space="preserve"> taką ciekawostkę, że mieliśmy niedawno spotkanie takiej komisji, która zajmuje się planowaniem i przygotowaniem takiej inwestycji pod nazwą centrum psychiatryczno- odwykowe, które Chcielibyśmy zbudować u nas w Tomaszowie i pracownik wydziału inwestycji, który został oddelegowany poganiał osoby, które w tym spotkaniu uczestniczyły. To naprawdę wyjątkowy skandal no, że wręcz </w:t>
      </w:r>
      <w:r w:rsidR="00D05A95" w:rsidRPr="008A0F55">
        <w:t>mówił, że</w:t>
      </w:r>
      <w:r w:rsidR="008A0F55" w:rsidRPr="008A0F55">
        <w:t xml:space="preserve"> on to nie ma czasu i w ogóle. No jak nie ma czasu no to pożegnajmy takiego człowiek, może niech idzie tam, bo mówił przy okazji, że obsługuje ileś tam prywatnych inwestycji. No to może niech idzie obsługuje tutaj inwestycje. My jesteśmy tu </w:t>
      </w:r>
      <w:r>
        <w:t>na służbi</w:t>
      </w:r>
      <w:r w:rsidR="008A0F55" w:rsidRPr="008A0F55">
        <w:t xml:space="preserve">e tak naprawdę, może ktoś inaczej tą pracę samorządowca traktuje a ja </w:t>
      </w:r>
      <w:r w:rsidR="00D05A95" w:rsidRPr="008A0F55">
        <w:t>traktuję, jako</w:t>
      </w:r>
      <w:r w:rsidR="008A0F55" w:rsidRPr="008A0F55">
        <w:t xml:space="preserve"> służbę po prostu i za każdym razem, to chyba pierwszy raz na krzyczałem na pracownika Starostwa Powiatowego, wcześniej chyba mi się nigdy nie zdarzyło, a tym razem po raz pierwszy nerwy mi zdecydowanie puściły także Panie prezesie No tak z tymi prawnikami nie za bardzo </w:t>
      </w:r>
      <w:r w:rsidR="00D05A95" w:rsidRPr="008A0F55">
        <w:t>No, ale</w:t>
      </w:r>
      <w:r w:rsidR="008A0F55" w:rsidRPr="008A0F55">
        <w:t xml:space="preserve"> ja mimo wszystko trzymam za państwa kciuki i generalnie No będziemy pomagać </w:t>
      </w:r>
      <w:r w:rsidR="00D05A95" w:rsidRPr="008A0F55">
        <w:t>nadal, w czym</w:t>
      </w:r>
      <w:r w:rsidR="008A0F55" w:rsidRPr="008A0F55">
        <w:t xml:space="preserve"> się da Tym </w:t>
      </w:r>
      <w:r w:rsidR="00D05A95" w:rsidRPr="008A0F55">
        <w:t>bardziej, że</w:t>
      </w:r>
      <w:r w:rsidR="008A0F55" w:rsidRPr="008A0F55">
        <w:t xml:space="preserve"> widzi </w:t>
      </w:r>
      <w:r w:rsidR="00D05A95" w:rsidRPr="008A0F55">
        <w:t>pan, że</w:t>
      </w:r>
      <w:r w:rsidR="008A0F55" w:rsidRPr="008A0F55">
        <w:t xml:space="preserve"> taka społeczna Euforia No niestety minęła, był ten początek taki i przyszła szara smutna rzeczywistość dziękuję bardzo.</w:t>
      </w:r>
    </w:p>
    <w:p w:rsidR="008A0F55" w:rsidRPr="008A0F55" w:rsidRDefault="0027381A" w:rsidP="00FC5841">
      <w:pPr>
        <w:pStyle w:val="NormalnyWeb"/>
        <w:spacing w:after="240" w:afterAutospacing="0"/>
        <w:jc w:val="both"/>
      </w:pPr>
      <w:r w:rsidRPr="0027381A">
        <w:rPr>
          <w:b/>
        </w:rPr>
        <w:t>Wiesław Chudzik</w:t>
      </w:r>
      <w:r>
        <w:t xml:space="preserve"> - </w:t>
      </w:r>
      <w:r w:rsidR="008A0F55" w:rsidRPr="008A0F55">
        <w:t xml:space="preserve">No ja myślę, że pana uwagi panie przewodniczący to posłużą nam naszej dalszej pracy i nie </w:t>
      </w:r>
      <w:r w:rsidR="00D05A95" w:rsidRPr="008A0F55">
        <w:t>ukrywam, że</w:t>
      </w:r>
      <w:r w:rsidR="008A0F55" w:rsidRPr="008A0F55">
        <w:t xml:space="preserve"> będziemy rozmawiać z prawnikami </w:t>
      </w:r>
      <w:r w:rsidR="00D05A95" w:rsidRPr="008A0F55">
        <w:t>zobaczymy, kto</w:t>
      </w:r>
      <w:r w:rsidR="008A0F55" w:rsidRPr="008A0F55">
        <w:t xml:space="preserve"> miał rację czy o ni, czy tutaj poruszone na naszej tutaj spotkaniu natomiast dużo pracy nas czeka i chciałem za te słowa otuchy podziękować panu dyrektorowi naprawdę on jest na tym froncie też, my też walczymy i za te słowa Serdecznie dziękuję.</w:t>
      </w:r>
    </w:p>
    <w:p w:rsidR="00656B88" w:rsidRPr="008A0F55" w:rsidRDefault="00656B88" w:rsidP="00656B88">
      <w:pPr>
        <w:pStyle w:val="NormalnyWeb"/>
        <w:spacing w:after="240" w:afterAutospacing="0"/>
        <w:jc w:val="both"/>
        <w:rPr>
          <w:b/>
        </w:rPr>
      </w:pPr>
      <w:r w:rsidRPr="008A0F55">
        <w:rPr>
          <w:b/>
        </w:rPr>
        <w:t xml:space="preserve">Ad. </w:t>
      </w:r>
      <w:r w:rsidR="00CB1196" w:rsidRPr="008A0F55">
        <w:rPr>
          <w:b/>
        </w:rPr>
        <w:t>16. Informacja Starosty Tomaszowskiego o realizacji obowiązku składania oświadczeń majątkowych za 2019 rok;</w:t>
      </w:r>
    </w:p>
    <w:p w:rsidR="00656B88" w:rsidRPr="008A0F55" w:rsidRDefault="00D35551" w:rsidP="00656B88">
      <w:pPr>
        <w:pStyle w:val="NormalnyWeb"/>
        <w:spacing w:after="240" w:afterAutospacing="0"/>
      </w:pPr>
      <w:r w:rsidRPr="008A0F55">
        <w:t>Pytań i uwag nie zgłoszono.</w:t>
      </w:r>
      <w:r w:rsidR="00656B88" w:rsidRPr="008A0F55">
        <w:br/>
      </w:r>
    </w:p>
    <w:p w:rsidR="00656B88" w:rsidRPr="008A0F55" w:rsidRDefault="00656B88" w:rsidP="00656B88">
      <w:pPr>
        <w:pStyle w:val="NormalnyWeb"/>
        <w:spacing w:after="240" w:afterAutospacing="0"/>
        <w:jc w:val="both"/>
        <w:rPr>
          <w:b/>
        </w:rPr>
      </w:pPr>
      <w:r w:rsidRPr="008A0F55">
        <w:rPr>
          <w:b/>
        </w:rPr>
        <w:t xml:space="preserve">Ad. </w:t>
      </w:r>
      <w:r w:rsidR="00CB1196" w:rsidRPr="008A0F55">
        <w:rPr>
          <w:b/>
        </w:rPr>
        <w:t>17. Informacja Przewodniczącej Rady Powiatu o realizacji obowiązku składania przez radnych oświadczeń majątkowych za 2019 rok;</w:t>
      </w:r>
    </w:p>
    <w:p w:rsidR="00656B88" w:rsidRPr="008A0F55" w:rsidRDefault="00D35551" w:rsidP="00656B88">
      <w:pPr>
        <w:pStyle w:val="NormalnyWeb"/>
        <w:spacing w:after="240" w:afterAutospacing="0"/>
        <w:jc w:val="both"/>
        <w:rPr>
          <w:b/>
        </w:rPr>
      </w:pPr>
      <w:r w:rsidRPr="008A0F55">
        <w:t>Pytań i uwag nie zgłoszono.</w:t>
      </w:r>
    </w:p>
    <w:p w:rsidR="00656B88" w:rsidRPr="008A0F55" w:rsidRDefault="00656B88" w:rsidP="00656B88">
      <w:pPr>
        <w:pStyle w:val="NormalnyWeb"/>
        <w:spacing w:after="240" w:afterAutospacing="0"/>
        <w:jc w:val="both"/>
        <w:rPr>
          <w:b/>
        </w:rPr>
      </w:pPr>
      <w:r w:rsidRPr="008A0F55">
        <w:rPr>
          <w:b/>
        </w:rPr>
        <w:t xml:space="preserve">Ad. </w:t>
      </w:r>
      <w:r w:rsidR="00CB1196" w:rsidRPr="008A0F55">
        <w:rPr>
          <w:b/>
        </w:rPr>
        <w:t>18. Informacja o pracy Zarządu Powiatu w Tomaszowie Mazowieckim z działalności w okresie pomiędzy XXVII a XXVIII sesją Rady Powiatu oraz z wykonania Uchwał Rady Powiatu w Tomaszowie Mazowieckim</w:t>
      </w:r>
      <w:r w:rsidRPr="008A0F55">
        <w:rPr>
          <w:b/>
        </w:rPr>
        <w:t>.</w:t>
      </w:r>
    </w:p>
    <w:p w:rsidR="008319E1" w:rsidRPr="008A0F55" w:rsidRDefault="00D35551" w:rsidP="00656B88">
      <w:pPr>
        <w:pStyle w:val="NormalnyWeb"/>
        <w:spacing w:after="240" w:afterAutospacing="0"/>
      </w:pPr>
      <w:r w:rsidRPr="008A0F55">
        <w:rPr>
          <w:b/>
        </w:rPr>
        <w:t xml:space="preserve">Radny </w:t>
      </w:r>
      <w:r w:rsidR="00CB1196" w:rsidRPr="008A0F55">
        <w:rPr>
          <w:b/>
        </w:rPr>
        <w:t>Mariusz Strzępek</w:t>
      </w:r>
      <w:r w:rsidRPr="008A0F55">
        <w:t xml:space="preserve"> – jak przeczytałem sprawozdanie to miałem wrażenie, że zarząd powiatu Tomaszowskiego epidemią się nie zajmuje. Nie ma ani jednego słowa na temat epidemii. </w:t>
      </w:r>
      <w:r w:rsidR="008319E1" w:rsidRPr="008A0F55">
        <w:t xml:space="preserve">A przypomnę, że podobnego sprawozdania nie otrzymaliśmy miesiąc wcześniej, dwa miesiące wcześniej, czyli naprawdę </w:t>
      </w:r>
      <w:r w:rsidR="00D05A95" w:rsidRPr="008A0F55">
        <w:t>byłoby, co</w:t>
      </w:r>
      <w:r w:rsidR="008319E1" w:rsidRPr="008A0F55">
        <w:t xml:space="preserve"> pisać, przynajmniej mam taką nadzieję, </w:t>
      </w:r>
      <w:r w:rsidR="008319E1" w:rsidRPr="008A0F55">
        <w:lastRenderedPageBreak/>
        <w:t xml:space="preserve">że </w:t>
      </w:r>
      <w:r w:rsidR="00D05A95" w:rsidRPr="008A0F55">
        <w:t>byłoby, co</w:t>
      </w:r>
      <w:r w:rsidR="008319E1" w:rsidRPr="008A0F55">
        <w:t xml:space="preserve"> pisać, a tymczasem cisza. Zarząd Powiatu Tomaszowskiego zajmował się sobą, </w:t>
      </w:r>
      <w:r w:rsidR="00D05A95" w:rsidRPr="008A0F55">
        <w:t>no, bo</w:t>
      </w:r>
      <w:r w:rsidR="008319E1" w:rsidRPr="008A0F55">
        <w:t xml:space="preserve"> skoro nie zajmował się epidemią, a to jest dzisiaj najważniejszy temat, no to nie zajmował się chyba niczym. </w:t>
      </w:r>
    </w:p>
    <w:p w:rsidR="00EE1FB8" w:rsidRPr="008A0F55" w:rsidRDefault="008319E1" w:rsidP="00656B88">
      <w:pPr>
        <w:pStyle w:val="NormalnyWeb"/>
        <w:spacing w:after="240" w:afterAutospacing="0"/>
      </w:pPr>
      <w:r w:rsidRPr="008A0F55">
        <w:rPr>
          <w:b/>
        </w:rPr>
        <w:t>Radny</w:t>
      </w:r>
      <w:r w:rsidR="00CB1196" w:rsidRPr="008A0F55">
        <w:rPr>
          <w:b/>
        </w:rPr>
        <w:t xml:space="preserve"> Paweł Łuczak</w:t>
      </w:r>
      <w:r w:rsidRPr="008A0F55">
        <w:t xml:space="preserve"> – co </w:t>
      </w:r>
      <w:r w:rsidR="00EE1FB8" w:rsidRPr="008A0F55">
        <w:t xml:space="preserve">tam </w:t>
      </w:r>
      <w:r w:rsidRPr="008A0F55">
        <w:t>sprzedajemy</w:t>
      </w:r>
      <w:r w:rsidR="00EE1FB8" w:rsidRPr="008A0F55">
        <w:t xml:space="preserve"> bezprzetargowo działka 802? Co to jest i dla kogo? </w:t>
      </w:r>
    </w:p>
    <w:p w:rsidR="00EE1FB8" w:rsidRPr="008A0F55" w:rsidRDefault="00CB1196" w:rsidP="00656B88">
      <w:pPr>
        <w:pStyle w:val="NormalnyWeb"/>
        <w:spacing w:after="240" w:afterAutospacing="0"/>
      </w:pPr>
      <w:r w:rsidRPr="008A0F55">
        <w:rPr>
          <w:b/>
        </w:rPr>
        <w:t>Ilona Pełka</w:t>
      </w:r>
      <w:r w:rsidR="00EE1FB8" w:rsidRPr="008A0F55">
        <w:t xml:space="preserve"> – to jest mała działka 134 metry na poprawienie działki przyległej, to jest dla państwa Tomasza i Katarzyny Marchewka. </w:t>
      </w:r>
    </w:p>
    <w:p w:rsidR="00EE1FB8" w:rsidRPr="008A0F55" w:rsidRDefault="00EE1FB8" w:rsidP="00656B88">
      <w:pPr>
        <w:pStyle w:val="NormalnyWeb"/>
        <w:spacing w:after="240" w:afterAutospacing="0"/>
        <w:rPr>
          <w:b/>
        </w:rPr>
      </w:pPr>
    </w:p>
    <w:p w:rsidR="00EE1FB8" w:rsidRPr="008A0F55" w:rsidRDefault="00656B88" w:rsidP="00656B88">
      <w:pPr>
        <w:pStyle w:val="NormalnyWeb"/>
        <w:spacing w:after="240" w:afterAutospacing="0"/>
        <w:rPr>
          <w:b/>
        </w:rPr>
      </w:pPr>
      <w:r w:rsidRPr="008A0F55">
        <w:rPr>
          <w:b/>
        </w:rPr>
        <w:t xml:space="preserve">Ad. </w:t>
      </w:r>
      <w:r w:rsidR="00CB1196" w:rsidRPr="008A0F55">
        <w:rPr>
          <w:b/>
        </w:rPr>
        <w:t>19. Wnioski i oświadczenia radnych;</w:t>
      </w:r>
    </w:p>
    <w:p w:rsidR="00842B2F" w:rsidRPr="008A0F55" w:rsidRDefault="00EE1FB8" w:rsidP="00EE1FB8">
      <w:pPr>
        <w:pStyle w:val="NormalnyWeb"/>
        <w:spacing w:after="240" w:afterAutospacing="0"/>
        <w:jc w:val="both"/>
      </w:pPr>
      <w:r w:rsidRPr="008A0F55">
        <w:rPr>
          <w:b/>
        </w:rPr>
        <w:t xml:space="preserve">Radny </w:t>
      </w:r>
      <w:r w:rsidR="00CB1196" w:rsidRPr="008A0F55">
        <w:rPr>
          <w:b/>
        </w:rPr>
        <w:t>Paweł Łuczak</w:t>
      </w:r>
      <w:r w:rsidRPr="008A0F55">
        <w:t xml:space="preserve"> – mam wniosek w zasadzie do pana radnego Michalaka. Sam zacząłem przygotowywać projekt uchwały w sprawie karty praw rodzin, żeby to znieść. Może by pan </w:t>
      </w:r>
      <w:r w:rsidR="00842B2F" w:rsidRPr="008A0F55">
        <w:t xml:space="preserve">radny się zastanowił </w:t>
      </w:r>
      <w:r w:rsidRPr="008A0F55">
        <w:t>po</w:t>
      </w:r>
      <w:r w:rsidR="00842B2F" w:rsidRPr="008A0F55">
        <w:t xml:space="preserve">sprzątał po sobie, ponieważ unia europejska zaczęła się bardzo przyglądać tego typu poczynaniom naszych samorządów, a z samego dzisiejszego budżetu szkoły otrzymują grubo ponad 100 tys. dofinansowania z Unii Europejskiej. Może byśmy się tak wycofali z tej karty praw </w:t>
      </w:r>
      <w:r w:rsidR="00B9616B" w:rsidRPr="008A0F55">
        <w:t>rodzin, bo</w:t>
      </w:r>
      <w:r w:rsidR="00842B2F" w:rsidRPr="008A0F55">
        <w:t xml:space="preserve"> ona nic okazuje się przez ten czas nie wniosła, a może nam tylko zaszkodzić w pozyskiwaniu funduszy europejskich, które są bardzo potrzebne, bardzo ważne i niosą dla nas same korzyści.</w:t>
      </w:r>
    </w:p>
    <w:p w:rsidR="007A1EC1" w:rsidRPr="008A0F55" w:rsidRDefault="00842B2F" w:rsidP="007A1EC1">
      <w:pPr>
        <w:pStyle w:val="NormalnyWeb"/>
        <w:spacing w:after="240" w:afterAutospacing="0"/>
        <w:jc w:val="both"/>
      </w:pPr>
      <w:r w:rsidRPr="008A0F55">
        <w:rPr>
          <w:b/>
        </w:rPr>
        <w:t>Radny</w:t>
      </w:r>
      <w:r w:rsidR="00CB1196" w:rsidRPr="008A0F55">
        <w:rPr>
          <w:b/>
        </w:rPr>
        <w:t xml:space="preserve"> Mariusz Strzępek (Ad Vocem)</w:t>
      </w:r>
      <w:r w:rsidRPr="008A0F55">
        <w:t xml:space="preserve"> </w:t>
      </w:r>
      <w:r w:rsidR="007A1EC1" w:rsidRPr="008A0F55">
        <w:t>–</w:t>
      </w:r>
      <w:r w:rsidRPr="008A0F55">
        <w:t xml:space="preserve"> </w:t>
      </w:r>
      <w:r w:rsidR="007A1EC1" w:rsidRPr="008A0F55">
        <w:t xml:space="preserve">Projekt nowej uchwały wspierania rodzin oraz równego traktowania jest przygotowywany i wkrótce taki projekt zgłosimy i wniesiemy o unieważnienie tej uchwały, którą przyjęliśmy. </w:t>
      </w:r>
      <w:r w:rsidR="00B9616B" w:rsidRPr="008A0F55">
        <w:t>To, jako</w:t>
      </w:r>
      <w:r w:rsidR="007A1EC1" w:rsidRPr="008A0F55">
        <w:t xml:space="preserve"> szef klubu komitetu wyborczego wyborców Marcina Witko. </w:t>
      </w:r>
    </w:p>
    <w:p w:rsidR="007A1EC1" w:rsidRPr="008A0F55" w:rsidRDefault="007A1EC1" w:rsidP="00C20D42">
      <w:pPr>
        <w:pStyle w:val="NormalnyWeb"/>
        <w:spacing w:after="240" w:afterAutospacing="0"/>
        <w:jc w:val="both"/>
      </w:pPr>
      <w:r w:rsidRPr="008A0F55">
        <w:rPr>
          <w:b/>
        </w:rPr>
        <w:t>Radny</w:t>
      </w:r>
      <w:r w:rsidR="00CB1196" w:rsidRPr="008A0F55">
        <w:rPr>
          <w:b/>
        </w:rPr>
        <w:t xml:space="preserve"> Szymon Michalak</w:t>
      </w:r>
      <w:r w:rsidRPr="008A0F55">
        <w:t xml:space="preserve"> – Panie radny niech pan się nie martwi Unia Europejska nie jest tak bezmyślna jak pan uważa. Nie sądzę żeby w jakimkolwiek samorządzie z tego tytułu przepadły w Polsce.</w:t>
      </w:r>
    </w:p>
    <w:p w:rsidR="007A1EC1" w:rsidRPr="008A0F55" w:rsidRDefault="007A1EC1" w:rsidP="00C20D42">
      <w:pPr>
        <w:pStyle w:val="NormalnyWeb"/>
        <w:spacing w:after="240" w:afterAutospacing="0"/>
        <w:jc w:val="both"/>
      </w:pPr>
      <w:r w:rsidRPr="008A0F55">
        <w:rPr>
          <w:b/>
        </w:rPr>
        <w:t xml:space="preserve">Radny </w:t>
      </w:r>
      <w:r w:rsidR="00CB1196" w:rsidRPr="008A0F55">
        <w:rPr>
          <w:b/>
        </w:rPr>
        <w:t>Paweł Łuczak (Ad Vocem)</w:t>
      </w:r>
      <w:r w:rsidRPr="008A0F55">
        <w:t xml:space="preserve"> – Nie uważam, że unia jest bezmyślna, właśnie martwię się o to, że bardzo myśli, przygląda się wszelkim działaniom, stąd mój wniosek. I bardzo się cieszę, że powoli </w:t>
      </w:r>
      <w:r w:rsidR="00910FE0" w:rsidRPr="008A0F55">
        <w:t xml:space="preserve">zaczynacie się z tego wycofywać. </w:t>
      </w:r>
    </w:p>
    <w:p w:rsidR="00910FE0" w:rsidRPr="008A0F55" w:rsidRDefault="00910FE0" w:rsidP="00C20D42">
      <w:pPr>
        <w:pStyle w:val="NormalnyWeb"/>
        <w:spacing w:after="240" w:afterAutospacing="0"/>
        <w:jc w:val="both"/>
      </w:pPr>
      <w:r w:rsidRPr="008A0F55">
        <w:rPr>
          <w:b/>
        </w:rPr>
        <w:t>Radny</w:t>
      </w:r>
      <w:r w:rsidR="00CB1196" w:rsidRPr="008A0F55">
        <w:rPr>
          <w:b/>
        </w:rPr>
        <w:t xml:space="preserve"> Mariusz Strzępek (Ad Vocem)</w:t>
      </w:r>
      <w:r w:rsidRPr="008A0F55">
        <w:t xml:space="preserve"> – chcę tylko dodać, że uchwała, którą przyjęliśmy na jednej z poprzednich sesji, nie jest to uchwała anty LGBT. Jest to uchwała wspierająca rodzinę, mamy do niej również sporo zastrzeżeń i będziemy dokonywać zmian. </w:t>
      </w:r>
    </w:p>
    <w:p w:rsidR="00910FE0" w:rsidRPr="008A0F55" w:rsidRDefault="00910FE0" w:rsidP="00C20D42">
      <w:pPr>
        <w:pStyle w:val="NormalnyWeb"/>
        <w:spacing w:after="240" w:afterAutospacing="0"/>
        <w:jc w:val="both"/>
      </w:pPr>
      <w:r w:rsidRPr="008A0F55">
        <w:rPr>
          <w:b/>
        </w:rPr>
        <w:t>Radny</w:t>
      </w:r>
      <w:r w:rsidR="00CB1196" w:rsidRPr="008A0F55">
        <w:rPr>
          <w:b/>
        </w:rPr>
        <w:t xml:space="preserve"> Paweł Łuczak (Ad Vocem)</w:t>
      </w:r>
      <w:r w:rsidRPr="008A0F55">
        <w:rPr>
          <w:b/>
        </w:rPr>
        <w:t xml:space="preserve"> – </w:t>
      </w:r>
      <w:r w:rsidRPr="008A0F55">
        <w:t xml:space="preserve">Panie Radny ja nie mówiłem o LGBT tylko o karcie praw rodzin, ponieważ wiem, że tym tak samo zajmuję się Unia Europejska.  </w:t>
      </w:r>
    </w:p>
    <w:p w:rsidR="00C20D42" w:rsidRPr="008A0F55" w:rsidRDefault="00CB1196" w:rsidP="00C20D42">
      <w:pPr>
        <w:pStyle w:val="NormalnyWeb"/>
        <w:spacing w:after="240" w:afterAutospacing="0"/>
        <w:jc w:val="both"/>
      </w:pPr>
      <w:r w:rsidRPr="008A0F55">
        <w:br/>
      </w:r>
      <w:r w:rsidR="00910FE0" w:rsidRPr="008A0F55">
        <w:rPr>
          <w:b/>
        </w:rPr>
        <w:t xml:space="preserve">Radny </w:t>
      </w:r>
      <w:r w:rsidRPr="008A0F55">
        <w:rPr>
          <w:b/>
        </w:rPr>
        <w:t>Mariusz Strzępek (Ad Vocem)</w:t>
      </w:r>
      <w:r w:rsidR="00910FE0" w:rsidRPr="008A0F55">
        <w:rPr>
          <w:b/>
        </w:rPr>
        <w:t xml:space="preserve"> – </w:t>
      </w:r>
      <w:r w:rsidR="00910FE0" w:rsidRPr="008A0F55">
        <w:t xml:space="preserve">Niektóre osoby rzeczywiście chciałyby tak myśleć, ale to tak nie jest. Unia Europejska zajmuje się uchwałami, które mają charakter dyskryminacyjny. Ta </w:t>
      </w:r>
      <w:r w:rsidR="00B9616B" w:rsidRPr="008A0F55">
        <w:t>uchwała, którą</w:t>
      </w:r>
      <w:r w:rsidR="00910FE0" w:rsidRPr="008A0F55">
        <w:t xml:space="preserve"> przyjęliśmy nie ma takiego charakteru. Natomiast sugeruje </w:t>
      </w:r>
      <w:r w:rsidR="003C2D5A" w:rsidRPr="008A0F55">
        <w:t xml:space="preserve">realizację pewnej polityki </w:t>
      </w:r>
      <w:r w:rsidR="00B9616B" w:rsidRPr="008A0F55">
        <w:t>samorządu, do której</w:t>
      </w:r>
      <w:r w:rsidR="003C2D5A" w:rsidRPr="008A0F55">
        <w:t xml:space="preserve"> samorządy polskie są uprawnione. Jest też opinia związku miast polskich dotycząca m.in. tych kwestii i te uchwały, o których mówimy nie są uchwałami, które są kwestionowane. Warto też spojrzeć na to nieco szerzej, dlatego, że </w:t>
      </w:r>
      <w:r w:rsidR="003C2D5A" w:rsidRPr="008A0F55">
        <w:lastRenderedPageBreak/>
        <w:t>Unia nie za bardzo ma chyba możliwość odebrania nam ja</w:t>
      </w:r>
      <w:r w:rsidR="00C20D42" w:rsidRPr="008A0F55">
        <w:t>kichkolwiek środków w związku z </w:t>
      </w:r>
      <w:r w:rsidR="003C2D5A" w:rsidRPr="008A0F55">
        <w:t xml:space="preserve">uchwałami nawet dotyczących tych środowisk mniejszościowych. Gdybyśmy chcieli sięgać po fundusze norweskie, które mają charakter uznaniowy wtedy może pojawić się problem, ale podkreślam w przypadku uchwał, które są dyskryminujące. My </w:t>
      </w:r>
      <w:r w:rsidR="00B9616B" w:rsidRPr="008A0F55">
        <w:t>widzimy, jakie</w:t>
      </w:r>
      <w:r w:rsidR="003C2D5A" w:rsidRPr="008A0F55">
        <w:t xml:space="preserve"> ta uchwała ma wady i przygotowujemy Nowy projekt i będziemy chcieli tamten unieważnić. Chcemy podkreślić równość n</w:t>
      </w:r>
      <w:r w:rsidR="0096195C" w:rsidRPr="008A0F55">
        <w:t xml:space="preserve">ie tylko ze względu na wyznanie, nie tylko ze względu na preferencje seksualne, ale również na wyrównanie szansy dla osób niepełnosprawnych. Mamy bardzo szeroki wachlarz działań, które chcielibyśmy </w:t>
      </w:r>
      <w:r w:rsidR="001B1CC3" w:rsidRPr="008A0F55">
        <w:t xml:space="preserve">w tym temacie podjąć. </w:t>
      </w:r>
      <w:r w:rsidR="0096195C" w:rsidRPr="008A0F55">
        <w:t xml:space="preserve">   </w:t>
      </w:r>
    </w:p>
    <w:p w:rsidR="00C20D42" w:rsidRPr="008A0F55" w:rsidRDefault="00C20D42" w:rsidP="00C20D42">
      <w:pPr>
        <w:pStyle w:val="NormalnyWeb"/>
        <w:spacing w:after="240" w:afterAutospacing="0"/>
        <w:jc w:val="both"/>
      </w:pPr>
    </w:p>
    <w:p w:rsidR="00C20D42" w:rsidRPr="008A0F55" w:rsidRDefault="00C20D42" w:rsidP="00C20D42">
      <w:pPr>
        <w:pStyle w:val="NormalnyWeb"/>
        <w:spacing w:after="240" w:afterAutospacing="0"/>
        <w:rPr>
          <w:b/>
        </w:rPr>
      </w:pPr>
      <w:r w:rsidRPr="008A0F55">
        <w:rPr>
          <w:b/>
        </w:rPr>
        <w:t xml:space="preserve">Ad. </w:t>
      </w:r>
      <w:r w:rsidR="00CB1196" w:rsidRPr="008A0F55">
        <w:rPr>
          <w:b/>
        </w:rPr>
        <w:t>20. Sprawy różne;</w:t>
      </w:r>
    </w:p>
    <w:p w:rsidR="00C20D42" w:rsidRPr="008A0F55" w:rsidRDefault="00C20D42" w:rsidP="00EC654D">
      <w:pPr>
        <w:pStyle w:val="NormalnyWeb"/>
        <w:spacing w:after="240" w:afterAutospacing="0"/>
        <w:jc w:val="both"/>
      </w:pPr>
      <w:r w:rsidRPr="008A0F55">
        <w:rPr>
          <w:b/>
          <w:bCs/>
        </w:rPr>
        <w:t xml:space="preserve">Wiceprzewodniczący Rady Powiatu Marek Kociubiński – </w:t>
      </w:r>
      <w:r w:rsidRPr="008A0F55">
        <w:rPr>
          <w:bCs/>
        </w:rPr>
        <w:t xml:space="preserve">informuję, że w korespondencji macie państwo informację o lokalnym rynku pracy oraz pismo zarządu towarzystwa przyjaciół </w:t>
      </w:r>
      <w:r w:rsidR="00EC654D" w:rsidRPr="008A0F55">
        <w:rPr>
          <w:bCs/>
        </w:rPr>
        <w:t>Tomaszowa Mazowieckiego dotyczące organizacji 23 kwesty cmentarnej.</w:t>
      </w:r>
    </w:p>
    <w:p w:rsidR="00C20D42" w:rsidRPr="008A0F55" w:rsidRDefault="00C20D42" w:rsidP="00C20D42">
      <w:pPr>
        <w:pStyle w:val="NormalnyWeb"/>
        <w:spacing w:after="240" w:afterAutospacing="0"/>
        <w:rPr>
          <w:b/>
        </w:rPr>
      </w:pPr>
    </w:p>
    <w:p w:rsidR="00C20D42" w:rsidRPr="008A0F55" w:rsidRDefault="00C20D42" w:rsidP="00C20D42">
      <w:pPr>
        <w:pStyle w:val="NormalnyWeb"/>
        <w:spacing w:after="240" w:afterAutospacing="0"/>
      </w:pPr>
    </w:p>
    <w:p w:rsidR="00CB1196" w:rsidRPr="008A0F55" w:rsidRDefault="00EC654D" w:rsidP="00C20D42">
      <w:pPr>
        <w:pStyle w:val="NormalnyWeb"/>
        <w:spacing w:after="240" w:afterAutospacing="0"/>
      </w:pPr>
      <w:r w:rsidRPr="008A0F55">
        <w:rPr>
          <w:b/>
        </w:rPr>
        <w:t xml:space="preserve">Ad. </w:t>
      </w:r>
      <w:r w:rsidR="00CB1196" w:rsidRPr="008A0F55">
        <w:rPr>
          <w:b/>
        </w:rPr>
        <w:t>21. Zamknięcie obr</w:t>
      </w:r>
      <w:r w:rsidRPr="008A0F55">
        <w:rPr>
          <w:b/>
        </w:rPr>
        <w:t>ad XXVIII sesji Rady Powiatu.</w:t>
      </w:r>
      <w:r w:rsidRPr="008A0F55">
        <w:rPr>
          <w:b/>
        </w:rPr>
        <w:br/>
      </w:r>
      <w:r w:rsidRPr="008A0F55">
        <w:rPr>
          <w:b/>
        </w:rPr>
        <w:br/>
      </w:r>
      <w:r w:rsidRPr="008A0F55">
        <w:rPr>
          <w:bCs/>
        </w:rPr>
        <w:t xml:space="preserve">W związku z wyczerpaniem porządku obrad Wiceprzewodniczący Rady Powiatu Marek Kociubiński zamknął posiedzenie obrad XXVIII sesji Rady Powiatu. </w:t>
      </w:r>
    </w:p>
    <w:p w:rsidR="00EC654D" w:rsidRPr="008A0F55" w:rsidRDefault="00EC654D" w:rsidP="00CB1196">
      <w:pPr>
        <w:pStyle w:val="NormalnyWeb"/>
      </w:pPr>
      <w:r w:rsidRPr="008A0F55">
        <w:rPr>
          <w:noProof/>
        </w:rPr>
        <mc:AlternateContent>
          <mc:Choice Requires="wps">
            <w:drawing>
              <wp:anchor distT="45720" distB="45720" distL="114300" distR="114300" simplePos="0" relativeHeight="251659264" behindDoc="0" locked="0" layoutInCell="1" allowOverlap="1">
                <wp:simplePos x="0" y="0"/>
                <wp:positionH relativeFrom="column">
                  <wp:posOffset>3167380</wp:posOffset>
                </wp:positionH>
                <wp:positionV relativeFrom="paragraph">
                  <wp:posOffset>437515</wp:posOffset>
                </wp:positionV>
                <wp:extent cx="2314575" cy="1404620"/>
                <wp:effectExtent l="0" t="0" r="9525"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rsidR="00D05A95" w:rsidRPr="00EC654D" w:rsidRDefault="00D05A95" w:rsidP="00EC654D">
                            <w:pPr>
                              <w:jc w:val="center"/>
                              <w:rPr>
                                <w:rFonts w:ascii="Times New Roman" w:hAnsi="Times New Roman" w:cs="Times New Roman"/>
                                <w:b/>
                                <w:bCs/>
                                <w:sz w:val="24"/>
                              </w:rPr>
                            </w:pPr>
                            <w:r w:rsidRPr="00EC654D">
                              <w:rPr>
                                <w:rFonts w:ascii="Times New Roman" w:hAnsi="Times New Roman" w:cs="Times New Roman"/>
                                <w:b/>
                                <w:bCs/>
                                <w:sz w:val="24"/>
                              </w:rPr>
                              <w:t>Wiceprzewodniczący Rady Powiatu</w:t>
                            </w:r>
                          </w:p>
                          <w:p w:rsidR="00D05A95" w:rsidRPr="00EC654D" w:rsidRDefault="00D05A95" w:rsidP="00EC654D">
                            <w:pPr>
                              <w:jc w:val="center"/>
                              <w:rPr>
                                <w:rFonts w:ascii="Times New Roman" w:hAnsi="Times New Roman" w:cs="Times New Roman"/>
                                <w:b/>
                                <w:bCs/>
                                <w:sz w:val="24"/>
                              </w:rPr>
                            </w:pPr>
                          </w:p>
                          <w:p w:rsidR="00D05A95" w:rsidRPr="00EC654D" w:rsidRDefault="00D05A95" w:rsidP="00EC654D">
                            <w:pPr>
                              <w:jc w:val="center"/>
                              <w:rPr>
                                <w:rFonts w:ascii="Times New Roman" w:hAnsi="Times New Roman" w:cs="Times New Roman"/>
                                <w:b/>
                                <w:bCs/>
                                <w:sz w:val="24"/>
                              </w:rPr>
                            </w:pPr>
                            <w:r w:rsidRPr="00EC654D">
                              <w:rPr>
                                <w:rFonts w:ascii="Times New Roman" w:hAnsi="Times New Roman" w:cs="Times New Roman"/>
                                <w:b/>
                                <w:bCs/>
                                <w:sz w:val="24"/>
                              </w:rPr>
                              <w:t>Marek Kociubiński</w:t>
                            </w:r>
                          </w:p>
                          <w:p w:rsidR="00D05A95" w:rsidRDefault="00D05A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9.4pt;margin-top:34.45pt;width:18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" stroked="f">
                <v:textbox style="mso-fit-shape-to-text:t">
                  <w:txbxContent>
                    <w:p w:rsidR="00D05A95" w:rsidRPr="00EC654D" w:rsidRDefault="00D05A95" w:rsidP="00EC654D">
                      <w:pPr>
                        <w:jc w:val="center"/>
                        <w:rPr>
                          <w:rFonts w:ascii="Times New Roman" w:hAnsi="Times New Roman" w:cs="Times New Roman"/>
                          <w:b/>
                          <w:bCs/>
                          <w:sz w:val="24"/>
                        </w:rPr>
                      </w:pPr>
                      <w:r w:rsidRPr="00EC654D">
                        <w:rPr>
                          <w:rFonts w:ascii="Times New Roman" w:hAnsi="Times New Roman" w:cs="Times New Roman"/>
                          <w:b/>
                          <w:bCs/>
                          <w:sz w:val="24"/>
                        </w:rPr>
                        <w:t>Wiceprzewodniczący Rady Powiatu</w:t>
                      </w:r>
                    </w:p>
                    <w:p w:rsidR="00D05A95" w:rsidRPr="00EC654D" w:rsidRDefault="00D05A95" w:rsidP="00EC654D">
                      <w:pPr>
                        <w:jc w:val="center"/>
                        <w:rPr>
                          <w:rFonts w:ascii="Times New Roman" w:hAnsi="Times New Roman" w:cs="Times New Roman"/>
                          <w:b/>
                          <w:bCs/>
                          <w:sz w:val="24"/>
                        </w:rPr>
                      </w:pPr>
                    </w:p>
                    <w:p w:rsidR="00D05A95" w:rsidRPr="00EC654D" w:rsidRDefault="00D05A95" w:rsidP="00EC654D">
                      <w:pPr>
                        <w:jc w:val="center"/>
                        <w:rPr>
                          <w:rFonts w:ascii="Times New Roman" w:hAnsi="Times New Roman" w:cs="Times New Roman"/>
                          <w:b/>
                          <w:bCs/>
                          <w:sz w:val="24"/>
                        </w:rPr>
                      </w:pPr>
                      <w:r w:rsidRPr="00EC654D">
                        <w:rPr>
                          <w:rFonts w:ascii="Times New Roman" w:hAnsi="Times New Roman" w:cs="Times New Roman"/>
                          <w:b/>
                          <w:bCs/>
                          <w:sz w:val="24"/>
                        </w:rPr>
                        <w:t>Marek Kociubiński</w:t>
                      </w:r>
                    </w:p>
                    <w:p w:rsidR="00D05A95" w:rsidRDefault="00D05A95"/>
                  </w:txbxContent>
                </v:textbox>
                <w10:wrap type="square"/>
              </v:shape>
            </w:pict>
          </mc:Fallback>
        </mc:AlternateContent>
      </w:r>
      <w:r w:rsidR="00CB1196" w:rsidRPr="008A0F55">
        <w:t> </w:t>
      </w:r>
      <w:r w:rsidR="00CB1196" w:rsidRPr="008A0F55">
        <w:br/>
      </w:r>
    </w:p>
    <w:p w:rsidR="00CB1196" w:rsidRPr="008A0F55" w:rsidRDefault="00CB1196" w:rsidP="00CB1196">
      <w:pPr>
        <w:pStyle w:val="NormalnyWeb"/>
      </w:pPr>
      <w:r w:rsidRPr="008A0F55">
        <w:t xml:space="preserve">Przygotował: </w:t>
      </w:r>
    </w:p>
    <w:p w:rsidR="00CB1196" w:rsidRPr="008A0F55" w:rsidRDefault="00CB1196" w:rsidP="00CB1196">
      <w:pPr>
        <w:pStyle w:val="NormalnyWeb"/>
      </w:pPr>
      <w:r w:rsidRPr="008A0F55">
        <w:t>Paweł Kupis</w:t>
      </w:r>
    </w:p>
    <w:p w:rsidR="009A2994" w:rsidRPr="008A0F55" w:rsidRDefault="009A2994" w:rsidP="00C52308">
      <w:pPr>
        <w:jc w:val="both"/>
        <w:rPr>
          <w:rFonts w:ascii="Times New Roman" w:hAnsi="Times New Roman" w:cs="Times New Roman"/>
          <w:b/>
        </w:rPr>
      </w:pPr>
    </w:p>
    <w:p w:rsidR="00C52308" w:rsidRPr="008A0F55" w:rsidRDefault="00C52308">
      <w:pPr>
        <w:rPr>
          <w:rFonts w:ascii="Times New Roman" w:hAnsi="Times New Roman" w:cs="Times New Roman"/>
        </w:rPr>
      </w:pPr>
    </w:p>
    <w:sectPr w:rsidR="00C52308" w:rsidRPr="008A0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9C"/>
    <w:rsid w:val="00022B5C"/>
    <w:rsid w:val="000550A4"/>
    <w:rsid w:val="00090198"/>
    <w:rsid w:val="000A57A3"/>
    <w:rsid w:val="000D6A61"/>
    <w:rsid w:val="0012084C"/>
    <w:rsid w:val="00170274"/>
    <w:rsid w:val="001B1CC3"/>
    <w:rsid w:val="001B2B8B"/>
    <w:rsid w:val="001D549E"/>
    <w:rsid w:val="001E66CB"/>
    <w:rsid w:val="00203829"/>
    <w:rsid w:val="00254F71"/>
    <w:rsid w:val="0025691F"/>
    <w:rsid w:val="00270D45"/>
    <w:rsid w:val="0027381A"/>
    <w:rsid w:val="00277EEC"/>
    <w:rsid w:val="002815D5"/>
    <w:rsid w:val="00297D10"/>
    <w:rsid w:val="002E6224"/>
    <w:rsid w:val="003444F2"/>
    <w:rsid w:val="00397641"/>
    <w:rsid w:val="003C2D5A"/>
    <w:rsid w:val="003D7A26"/>
    <w:rsid w:val="003E358D"/>
    <w:rsid w:val="004620F5"/>
    <w:rsid w:val="00493A6A"/>
    <w:rsid w:val="004B117B"/>
    <w:rsid w:val="004E1615"/>
    <w:rsid w:val="005B0BC7"/>
    <w:rsid w:val="00623358"/>
    <w:rsid w:val="00631983"/>
    <w:rsid w:val="0064717C"/>
    <w:rsid w:val="00656B88"/>
    <w:rsid w:val="00667E06"/>
    <w:rsid w:val="006868E2"/>
    <w:rsid w:val="006B07B5"/>
    <w:rsid w:val="006C7665"/>
    <w:rsid w:val="006C7BEF"/>
    <w:rsid w:val="006D3AA4"/>
    <w:rsid w:val="006F1CFE"/>
    <w:rsid w:val="00705692"/>
    <w:rsid w:val="00714CA9"/>
    <w:rsid w:val="007267A6"/>
    <w:rsid w:val="007944D1"/>
    <w:rsid w:val="007A1EC1"/>
    <w:rsid w:val="007B202E"/>
    <w:rsid w:val="008319E1"/>
    <w:rsid w:val="00842B2F"/>
    <w:rsid w:val="008A0F55"/>
    <w:rsid w:val="008B5826"/>
    <w:rsid w:val="008B68C4"/>
    <w:rsid w:val="008C4F27"/>
    <w:rsid w:val="008D0FD7"/>
    <w:rsid w:val="009108DE"/>
    <w:rsid w:val="00910FE0"/>
    <w:rsid w:val="0091175A"/>
    <w:rsid w:val="0091338F"/>
    <w:rsid w:val="009253C1"/>
    <w:rsid w:val="0094317A"/>
    <w:rsid w:val="0094344C"/>
    <w:rsid w:val="00947427"/>
    <w:rsid w:val="0096195C"/>
    <w:rsid w:val="009863CC"/>
    <w:rsid w:val="009A2994"/>
    <w:rsid w:val="009C4022"/>
    <w:rsid w:val="009D09F2"/>
    <w:rsid w:val="009D3ECB"/>
    <w:rsid w:val="00A22EBD"/>
    <w:rsid w:val="00A22FCE"/>
    <w:rsid w:val="00A64925"/>
    <w:rsid w:val="00AA6273"/>
    <w:rsid w:val="00AB16D0"/>
    <w:rsid w:val="00AF049D"/>
    <w:rsid w:val="00AF32A9"/>
    <w:rsid w:val="00B03D61"/>
    <w:rsid w:val="00B4769C"/>
    <w:rsid w:val="00B60ECC"/>
    <w:rsid w:val="00B6312E"/>
    <w:rsid w:val="00B9616B"/>
    <w:rsid w:val="00BB24CC"/>
    <w:rsid w:val="00BB5538"/>
    <w:rsid w:val="00BB766A"/>
    <w:rsid w:val="00BC0FF3"/>
    <w:rsid w:val="00C15987"/>
    <w:rsid w:val="00C20D42"/>
    <w:rsid w:val="00C42D3A"/>
    <w:rsid w:val="00C52308"/>
    <w:rsid w:val="00C52FCC"/>
    <w:rsid w:val="00CB1196"/>
    <w:rsid w:val="00CD2BF9"/>
    <w:rsid w:val="00D05A95"/>
    <w:rsid w:val="00D204D0"/>
    <w:rsid w:val="00D250F1"/>
    <w:rsid w:val="00D3162F"/>
    <w:rsid w:val="00D35551"/>
    <w:rsid w:val="00D46EEC"/>
    <w:rsid w:val="00D97ECE"/>
    <w:rsid w:val="00E02411"/>
    <w:rsid w:val="00E02B64"/>
    <w:rsid w:val="00E639D3"/>
    <w:rsid w:val="00E75B3A"/>
    <w:rsid w:val="00E802EE"/>
    <w:rsid w:val="00E83123"/>
    <w:rsid w:val="00EA7B3A"/>
    <w:rsid w:val="00EC654D"/>
    <w:rsid w:val="00EE1FB8"/>
    <w:rsid w:val="00EE3BC4"/>
    <w:rsid w:val="00EF75A4"/>
    <w:rsid w:val="00F01215"/>
    <w:rsid w:val="00F45826"/>
    <w:rsid w:val="00F54191"/>
    <w:rsid w:val="00F56D9D"/>
    <w:rsid w:val="00F90CFA"/>
    <w:rsid w:val="00FA4162"/>
    <w:rsid w:val="00FB51A2"/>
    <w:rsid w:val="00FC5841"/>
    <w:rsid w:val="00FD7130"/>
    <w:rsid w:val="00FF1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D77F-D632-4BC7-A39B-DDAC2FB7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16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6D0"/>
    <w:rPr>
      <w:rFonts w:ascii="Segoe UI" w:hAnsi="Segoe UI" w:cs="Segoe UI"/>
      <w:sz w:val="18"/>
      <w:szCs w:val="18"/>
    </w:rPr>
  </w:style>
  <w:style w:type="paragraph" w:styleId="NormalnyWeb">
    <w:name w:val="Normal (Web)"/>
    <w:basedOn w:val="Normalny"/>
    <w:uiPriority w:val="99"/>
    <w:semiHidden/>
    <w:unhideWhenUsed/>
    <w:rsid w:val="00CB1196"/>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CB1196"/>
    <w:rPr>
      <w:b/>
      <w:bCs/>
    </w:rPr>
  </w:style>
  <w:style w:type="paragraph" w:customStyle="1" w:styleId="Standard">
    <w:name w:val="Standard"/>
    <w:basedOn w:val="Normalny"/>
    <w:uiPriority w:val="99"/>
    <w:semiHidden/>
    <w:rsid w:val="009C4022"/>
    <w:pPr>
      <w:autoSpaceDN w:val="0"/>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34</Pages>
  <Words>14972</Words>
  <Characters>89835</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Paweł Kupis</cp:lastModifiedBy>
  <cp:revision>29</cp:revision>
  <cp:lastPrinted>2020-11-25T08:28:00Z</cp:lastPrinted>
  <dcterms:created xsi:type="dcterms:W3CDTF">2020-10-29T10:26:00Z</dcterms:created>
  <dcterms:modified xsi:type="dcterms:W3CDTF">2020-12-30T08:07:00Z</dcterms:modified>
</cp:coreProperties>
</file>